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F29" w:rsidRPr="004737DF" w:rsidRDefault="00825F29" w:rsidP="00825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737DF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561975" cy="619125"/>
            <wp:effectExtent l="19050" t="0" r="9525" b="0"/>
            <wp:docPr id="13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F29" w:rsidRPr="004737DF" w:rsidRDefault="00825F29" w:rsidP="00825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737D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 КОЧКОВСКОГО РАЙОНА</w:t>
      </w:r>
    </w:p>
    <w:p w:rsidR="00825F29" w:rsidRPr="004737DF" w:rsidRDefault="00825F29" w:rsidP="00825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737D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НОВОСИБИРСКОЙ ОБЛАСТИ</w:t>
      </w:r>
    </w:p>
    <w:p w:rsidR="00825F29" w:rsidRPr="004737DF" w:rsidRDefault="00825F29" w:rsidP="00825F2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25F29" w:rsidRPr="004737DF" w:rsidRDefault="00825F29" w:rsidP="00825F2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737D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ПОСТАНОВЛЕНИЕ</w:t>
      </w:r>
    </w:p>
    <w:p w:rsidR="00825F29" w:rsidRPr="004737DF" w:rsidRDefault="00825F29" w:rsidP="00825F2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25F29" w:rsidRPr="004737DF" w:rsidRDefault="00825F29" w:rsidP="00825F2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737D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От </w:t>
      </w:r>
      <w:r w:rsidR="00F0622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27.12.2019 </w:t>
      </w:r>
      <w:r w:rsidRPr="004737D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№ </w:t>
      </w:r>
      <w:r w:rsidR="00F0622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681</w:t>
      </w:r>
      <w:r w:rsidRPr="004737D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-па</w:t>
      </w:r>
    </w:p>
    <w:p w:rsidR="00825F29" w:rsidRPr="004737DF" w:rsidRDefault="00825F29" w:rsidP="00825F2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25F29" w:rsidRPr="004737DF" w:rsidRDefault="00825F29" w:rsidP="00825F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3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муниципальной программы </w:t>
      </w:r>
      <w:r w:rsidRPr="004737DF">
        <w:rPr>
          <w:rFonts w:ascii="Times New Roman" w:hAnsi="Times New Roman" w:cs="Times New Roman"/>
          <w:b/>
          <w:sz w:val="28"/>
          <w:szCs w:val="28"/>
        </w:rPr>
        <w:t>«Энергосбережение и повышение энергетической эффективности в Кочковском районе Новосибирской области на 20</w:t>
      </w:r>
      <w:r w:rsidR="008B063F" w:rsidRPr="004737DF">
        <w:rPr>
          <w:rFonts w:ascii="Times New Roman" w:hAnsi="Times New Roman" w:cs="Times New Roman"/>
          <w:b/>
          <w:sz w:val="28"/>
          <w:szCs w:val="28"/>
        </w:rPr>
        <w:t>20</w:t>
      </w:r>
      <w:r w:rsidRPr="004737DF">
        <w:rPr>
          <w:rFonts w:ascii="Times New Roman" w:hAnsi="Times New Roman" w:cs="Times New Roman"/>
          <w:b/>
          <w:sz w:val="28"/>
          <w:szCs w:val="28"/>
        </w:rPr>
        <w:t>-20</w:t>
      </w:r>
      <w:r w:rsidR="008B063F" w:rsidRPr="004737DF">
        <w:rPr>
          <w:rFonts w:ascii="Times New Roman" w:hAnsi="Times New Roman" w:cs="Times New Roman"/>
          <w:b/>
          <w:sz w:val="28"/>
          <w:szCs w:val="28"/>
        </w:rPr>
        <w:t>22</w:t>
      </w:r>
      <w:r w:rsidRPr="004737DF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825F29" w:rsidRPr="004737DF" w:rsidRDefault="00825F29" w:rsidP="00825F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5F29" w:rsidRPr="004737DF" w:rsidRDefault="00825F29" w:rsidP="00825F29">
      <w:pPr>
        <w:widowControl w:val="0"/>
        <w:shd w:val="clear" w:color="auto" w:fill="FFFFFF"/>
        <w:autoSpaceDE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37DF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Федеральным законом от 23.11.2009 г. № 261-ФЗ «Об энергосбережении и о повышении энергетической</w:t>
      </w:r>
      <w:r w:rsidR="008B063F" w:rsidRPr="004737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737DF">
        <w:rPr>
          <w:rFonts w:ascii="Times New Roman" w:eastAsia="Times New Roman" w:hAnsi="Times New Roman" w:cs="Times New Roman"/>
          <w:sz w:val="28"/>
          <w:szCs w:val="28"/>
          <w:lang w:eastAsia="ar-SA"/>
        </w:rPr>
        <w:t>эффективности и о внесении изменений в отдельные законодательные акты Российской Федерации» и в целях оптимизации бюджетных расходов</w:t>
      </w:r>
      <w:r w:rsidR="008B063F" w:rsidRPr="004737DF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</w:p>
    <w:p w:rsidR="00825F29" w:rsidRPr="004737DF" w:rsidRDefault="00825F29" w:rsidP="00825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7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825F29" w:rsidRPr="004737DF" w:rsidRDefault="00825F29" w:rsidP="00825F29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7D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DE0ADB" w:rsidRPr="00473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прилагаемую</w:t>
      </w:r>
      <w:r w:rsidRPr="00473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 программу «Энергосбережение и повышение энергетической эффективности в Кочковском районе Новосибирской области на 20</w:t>
      </w:r>
      <w:r w:rsidR="008B063F" w:rsidRPr="004737D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737DF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8B063F" w:rsidRPr="004737DF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473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годы».</w:t>
      </w:r>
    </w:p>
    <w:p w:rsidR="00825F29" w:rsidRPr="004737DF" w:rsidRDefault="008B063F" w:rsidP="00825F29">
      <w:pPr>
        <w:widowControl w:val="0"/>
        <w:numPr>
          <w:ilvl w:val="0"/>
          <w:numId w:val="14"/>
        </w:numPr>
        <w:shd w:val="clear" w:color="auto" w:fill="FFFFFF"/>
        <w:autoSpaceDE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37DF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Управляющему делами администрации Кочковского района Новосибирской области Храпаль Н.Н. о</w:t>
      </w:r>
      <w:r w:rsidR="00825F29" w:rsidRPr="004737DF">
        <w:rPr>
          <w:rFonts w:ascii="Times New Roman" w:eastAsia="Times New Roman" w:hAnsi="Times New Roman" w:cs="Times New Roman"/>
          <w:sz w:val="28"/>
          <w:szCs w:val="28"/>
          <w:lang w:eastAsia="ar-SA"/>
        </w:rPr>
        <w:t>публиковать настоящее постановление в периодическом печатном издании</w:t>
      </w:r>
      <w:r w:rsidRPr="004737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органов местного самоуправления</w:t>
      </w:r>
      <w:r w:rsidR="00825F29" w:rsidRPr="004737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«Вестник Кочковского района».</w:t>
      </w:r>
    </w:p>
    <w:p w:rsidR="00825F29" w:rsidRPr="004737DF" w:rsidRDefault="00825F29" w:rsidP="00825F29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7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настоящим постановлением возложить на заместителя Главы администрации</w:t>
      </w:r>
      <w:r w:rsidR="008B063F" w:rsidRPr="004737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Кочковского района Новосибирской области</w:t>
      </w:r>
      <w:r w:rsidRPr="00473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М.В.Белоус.</w:t>
      </w:r>
    </w:p>
    <w:p w:rsidR="00825F29" w:rsidRPr="004737DF" w:rsidRDefault="00825F29" w:rsidP="00825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F29" w:rsidRPr="004737DF" w:rsidRDefault="00825F29" w:rsidP="00825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481"/>
        <w:gridCol w:w="5090"/>
      </w:tblGrid>
      <w:tr w:rsidR="00825F29" w:rsidRPr="004737DF" w:rsidTr="00902ED4">
        <w:tc>
          <w:tcPr>
            <w:tcW w:w="4785" w:type="dxa"/>
          </w:tcPr>
          <w:p w:rsidR="00825F29" w:rsidRPr="004737DF" w:rsidRDefault="00825F29" w:rsidP="00902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Кочковского района Новосибирской области</w:t>
            </w:r>
          </w:p>
        </w:tc>
        <w:tc>
          <w:tcPr>
            <w:tcW w:w="5529" w:type="dxa"/>
          </w:tcPr>
          <w:p w:rsidR="00825F29" w:rsidRPr="004737DF" w:rsidRDefault="00825F29" w:rsidP="0090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5F29" w:rsidRPr="004737DF" w:rsidRDefault="00825F29" w:rsidP="00902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3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П.А.Шилин</w:t>
            </w:r>
            <w:proofErr w:type="spellEnd"/>
          </w:p>
        </w:tc>
      </w:tr>
    </w:tbl>
    <w:p w:rsidR="00825F29" w:rsidRPr="004737DF" w:rsidRDefault="00825F29" w:rsidP="00825F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5F29" w:rsidRPr="004737DF" w:rsidRDefault="00825F29" w:rsidP="00825F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37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25F29" w:rsidRPr="004737DF" w:rsidRDefault="00825F29" w:rsidP="00825F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5F29" w:rsidRPr="004737DF" w:rsidRDefault="00825F29" w:rsidP="00825F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5F29" w:rsidRPr="004737DF" w:rsidRDefault="00825F29" w:rsidP="00825F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5F29" w:rsidRPr="004737DF" w:rsidRDefault="00825F29" w:rsidP="00825F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5F29" w:rsidRPr="004737DF" w:rsidRDefault="00825F29" w:rsidP="00825F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5F29" w:rsidRPr="004737DF" w:rsidRDefault="00825F29" w:rsidP="00825F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5F29" w:rsidRPr="004737DF" w:rsidRDefault="00825F29" w:rsidP="00825F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5F29" w:rsidRPr="004737DF" w:rsidRDefault="00825F29" w:rsidP="00825F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5F29" w:rsidRPr="004737DF" w:rsidRDefault="00825F29" w:rsidP="00825F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5F29" w:rsidRPr="004737DF" w:rsidRDefault="00825F29" w:rsidP="00825F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5F29" w:rsidRPr="004737DF" w:rsidRDefault="00825F29" w:rsidP="00825F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5F29" w:rsidRPr="004737DF" w:rsidRDefault="00825F29" w:rsidP="00825F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5F29" w:rsidRPr="004737DF" w:rsidRDefault="00825F29" w:rsidP="00825F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5F29" w:rsidRPr="004737DF" w:rsidRDefault="00825F29" w:rsidP="00825F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37DF">
        <w:rPr>
          <w:rFonts w:ascii="Times New Roman" w:eastAsia="Times New Roman" w:hAnsi="Times New Roman" w:cs="Times New Roman"/>
          <w:sz w:val="20"/>
          <w:szCs w:val="20"/>
          <w:lang w:eastAsia="ru-RU"/>
        </w:rPr>
        <w:t>Е.Ю.Гюнтер</w:t>
      </w:r>
    </w:p>
    <w:p w:rsidR="00825F29" w:rsidRPr="004737DF" w:rsidRDefault="00825F29" w:rsidP="00825F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37DF">
        <w:rPr>
          <w:rFonts w:ascii="Times New Roman" w:eastAsia="Times New Roman" w:hAnsi="Times New Roman" w:cs="Times New Roman"/>
          <w:sz w:val="20"/>
          <w:szCs w:val="20"/>
          <w:lang w:eastAsia="ru-RU"/>
        </w:rPr>
        <w:t>22225</w:t>
      </w:r>
    </w:p>
    <w:p w:rsidR="0055419A" w:rsidRPr="004737DF" w:rsidRDefault="00D75B58" w:rsidP="0055419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4737D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55419A" w:rsidRPr="004737DF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Кочковского района Новосибирской области </w:t>
      </w:r>
    </w:p>
    <w:p w:rsidR="00060FD7" w:rsidRPr="004737DF" w:rsidRDefault="00FE0712" w:rsidP="0055419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4737DF">
        <w:rPr>
          <w:rFonts w:ascii="Times New Roman" w:hAnsi="Times New Roman" w:cs="Times New Roman"/>
          <w:sz w:val="24"/>
          <w:szCs w:val="24"/>
        </w:rPr>
        <w:t>О</w:t>
      </w:r>
      <w:r w:rsidR="0055419A" w:rsidRPr="004737DF">
        <w:rPr>
          <w:rFonts w:ascii="Times New Roman" w:hAnsi="Times New Roman" w:cs="Times New Roman"/>
          <w:sz w:val="24"/>
          <w:szCs w:val="24"/>
        </w:rPr>
        <w:t>т</w:t>
      </w:r>
      <w:r w:rsidRPr="004737DF">
        <w:rPr>
          <w:rFonts w:ascii="Times New Roman" w:hAnsi="Times New Roman" w:cs="Times New Roman"/>
          <w:sz w:val="24"/>
          <w:szCs w:val="24"/>
        </w:rPr>
        <w:t xml:space="preserve"> </w:t>
      </w:r>
      <w:r w:rsidR="00FF1CFA">
        <w:rPr>
          <w:rFonts w:ascii="Times New Roman" w:hAnsi="Times New Roman" w:cs="Times New Roman"/>
          <w:sz w:val="24"/>
          <w:szCs w:val="24"/>
        </w:rPr>
        <w:t xml:space="preserve">27.12.2019 </w:t>
      </w:r>
      <w:r w:rsidRPr="004737DF">
        <w:rPr>
          <w:rFonts w:ascii="Times New Roman" w:hAnsi="Times New Roman" w:cs="Times New Roman"/>
          <w:sz w:val="24"/>
          <w:szCs w:val="24"/>
        </w:rPr>
        <w:t xml:space="preserve">№ </w:t>
      </w:r>
      <w:r w:rsidR="00FF1CFA">
        <w:rPr>
          <w:rFonts w:ascii="Times New Roman" w:hAnsi="Times New Roman" w:cs="Times New Roman"/>
          <w:sz w:val="24"/>
          <w:szCs w:val="24"/>
        </w:rPr>
        <w:t>681</w:t>
      </w:r>
      <w:bookmarkStart w:id="0" w:name="_GoBack"/>
      <w:bookmarkEnd w:id="0"/>
      <w:r w:rsidRPr="004737DF">
        <w:rPr>
          <w:rFonts w:ascii="Times New Roman" w:hAnsi="Times New Roman" w:cs="Times New Roman"/>
          <w:sz w:val="24"/>
          <w:szCs w:val="24"/>
        </w:rPr>
        <w:t>-па</w:t>
      </w:r>
    </w:p>
    <w:p w:rsidR="00D75B58" w:rsidRPr="004737DF" w:rsidRDefault="00D75B58" w:rsidP="0055419A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D75B58" w:rsidRPr="004737DF" w:rsidRDefault="00D75B58" w:rsidP="005541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7DF">
        <w:rPr>
          <w:rFonts w:ascii="Times New Roman" w:hAnsi="Times New Roman" w:cs="Times New Roman"/>
          <w:b/>
          <w:sz w:val="28"/>
          <w:szCs w:val="28"/>
        </w:rPr>
        <w:t>Муниципальная программа «Энергосбережение и повышение энергетической эффективности в Кочковском районе Новосибирской области на 20</w:t>
      </w:r>
      <w:r w:rsidR="00F011E4" w:rsidRPr="004737DF">
        <w:rPr>
          <w:rFonts w:ascii="Times New Roman" w:hAnsi="Times New Roman" w:cs="Times New Roman"/>
          <w:b/>
          <w:sz w:val="28"/>
          <w:szCs w:val="28"/>
        </w:rPr>
        <w:t>20</w:t>
      </w:r>
      <w:r w:rsidRPr="004737DF">
        <w:rPr>
          <w:rFonts w:ascii="Times New Roman" w:hAnsi="Times New Roman" w:cs="Times New Roman"/>
          <w:b/>
          <w:sz w:val="28"/>
          <w:szCs w:val="28"/>
        </w:rPr>
        <w:t>-20</w:t>
      </w:r>
      <w:r w:rsidR="00F011E4" w:rsidRPr="004737DF">
        <w:rPr>
          <w:rFonts w:ascii="Times New Roman" w:hAnsi="Times New Roman" w:cs="Times New Roman"/>
          <w:b/>
          <w:sz w:val="28"/>
          <w:szCs w:val="28"/>
        </w:rPr>
        <w:t>22</w:t>
      </w:r>
      <w:r w:rsidRPr="004737DF">
        <w:rPr>
          <w:rFonts w:ascii="Times New Roman" w:hAnsi="Times New Roman" w:cs="Times New Roman"/>
          <w:b/>
          <w:sz w:val="28"/>
          <w:szCs w:val="28"/>
        </w:rPr>
        <w:t xml:space="preserve"> годы» </w:t>
      </w:r>
    </w:p>
    <w:p w:rsidR="00825F29" w:rsidRPr="004737DF" w:rsidRDefault="00825F29" w:rsidP="005541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B58" w:rsidRPr="004737DF" w:rsidRDefault="00D75B58" w:rsidP="007D195D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7DF">
        <w:rPr>
          <w:rFonts w:ascii="Times New Roman" w:hAnsi="Times New Roman" w:cs="Times New Roman"/>
          <w:b/>
          <w:sz w:val="28"/>
          <w:szCs w:val="28"/>
        </w:rPr>
        <w:t>Паспорт</w:t>
      </w:r>
    </w:p>
    <w:tbl>
      <w:tblPr>
        <w:tblW w:w="9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97"/>
        <w:gridCol w:w="1147"/>
        <w:gridCol w:w="1701"/>
        <w:gridCol w:w="1560"/>
        <w:gridCol w:w="1850"/>
      </w:tblGrid>
      <w:tr w:rsidR="00D75B58" w:rsidRPr="004737DF" w:rsidTr="009851E3">
        <w:trPr>
          <w:trHeight w:val="256"/>
        </w:trPr>
        <w:tc>
          <w:tcPr>
            <w:tcW w:w="3497" w:type="dxa"/>
          </w:tcPr>
          <w:p w:rsidR="00D75B58" w:rsidRPr="004737DF" w:rsidRDefault="00D75B58" w:rsidP="005541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37DF">
              <w:rPr>
                <w:rFonts w:ascii="Times New Roman" w:hAnsi="Times New Roman"/>
                <w:b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258" w:type="dxa"/>
            <w:gridSpan w:val="4"/>
          </w:tcPr>
          <w:p w:rsidR="00D75B58" w:rsidRPr="004737DF" w:rsidRDefault="00D75B58" w:rsidP="00554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7DF">
              <w:rPr>
                <w:rFonts w:ascii="Times New Roman" w:hAnsi="Times New Roman"/>
                <w:sz w:val="24"/>
                <w:szCs w:val="24"/>
              </w:rPr>
              <w:t>Энергосбережение и повышение энергетической эффективности в Кочковском районе Новосибирской области на 20</w:t>
            </w:r>
            <w:r w:rsidR="00B5341C" w:rsidRPr="004737DF">
              <w:rPr>
                <w:rFonts w:ascii="Times New Roman" w:hAnsi="Times New Roman"/>
                <w:sz w:val="24"/>
                <w:szCs w:val="24"/>
              </w:rPr>
              <w:t>20</w:t>
            </w:r>
            <w:r w:rsidRPr="004737DF">
              <w:rPr>
                <w:rFonts w:ascii="Times New Roman" w:hAnsi="Times New Roman"/>
                <w:sz w:val="24"/>
                <w:szCs w:val="24"/>
              </w:rPr>
              <w:t>-20</w:t>
            </w:r>
            <w:r w:rsidR="00B5341C" w:rsidRPr="004737DF">
              <w:rPr>
                <w:rFonts w:ascii="Times New Roman" w:hAnsi="Times New Roman"/>
                <w:sz w:val="24"/>
                <w:szCs w:val="24"/>
              </w:rPr>
              <w:t>22</w:t>
            </w:r>
            <w:r w:rsidRPr="004737D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 w:rsidR="00EA0569" w:rsidRPr="004737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75B58" w:rsidRPr="004737DF" w:rsidTr="009851E3">
        <w:trPr>
          <w:trHeight w:val="359"/>
        </w:trPr>
        <w:tc>
          <w:tcPr>
            <w:tcW w:w="3497" w:type="dxa"/>
          </w:tcPr>
          <w:p w:rsidR="00D75B58" w:rsidRPr="004737DF" w:rsidRDefault="00D75B58" w:rsidP="005541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37DF">
              <w:rPr>
                <w:rFonts w:ascii="Times New Roman" w:hAnsi="Times New Roman"/>
                <w:b/>
                <w:sz w:val="24"/>
                <w:szCs w:val="24"/>
              </w:rPr>
              <w:t>Заказчик муниципальной программы</w:t>
            </w:r>
          </w:p>
        </w:tc>
        <w:tc>
          <w:tcPr>
            <w:tcW w:w="6258" w:type="dxa"/>
            <w:gridSpan w:val="4"/>
          </w:tcPr>
          <w:p w:rsidR="00D75B58" w:rsidRPr="004737DF" w:rsidRDefault="00D75B58" w:rsidP="00554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7DF">
              <w:rPr>
                <w:rFonts w:ascii="Times New Roman" w:hAnsi="Times New Roman"/>
                <w:sz w:val="24"/>
                <w:szCs w:val="24"/>
              </w:rPr>
              <w:t>Администрация Кочковского района Новосибирской области</w:t>
            </w:r>
          </w:p>
        </w:tc>
      </w:tr>
      <w:tr w:rsidR="00D75B58" w:rsidRPr="004737DF" w:rsidTr="009851E3">
        <w:trPr>
          <w:trHeight w:val="302"/>
        </w:trPr>
        <w:tc>
          <w:tcPr>
            <w:tcW w:w="3497" w:type="dxa"/>
          </w:tcPr>
          <w:p w:rsidR="00D75B58" w:rsidRPr="004737DF" w:rsidRDefault="00D75B58" w:rsidP="005541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37DF">
              <w:rPr>
                <w:rFonts w:ascii="Times New Roman" w:hAnsi="Times New Roman"/>
                <w:b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6258" w:type="dxa"/>
            <w:gridSpan w:val="4"/>
          </w:tcPr>
          <w:p w:rsidR="00D75B58" w:rsidRPr="004737DF" w:rsidRDefault="00D75B58" w:rsidP="005541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737DF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Кочковского района Новосибирской области Белоус М.В.</w:t>
            </w:r>
          </w:p>
        </w:tc>
      </w:tr>
      <w:tr w:rsidR="00D75B58" w:rsidRPr="004737DF" w:rsidTr="009851E3">
        <w:trPr>
          <w:trHeight w:val="334"/>
        </w:trPr>
        <w:tc>
          <w:tcPr>
            <w:tcW w:w="3497" w:type="dxa"/>
          </w:tcPr>
          <w:p w:rsidR="00D75B58" w:rsidRPr="004737DF" w:rsidRDefault="00D75B58" w:rsidP="005541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37DF">
              <w:rPr>
                <w:rFonts w:ascii="Times New Roman" w:hAnsi="Times New Roman"/>
                <w:b/>
                <w:sz w:val="24"/>
                <w:szCs w:val="24"/>
              </w:rPr>
              <w:t>Основные разработчики и исполнители основных мероприятий муниципальной программы</w:t>
            </w:r>
          </w:p>
        </w:tc>
        <w:tc>
          <w:tcPr>
            <w:tcW w:w="6258" w:type="dxa"/>
            <w:gridSpan w:val="4"/>
          </w:tcPr>
          <w:p w:rsidR="00D75B58" w:rsidRPr="004737DF" w:rsidRDefault="006B76E0" w:rsidP="00554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7DF">
              <w:rPr>
                <w:rFonts w:ascii="Times New Roman" w:hAnsi="Times New Roman"/>
                <w:sz w:val="24"/>
                <w:szCs w:val="24"/>
              </w:rPr>
              <w:t>Отдел экономического развития и трудовых отношений администрации Кочковского района Новосибирской области</w:t>
            </w:r>
          </w:p>
        </w:tc>
      </w:tr>
      <w:tr w:rsidR="00D75B58" w:rsidRPr="004737DF" w:rsidTr="009851E3">
        <w:trPr>
          <w:trHeight w:val="374"/>
        </w:trPr>
        <w:tc>
          <w:tcPr>
            <w:tcW w:w="3497" w:type="dxa"/>
          </w:tcPr>
          <w:p w:rsidR="00D75B58" w:rsidRPr="004737DF" w:rsidRDefault="00D75B58" w:rsidP="005541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37DF">
              <w:rPr>
                <w:rFonts w:ascii="Times New Roman" w:hAnsi="Times New Roman"/>
                <w:b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258" w:type="dxa"/>
            <w:gridSpan w:val="4"/>
          </w:tcPr>
          <w:p w:rsidR="00D75B58" w:rsidRPr="004737DF" w:rsidRDefault="006B76E0" w:rsidP="00554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7DF">
              <w:rPr>
                <w:rFonts w:ascii="Times New Roman" w:hAnsi="Times New Roman"/>
                <w:sz w:val="24"/>
                <w:szCs w:val="24"/>
              </w:rPr>
              <w:t xml:space="preserve">Оптимизация бюджетных расходов на оплату коммунальных услуг за счет повышения эффективности использования энергетических ресурсов </w:t>
            </w:r>
          </w:p>
        </w:tc>
      </w:tr>
      <w:tr w:rsidR="00D75B58" w:rsidRPr="004737DF" w:rsidTr="009851E3">
        <w:trPr>
          <w:trHeight w:val="359"/>
        </w:trPr>
        <w:tc>
          <w:tcPr>
            <w:tcW w:w="3497" w:type="dxa"/>
          </w:tcPr>
          <w:p w:rsidR="00D75B58" w:rsidRPr="004737DF" w:rsidRDefault="00D75B58" w:rsidP="005541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37DF">
              <w:rPr>
                <w:rFonts w:ascii="Times New Roman" w:hAnsi="Times New Roman"/>
                <w:b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258" w:type="dxa"/>
            <w:gridSpan w:val="4"/>
          </w:tcPr>
          <w:p w:rsidR="006B76E0" w:rsidRPr="004737DF" w:rsidRDefault="006B76E0" w:rsidP="0055419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7DF">
              <w:rPr>
                <w:rFonts w:ascii="Times New Roman" w:hAnsi="Times New Roman"/>
                <w:sz w:val="24"/>
                <w:szCs w:val="24"/>
              </w:rPr>
              <w:t>Оснащение приборами учета организаци</w:t>
            </w:r>
            <w:r w:rsidR="00565415" w:rsidRPr="004737DF">
              <w:rPr>
                <w:rFonts w:ascii="Times New Roman" w:hAnsi="Times New Roman"/>
                <w:sz w:val="24"/>
                <w:szCs w:val="24"/>
              </w:rPr>
              <w:t>й</w:t>
            </w:r>
            <w:r w:rsidRPr="004737DF">
              <w:rPr>
                <w:rFonts w:ascii="Times New Roman" w:hAnsi="Times New Roman"/>
                <w:sz w:val="24"/>
                <w:szCs w:val="24"/>
              </w:rPr>
              <w:t xml:space="preserve"> бюджетной сферы;</w:t>
            </w:r>
          </w:p>
          <w:p w:rsidR="00D75B58" w:rsidRPr="004737DF" w:rsidRDefault="006B76E0" w:rsidP="0055419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7DF">
              <w:rPr>
                <w:rFonts w:ascii="Times New Roman" w:hAnsi="Times New Roman"/>
                <w:sz w:val="24"/>
                <w:szCs w:val="24"/>
              </w:rPr>
              <w:t>Повышение энергоэффективности в теплоснабжении и электроэнергетике за счет внедрения энергосберег</w:t>
            </w:r>
            <w:r w:rsidR="00D640B1" w:rsidRPr="004737DF">
              <w:rPr>
                <w:rFonts w:ascii="Times New Roman" w:hAnsi="Times New Roman"/>
                <w:sz w:val="24"/>
                <w:szCs w:val="24"/>
              </w:rPr>
              <w:t>ающих технологий и оборудования;</w:t>
            </w:r>
          </w:p>
          <w:p w:rsidR="00310BD4" w:rsidRPr="004737DF" w:rsidRDefault="00310BD4" w:rsidP="0055419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7DF">
              <w:rPr>
                <w:rFonts w:ascii="Times New Roman" w:hAnsi="Times New Roman"/>
                <w:sz w:val="24"/>
                <w:szCs w:val="24"/>
              </w:rPr>
              <w:t xml:space="preserve">Повышение энергоэффективности </w:t>
            </w:r>
            <w:r w:rsidR="00D640B1" w:rsidRPr="004737DF">
              <w:rPr>
                <w:rFonts w:ascii="Times New Roman" w:hAnsi="Times New Roman"/>
                <w:sz w:val="24"/>
                <w:szCs w:val="24"/>
              </w:rPr>
              <w:t>помещений бюджетных организаций.</w:t>
            </w:r>
          </w:p>
        </w:tc>
      </w:tr>
      <w:tr w:rsidR="00D75B58" w:rsidRPr="004737DF" w:rsidTr="009851E3">
        <w:trPr>
          <w:trHeight w:val="374"/>
        </w:trPr>
        <w:tc>
          <w:tcPr>
            <w:tcW w:w="3497" w:type="dxa"/>
          </w:tcPr>
          <w:p w:rsidR="00D75B58" w:rsidRPr="004737DF" w:rsidRDefault="00D75B58" w:rsidP="005541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37DF">
              <w:rPr>
                <w:rFonts w:ascii="Times New Roman" w:hAnsi="Times New Roman"/>
                <w:b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258" w:type="dxa"/>
            <w:gridSpan w:val="4"/>
          </w:tcPr>
          <w:p w:rsidR="00D75B58" w:rsidRPr="004737DF" w:rsidRDefault="006B76E0" w:rsidP="00554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7DF">
              <w:rPr>
                <w:rFonts w:ascii="Times New Roman" w:hAnsi="Times New Roman"/>
                <w:sz w:val="24"/>
                <w:szCs w:val="24"/>
              </w:rPr>
              <w:t>20</w:t>
            </w:r>
            <w:r w:rsidR="00B5341C" w:rsidRPr="004737DF">
              <w:rPr>
                <w:rFonts w:ascii="Times New Roman" w:hAnsi="Times New Roman"/>
                <w:sz w:val="24"/>
                <w:szCs w:val="24"/>
              </w:rPr>
              <w:t>20</w:t>
            </w:r>
            <w:r w:rsidRPr="004737DF">
              <w:rPr>
                <w:rFonts w:ascii="Times New Roman" w:hAnsi="Times New Roman"/>
                <w:sz w:val="24"/>
                <w:szCs w:val="24"/>
              </w:rPr>
              <w:t>-20</w:t>
            </w:r>
            <w:r w:rsidR="00B5341C" w:rsidRPr="004737DF">
              <w:rPr>
                <w:rFonts w:ascii="Times New Roman" w:hAnsi="Times New Roman"/>
                <w:sz w:val="24"/>
                <w:szCs w:val="24"/>
              </w:rPr>
              <w:t>22</w:t>
            </w:r>
            <w:r w:rsidRPr="004737D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D75B58" w:rsidRPr="004737DF" w:rsidTr="009851E3">
        <w:trPr>
          <w:trHeight w:val="326"/>
        </w:trPr>
        <w:tc>
          <w:tcPr>
            <w:tcW w:w="3497" w:type="dxa"/>
            <w:vMerge w:val="restart"/>
          </w:tcPr>
          <w:p w:rsidR="00D75B58" w:rsidRPr="004737DF" w:rsidRDefault="00D75B58" w:rsidP="005541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37DF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 муниципальной программы, в том числе:</w:t>
            </w:r>
          </w:p>
        </w:tc>
        <w:tc>
          <w:tcPr>
            <w:tcW w:w="6258" w:type="dxa"/>
            <w:gridSpan w:val="4"/>
          </w:tcPr>
          <w:p w:rsidR="00D75B58" w:rsidRPr="004737DF" w:rsidRDefault="00D75B58" w:rsidP="005541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737DF">
              <w:rPr>
                <w:rFonts w:ascii="Times New Roman" w:hAnsi="Times New Roman"/>
                <w:b/>
                <w:sz w:val="24"/>
                <w:szCs w:val="24"/>
              </w:rPr>
              <w:t>Расходы (тыс.</w:t>
            </w:r>
            <w:r w:rsidRPr="004737D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4737DF">
              <w:rPr>
                <w:rFonts w:ascii="Times New Roman" w:hAnsi="Times New Roman"/>
                <w:b/>
                <w:sz w:val="24"/>
                <w:szCs w:val="24"/>
              </w:rPr>
              <w:t>рублей)</w:t>
            </w:r>
          </w:p>
        </w:tc>
      </w:tr>
      <w:tr w:rsidR="00D75B58" w:rsidRPr="004737DF" w:rsidTr="00B21875">
        <w:trPr>
          <w:cantSplit/>
          <w:trHeight w:val="439"/>
        </w:trPr>
        <w:tc>
          <w:tcPr>
            <w:tcW w:w="3497" w:type="dxa"/>
            <w:vMerge/>
          </w:tcPr>
          <w:p w:rsidR="00D75B58" w:rsidRPr="004737DF" w:rsidRDefault="00D75B58" w:rsidP="005541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D75B58" w:rsidRPr="004737DF" w:rsidRDefault="00D75B58" w:rsidP="005541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37DF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701" w:type="dxa"/>
            <w:vAlign w:val="center"/>
          </w:tcPr>
          <w:p w:rsidR="00D75B58" w:rsidRPr="004737DF" w:rsidRDefault="00D75B58" w:rsidP="00554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7DF">
              <w:rPr>
                <w:rFonts w:ascii="Times New Roman" w:hAnsi="Times New Roman"/>
                <w:sz w:val="20"/>
                <w:szCs w:val="20"/>
              </w:rPr>
              <w:t>20</w:t>
            </w:r>
            <w:r w:rsidR="00B5341C" w:rsidRPr="004737D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560" w:type="dxa"/>
            <w:vAlign w:val="center"/>
          </w:tcPr>
          <w:p w:rsidR="00D75B58" w:rsidRPr="004737DF" w:rsidRDefault="00D75B58" w:rsidP="00554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7DF">
              <w:rPr>
                <w:rFonts w:ascii="Times New Roman" w:hAnsi="Times New Roman"/>
                <w:sz w:val="20"/>
                <w:szCs w:val="20"/>
              </w:rPr>
              <w:t>20</w:t>
            </w:r>
            <w:r w:rsidR="00B5341C" w:rsidRPr="004737DF">
              <w:rPr>
                <w:rFonts w:ascii="Times New Roman" w:hAnsi="Times New Roman"/>
                <w:sz w:val="20"/>
                <w:szCs w:val="20"/>
              </w:rPr>
              <w:t>2</w:t>
            </w:r>
            <w:r w:rsidRPr="004737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50" w:type="dxa"/>
            <w:vAlign w:val="center"/>
          </w:tcPr>
          <w:p w:rsidR="00D75B58" w:rsidRPr="004737DF" w:rsidRDefault="00D75B58" w:rsidP="005541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7DF">
              <w:rPr>
                <w:rFonts w:ascii="Times New Roman" w:hAnsi="Times New Roman"/>
                <w:sz w:val="20"/>
                <w:szCs w:val="20"/>
              </w:rPr>
              <w:t>20</w:t>
            </w:r>
            <w:r w:rsidR="00B5341C" w:rsidRPr="004737DF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="00D75B58" w:rsidRPr="004737DF" w:rsidTr="009851E3">
        <w:trPr>
          <w:trHeight w:val="406"/>
        </w:trPr>
        <w:tc>
          <w:tcPr>
            <w:tcW w:w="3497" w:type="dxa"/>
          </w:tcPr>
          <w:p w:rsidR="00D75B58" w:rsidRPr="004737DF" w:rsidRDefault="00D75B58" w:rsidP="00554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7DF">
              <w:rPr>
                <w:rFonts w:ascii="Times New Roman" w:hAnsi="Times New Roman"/>
                <w:sz w:val="24"/>
                <w:szCs w:val="24"/>
              </w:rPr>
              <w:t>Средства бюджета Кочковского района</w:t>
            </w:r>
          </w:p>
        </w:tc>
        <w:tc>
          <w:tcPr>
            <w:tcW w:w="1147" w:type="dxa"/>
          </w:tcPr>
          <w:p w:rsidR="00D75B58" w:rsidRPr="004737DF" w:rsidRDefault="006B76E0" w:rsidP="005541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7D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D75B58" w:rsidRPr="004737DF" w:rsidRDefault="006B76E0" w:rsidP="005541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7D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D75B58" w:rsidRPr="004737DF" w:rsidRDefault="006B76E0" w:rsidP="005541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7D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50" w:type="dxa"/>
          </w:tcPr>
          <w:p w:rsidR="00D75B58" w:rsidRPr="004737DF" w:rsidRDefault="006B76E0" w:rsidP="005541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7D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D75B58" w:rsidRPr="004737DF" w:rsidTr="009851E3">
        <w:trPr>
          <w:trHeight w:val="412"/>
        </w:trPr>
        <w:tc>
          <w:tcPr>
            <w:tcW w:w="3497" w:type="dxa"/>
          </w:tcPr>
          <w:p w:rsidR="00D75B58" w:rsidRPr="004737DF" w:rsidRDefault="00D75B58" w:rsidP="00554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7DF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47" w:type="dxa"/>
          </w:tcPr>
          <w:p w:rsidR="00D75B58" w:rsidRPr="004737DF" w:rsidRDefault="006B76E0" w:rsidP="005541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7D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D75B58" w:rsidRPr="004737DF" w:rsidRDefault="006B76E0" w:rsidP="005541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7D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D75B58" w:rsidRPr="004737DF" w:rsidRDefault="006B76E0" w:rsidP="005541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7D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50" w:type="dxa"/>
          </w:tcPr>
          <w:p w:rsidR="00D75B58" w:rsidRPr="004737DF" w:rsidRDefault="006B76E0" w:rsidP="005541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7D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D75B58" w:rsidRPr="004737DF" w:rsidTr="009851E3">
        <w:trPr>
          <w:trHeight w:val="320"/>
        </w:trPr>
        <w:tc>
          <w:tcPr>
            <w:tcW w:w="3497" w:type="dxa"/>
          </w:tcPr>
          <w:p w:rsidR="00D75B58" w:rsidRPr="004737DF" w:rsidRDefault="00D75B58" w:rsidP="00554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7DF">
              <w:rPr>
                <w:rFonts w:ascii="Times New Roman" w:hAnsi="Times New Roman"/>
                <w:sz w:val="24"/>
                <w:szCs w:val="24"/>
              </w:rPr>
              <w:t>Средства бюджета Новосибирской области</w:t>
            </w:r>
          </w:p>
        </w:tc>
        <w:tc>
          <w:tcPr>
            <w:tcW w:w="1147" w:type="dxa"/>
          </w:tcPr>
          <w:p w:rsidR="00D75B58" w:rsidRPr="004737DF" w:rsidRDefault="006B76E0" w:rsidP="005541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7D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D75B58" w:rsidRPr="004737DF" w:rsidRDefault="006B76E0" w:rsidP="005541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7D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D75B58" w:rsidRPr="004737DF" w:rsidRDefault="006B76E0" w:rsidP="005541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7D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50" w:type="dxa"/>
          </w:tcPr>
          <w:p w:rsidR="00D75B58" w:rsidRPr="004737DF" w:rsidRDefault="006B76E0" w:rsidP="005541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7D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D75B58" w:rsidRPr="004737DF" w:rsidTr="009851E3">
        <w:trPr>
          <w:trHeight w:val="356"/>
        </w:trPr>
        <w:tc>
          <w:tcPr>
            <w:tcW w:w="3497" w:type="dxa"/>
          </w:tcPr>
          <w:p w:rsidR="00D75B58" w:rsidRPr="004737DF" w:rsidRDefault="00D75B58" w:rsidP="00554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7DF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47" w:type="dxa"/>
          </w:tcPr>
          <w:p w:rsidR="00D75B58" w:rsidRPr="004737DF" w:rsidRDefault="006B76E0" w:rsidP="005541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7D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D75B58" w:rsidRPr="004737DF" w:rsidRDefault="006B76E0" w:rsidP="005541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7D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D75B58" w:rsidRPr="004737DF" w:rsidRDefault="006B76E0" w:rsidP="005541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7D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50" w:type="dxa"/>
          </w:tcPr>
          <w:p w:rsidR="00D75B58" w:rsidRPr="004737DF" w:rsidRDefault="006B76E0" w:rsidP="005541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7D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D75B58" w:rsidRPr="004737DF" w:rsidTr="009851E3">
        <w:trPr>
          <w:trHeight w:val="146"/>
        </w:trPr>
        <w:tc>
          <w:tcPr>
            <w:tcW w:w="3497" w:type="dxa"/>
          </w:tcPr>
          <w:p w:rsidR="00D75B58" w:rsidRPr="004737DF" w:rsidRDefault="00D75B58" w:rsidP="005541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37DF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6258" w:type="dxa"/>
            <w:gridSpan w:val="4"/>
          </w:tcPr>
          <w:p w:rsidR="0093497E" w:rsidRPr="004737DF" w:rsidRDefault="0093497E" w:rsidP="0055419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7DF">
              <w:rPr>
                <w:rFonts w:ascii="Times New Roman" w:hAnsi="Times New Roman"/>
                <w:sz w:val="24"/>
                <w:szCs w:val="24"/>
              </w:rPr>
              <w:t>Увеличение уровня учета потребляемых энергетических ресурсов в бюджетных учреждениях;</w:t>
            </w:r>
          </w:p>
          <w:p w:rsidR="006B76E0" w:rsidRPr="004737DF" w:rsidRDefault="006B76E0" w:rsidP="0055419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7DF">
              <w:rPr>
                <w:rFonts w:ascii="Times New Roman" w:hAnsi="Times New Roman"/>
                <w:sz w:val="24"/>
                <w:szCs w:val="24"/>
              </w:rPr>
              <w:t>Снижение бюджетных расходов на потребленную электр</w:t>
            </w:r>
            <w:r w:rsidR="00483FFA" w:rsidRPr="004737DF">
              <w:rPr>
                <w:rFonts w:ascii="Times New Roman" w:hAnsi="Times New Roman"/>
                <w:sz w:val="24"/>
                <w:szCs w:val="24"/>
              </w:rPr>
              <w:t xml:space="preserve">ическую </w:t>
            </w:r>
            <w:r w:rsidRPr="004737DF">
              <w:rPr>
                <w:rFonts w:ascii="Times New Roman" w:hAnsi="Times New Roman"/>
                <w:sz w:val="24"/>
                <w:szCs w:val="24"/>
              </w:rPr>
              <w:t>энергию, тепловую эне</w:t>
            </w:r>
            <w:r w:rsidR="00483FFA" w:rsidRPr="004737DF">
              <w:rPr>
                <w:rFonts w:ascii="Times New Roman" w:hAnsi="Times New Roman"/>
                <w:sz w:val="24"/>
                <w:szCs w:val="24"/>
              </w:rPr>
              <w:t>ргию, на холодную воду</w:t>
            </w:r>
            <w:r w:rsidRPr="004737D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75B58" w:rsidRPr="004737DF" w:rsidRDefault="006B76E0" w:rsidP="0055419A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7DF">
              <w:rPr>
                <w:rFonts w:ascii="Times New Roman" w:hAnsi="Times New Roman"/>
                <w:sz w:val="24"/>
                <w:szCs w:val="24"/>
              </w:rPr>
              <w:t>Снижение потерь энергоресурсов в процессе эксплуатации</w:t>
            </w:r>
            <w:r w:rsidR="00C1727C" w:rsidRPr="004737DF">
              <w:rPr>
                <w:rFonts w:ascii="Times New Roman" w:hAnsi="Times New Roman"/>
                <w:sz w:val="24"/>
                <w:szCs w:val="24"/>
              </w:rPr>
              <w:t xml:space="preserve"> зданий</w:t>
            </w:r>
            <w:r w:rsidR="00F90DE8" w:rsidRPr="004737DF">
              <w:rPr>
                <w:rFonts w:ascii="Times New Roman" w:hAnsi="Times New Roman"/>
                <w:sz w:val="24"/>
                <w:szCs w:val="24"/>
              </w:rPr>
              <w:t>, строений, сооружений</w:t>
            </w:r>
            <w:r w:rsidR="0093497E" w:rsidRPr="004737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362699" w:rsidRPr="004737DF" w:rsidRDefault="007D195D" w:rsidP="00757E12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4737DF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</w:t>
      </w:r>
      <w:r w:rsidR="00362699" w:rsidRPr="004737DF">
        <w:rPr>
          <w:rFonts w:ascii="Times New Roman" w:eastAsia="Calibri" w:hAnsi="Times New Roman" w:cs="Times New Roman"/>
          <w:b/>
          <w:sz w:val="28"/>
          <w:szCs w:val="28"/>
        </w:rPr>
        <w:t>Анализ сферы реализации Программы, включая описание текущего состояния, основных проблем и прогноз ее развития</w:t>
      </w:r>
    </w:p>
    <w:p w:rsidR="00E43849" w:rsidRPr="004737DF" w:rsidRDefault="00E43849" w:rsidP="00554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7DF">
        <w:rPr>
          <w:rFonts w:ascii="Times New Roman" w:hAnsi="Times New Roman" w:cs="Times New Roman"/>
          <w:sz w:val="28"/>
          <w:szCs w:val="28"/>
        </w:rPr>
        <w:t>Муниципальная программа «Энергосбережение и повышение энергетической эффективности в Кочковском районе Новосибирской области на 20</w:t>
      </w:r>
      <w:r w:rsidR="00757E12" w:rsidRPr="004737DF">
        <w:rPr>
          <w:rFonts w:ascii="Times New Roman" w:hAnsi="Times New Roman" w:cs="Times New Roman"/>
          <w:sz w:val="28"/>
          <w:szCs w:val="28"/>
        </w:rPr>
        <w:t>20</w:t>
      </w:r>
      <w:r w:rsidRPr="004737DF">
        <w:rPr>
          <w:rFonts w:ascii="Times New Roman" w:hAnsi="Times New Roman" w:cs="Times New Roman"/>
          <w:sz w:val="28"/>
          <w:szCs w:val="28"/>
        </w:rPr>
        <w:t>-20</w:t>
      </w:r>
      <w:r w:rsidR="00757E12" w:rsidRPr="004737DF">
        <w:rPr>
          <w:rFonts w:ascii="Times New Roman" w:hAnsi="Times New Roman" w:cs="Times New Roman"/>
          <w:sz w:val="28"/>
          <w:szCs w:val="28"/>
        </w:rPr>
        <w:t>22</w:t>
      </w:r>
      <w:r w:rsidRPr="004737DF">
        <w:rPr>
          <w:rFonts w:ascii="Times New Roman" w:hAnsi="Times New Roman" w:cs="Times New Roman"/>
          <w:sz w:val="28"/>
          <w:szCs w:val="28"/>
        </w:rPr>
        <w:t xml:space="preserve"> годы» (далее – Программа) разработана в соответствии с Федеральным законом от 23 ноября 2009 г. № 261-ФЗ «Об энергосбережении и повышении энергетической эффективности и о внесении изменений в отдельные законодательные акты Российской Федерации» (далее – Закон), </w:t>
      </w:r>
      <w:r w:rsidR="00757E12" w:rsidRPr="004737DF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№ 1225 от 31.12.2009 г. «О требованиях к региональным и муниципальным программам в области энергосбережения и повышения энергетической эффективности», приказом Минэкономразвития от 17.02.2010 № 61 «Об утверждении примерного перечня мероприятий в области энергосбережения и повышения  энергоэффективности,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эффективности», </w:t>
      </w:r>
      <w:r w:rsidRPr="004737DF">
        <w:rPr>
          <w:rFonts w:ascii="Times New Roman" w:hAnsi="Times New Roman" w:cs="Times New Roman"/>
          <w:sz w:val="28"/>
          <w:szCs w:val="28"/>
        </w:rPr>
        <w:t>распоряжением Губернатора Новосибирской области от 28.10.2009 № 261-р «О мерах по повышению энергоэффективности и сокращении энергетических издержек в экономике Новосибирской области».</w:t>
      </w:r>
    </w:p>
    <w:p w:rsidR="00EA0569" w:rsidRPr="004737DF" w:rsidRDefault="00EA0569" w:rsidP="00554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7DF">
        <w:rPr>
          <w:rFonts w:ascii="Times New Roman" w:hAnsi="Times New Roman" w:cs="Times New Roman"/>
          <w:sz w:val="28"/>
          <w:szCs w:val="28"/>
        </w:rPr>
        <w:t xml:space="preserve">Программа содержит взаимоувязанный по срокам, исполнителям и финансовым ресурсам перечень мероприятий по энергосбережению и повышению энергетической эффективности, направленный на обеспечение рационального использования энергетических ресурсов в </w:t>
      </w:r>
      <w:r w:rsidR="00A5005D" w:rsidRPr="004737DF">
        <w:rPr>
          <w:rFonts w:ascii="Times New Roman" w:hAnsi="Times New Roman" w:cs="Times New Roman"/>
          <w:sz w:val="28"/>
          <w:szCs w:val="28"/>
        </w:rPr>
        <w:t>бюджетных учреждениях, подведомственных администрации Кочковского района Новосибирской области</w:t>
      </w:r>
      <w:r w:rsidRPr="004737DF">
        <w:rPr>
          <w:rFonts w:ascii="Times New Roman" w:hAnsi="Times New Roman" w:cs="Times New Roman"/>
          <w:sz w:val="28"/>
          <w:szCs w:val="28"/>
        </w:rPr>
        <w:t>.</w:t>
      </w:r>
    </w:p>
    <w:p w:rsidR="00727382" w:rsidRPr="004737DF" w:rsidRDefault="00EA0569" w:rsidP="00554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7DF">
        <w:rPr>
          <w:rFonts w:ascii="Times New Roman" w:hAnsi="Times New Roman" w:cs="Times New Roman"/>
          <w:sz w:val="28"/>
          <w:szCs w:val="28"/>
        </w:rPr>
        <w:t xml:space="preserve">При существующем уровне энергоемкости </w:t>
      </w:r>
      <w:r w:rsidR="00727382" w:rsidRPr="004737DF">
        <w:rPr>
          <w:rFonts w:ascii="Times New Roman" w:hAnsi="Times New Roman" w:cs="Times New Roman"/>
          <w:sz w:val="28"/>
          <w:szCs w:val="28"/>
        </w:rPr>
        <w:t>бюджетных учреждений Кочковского района</w:t>
      </w:r>
      <w:r w:rsidRPr="004737DF">
        <w:rPr>
          <w:rFonts w:ascii="Times New Roman" w:hAnsi="Times New Roman" w:cs="Times New Roman"/>
          <w:sz w:val="28"/>
          <w:szCs w:val="28"/>
        </w:rPr>
        <w:t xml:space="preserve"> дальнейшие изменения стоимости топливно-энергетических и коммунальных ресурсов приведут к следующим негативным последствиям: </w:t>
      </w:r>
    </w:p>
    <w:p w:rsidR="00727382" w:rsidRPr="004737DF" w:rsidRDefault="00EA0569" w:rsidP="00554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7DF">
        <w:rPr>
          <w:rFonts w:ascii="Times New Roman" w:hAnsi="Times New Roman" w:cs="Times New Roman"/>
          <w:sz w:val="28"/>
          <w:szCs w:val="28"/>
        </w:rPr>
        <w:t xml:space="preserve">- росту затрат </w:t>
      </w:r>
      <w:r w:rsidR="00727382" w:rsidRPr="004737DF">
        <w:rPr>
          <w:rFonts w:ascii="Times New Roman" w:hAnsi="Times New Roman" w:cs="Times New Roman"/>
          <w:sz w:val="28"/>
          <w:szCs w:val="28"/>
        </w:rPr>
        <w:t>организаций</w:t>
      </w:r>
      <w:r w:rsidRPr="004737DF"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</w:t>
      </w:r>
      <w:r w:rsidR="00727382" w:rsidRPr="004737DF">
        <w:rPr>
          <w:rFonts w:ascii="Times New Roman" w:hAnsi="Times New Roman" w:cs="Times New Roman"/>
          <w:sz w:val="28"/>
          <w:szCs w:val="28"/>
        </w:rPr>
        <w:t>Кочковского района</w:t>
      </w:r>
      <w:r w:rsidRPr="004737DF">
        <w:rPr>
          <w:rFonts w:ascii="Times New Roman" w:hAnsi="Times New Roman" w:cs="Times New Roman"/>
          <w:sz w:val="28"/>
          <w:szCs w:val="28"/>
        </w:rPr>
        <w:t xml:space="preserve">, на оплату топливно-энергетических и коммунальных ресурсов, </w:t>
      </w:r>
      <w:r w:rsidR="00727382" w:rsidRPr="004737DF">
        <w:rPr>
          <w:rFonts w:ascii="Times New Roman" w:hAnsi="Times New Roman" w:cs="Times New Roman"/>
          <w:sz w:val="28"/>
          <w:szCs w:val="28"/>
        </w:rPr>
        <w:t>при ограниченности финансовых ресурсов на их оплату</w:t>
      </w:r>
      <w:r w:rsidRPr="004737D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27382" w:rsidRPr="004737DF" w:rsidRDefault="00EA0569" w:rsidP="00554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7DF">
        <w:rPr>
          <w:rFonts w:ascii="Times New Roman" w:hAnsi="Times New Roman" w:cs="Times New Roman"/>
          <w:sz w:val="28"/>
          <w:szCs w:val="28"/>
        </w:rPr>
        <w:t xml:space="preserve">- снижению эффективности бюджетных расходов, вызванному ростом доли затрат на оплату коммунальных услуг в общих затратах на муниципальное управление. </w:t>
      </w:r>
    </w:p>
    <w:p w:rsidR="00727382" w:rsidRPr="004737DF" w:rsidRDefault="00EA0569" w:rsidP="00554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7DF">
        <w:rPr>
          <w:rFonts w:ascii="Times New Roman" w:hAnsi="Times New Roman" w:cs="Times New Roman"/>
          <w:sz w:val="28"/>
          <w:szCs w:val="28"/>
        </w:rPr>
        <w:t xml:space="preserve"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согласованных действий по повышению энергетической эффективности при потреблении энергии и ресурсов других видов на территории </w:t>
      </w:r>
      <w:r w:rsidR="00727382" w:rsidRPr="004737DF">
        <w:rPr>
          <w:rFonts w:ascii="Times New Roman" w:hAnsi="Times New Roman" w:cs="Times New Roman"/>
          <w:sz w:val="28"/>
          <w:szCs w:val="28"/>
        </w:rPr>
        <w:t>Кочковского района</w:t>
      </w:r>
      <w:r w:rsidRPr="004737DF">
        <w:rPr>
          <w:rFonts w:ascii="Times New Roman" w:hAnsi="Times New Roman" w:cs="Times New Roman"/>
          <w:sz w:val="28"/>
          <w:szCs w:val="28"/>
        </w:rPr>
        <w:t>. 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</w:t>
      </w:r>
      <w:r w:rsidR="00727382" w:rsidRPr="004737DF">
        <w:rPr>
          <w:rFonts w:ascii="Times New Roman" w:hAnsi="Times New Roman" w:cs="Times New Roman"/>
          <w:sz w:val="28"/>
          <w:szCs w:val="28"/>
        </w:rPr>
        <w:t>ой</w:t>
      </w:r>
      <w:r w:rsidRPr="004737DF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27382" w:rsidRPr="004737DF">
        <w:rPr>
          <w:rFonts w:ascii="Times New Roman" w:hAnsi="Times New Roman" w:cs="Times New Roman"/>
          <w:sz w:val="28"/>
          <w:szCs w:val="28"/>
        </w:rPr>
        <w:t>ы</w:t>
      </w:r>
      <w:r w:rsidRPr="004737DF">
        <w:rPr>
          <w:rFonts w:ascii="Times New Roman" w:hAnsi="Times New Roman" w:cs="Times New Roman"/>
          <w:sz w:val="28"/>
          <w:szCs w:val="28"/>
        </w:rPr>
        <w:t xml:space="preserve"> энергосбережения. В предстоящий период на территории </w:t>
      </w:r>
      <w:r w:rsidR="00727382" w:rsidRPr="004737DF">
        <w:rPr>
          <w:rFonts w:ascii="Times New Roman" w:hAnsi="Times New Roman" w:cs="Times New Roman"/>
          <w:sz w:val="28"/>
          <w:szCs w:val="28"/>
        </w:rPr>
        <w:t xml:space="preserve">Кочковского района </w:t>
      </w:r>
      <w:r w:rsidRPr="004737DF">
        <w:rPr>
          <w:rFonts w:ascii="Times New Roman" w:hAnsi="Times New Roman" w:cs="Times New Roman"/>
          <w:sz w:val="28"/>
          <w:szCs w:val="28"/>
        </w:rPr>
        <w:t>должны быть выполнены установленные Законом требования в части управления процессом энергосбережения, в том числе:</w:t>
      </w:r>
    </w:p>
    <w:p w:rsidR="00B9236A" w:rsidRPr="004737DF" w:rsidRDefault="00EA0569" w:rsidP="0055419A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37DF">
        <w:rPr>
          <w:rFonts w:ascii="Times New Roman" w:hAnsi="Times New Roman" w:cs="Times New Roman"/>
          <w:sz w:val="28"/>
          <w:szCs w:val="28"/>
        </w:rPr>
        <w:lastRenderedPageBreak/>
        <w:t xml:space="preserve">применение энергосберегающих технологий при проектировании, строительстве, реконструкции и капитальном ремонте объектов капитального строительства; </w:t>
      </w:r>
    </w:p>
    <w:p w:rsidR="00B9236A" w:rsidRPr="004737DF" w:rsidRDefault="00EA0569" w:rsidP="0055419A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37DF">
        <w:rPr>
          <w:rFonts w:ascii="Times New Roman" w:hAnsi="Times New Roman" w:cs="Times New Roman"/>
          <w:sz w:val="28"/>
          <w:szCs w:val="28"/>
        </w:rPr>
        <w:t xml:space="preserve">проведение энергетических обследований; </w:t>
      </w:r>
    </w:p>
    <w:p w:rsidR="00B9236A" w:rsidRPr="004737DF" w:rsidRDefault="00EA0569" w:rsidP="0055419A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37DF">
        <w:rPr>
          <w:rFonts w:ascii="Times New Roman" w:hAnsi="Times New Roman" w:cs="Times New Roman"/>
          <w:sz w:val="28"/>
          <w:szCs w:val="28"/>
        </w:rPr>
        <w:t xml:space="preserve">учет энергетических ресурсов; </w:t>
      </w:r>
    </w:p>
    <w:p w:rsidR="00B9236A" w:rsidRPr="004737DF" w:rsidRDefault="00B9236A" w:rsidP="0055419A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37DF">
        <w:rPr>
          <w:rFonts w:ascii="Times New Roman" w:hAnsi="Times New Roman" w:cs="Times New Roman"/>
          <w:sz w:val="28"/>
          <w:szCs w:val="28"/>
        </w:rPr>
        <w:t xml:space="preserve">ведение энергетических деклараций; </w:t>
      </w:r>
    </w:p>
    <w:p w:rsidR="00B9236A" w:rsidRPr="004737DF" w:rsidRDefault="00EA0569" w:rsidP="0055419A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37DF">
        <w:rPr>
          <w:rFonts w:ascii="Times New Roman" w:hAnsi="Times New Roman" w:cs="Times New Roman"/>
          <w:sz w:val="28"/>
          <w:szCs w:val="28"/>
        </w:rPr>
        <w:t xml:space="preserve">нормирование потребления энергетических ресурсов. </w:t>
      </w:r>
    </w:p>
    <w:p w:rsidR="005A7557" w:rsidRPr="004737DF" w:rsidRDefault="00EA0569" w:rsidP="0055419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7DF">
        <w:rPr>
          <w:rFonts w:ascii="Times New Roman" w:hAnsi="Times New Roman" w:cs="Times New Roman"/>
          <w:sz w:val="28"/>
          <w:szCs w:val="28"/>
        </w:rPr>
        <w:t xml:space="preserve">Необходимость решения проблемы энергосбережения программно- целевым методом обусловлена следующими причинами: </w:t>
      </w:r>
    </w:p>
    <w:p w:rsidR="005A7557" w:rsidRPr="004737DF" w:rsidRDefault="00EA0569" w:rsidP="0055419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7DF">
        <w:rPr>
          <w:rFonts w:ascii="Times New Roman" w:hAnsi="Times New Roman" w:cs="Times New Roman"/>
          <w:sz w:val="28"/>
          <w:szCs w:val="28"/>
        </w:rPr>
        <w:t xml:space="preserve">1. Невозможностью комплексного решения проблемы в требуемые сроки за счет использования действующего рыночного механизма; </w:t>
      </w:r>
    </w:p>
    <w:p w:rsidR="005A7557" w:rsidRPr="004737DF" w:rsidRDefault="00EA0569" w:rsidP="0055419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7DF">
        <w:rPr>
          <w:rFonts w:ascii="Times New Roman" w:hAnsi="Times New Roman" w:cs="Times New Roman"/>
          <w:sz w:val="28"/>
          <w:szCs w:val="28"/>
        </w:rPr>
        <w:t xml:space="preserve">2. Комплексным характером проблемы и необходимостью координации действий по ее решению. Повышение эффективности использования энергии и других видов ресурсов требует координации действий поставщиков и потребителей ресурсов, выработки общей технической политики, согласования договорных условий, сохранения баланса и устойчивости работы технических систем. Интересы участников рыночных отношений при этом не совпадают, а часто прямо противоположны, что требует участия в процессе третьей стороны в лице органа местного самоуправления, имеющего полномочия в сфере регулирования электроэнергетики и коммунальных услуг. В силу преимущественно монопольного характера рынка энергии и других коммунальных ресурсов без участия органа местного самоуправления баланс в отношениях поставщиков и потребителей ресурсов будет смещен в пользу поставщиков. Отдельной проблемой является снижение издержек на получение информации, сравнение эффективности различных энергосберегающих мероприятий и выбор из них наиболее оптимальных для применения. </w:t>
      </w:r>
    </w:p>
    <w:p w:rsidR="000146AA" w:rsidRPr="004737DF" w:rsidRDefault="000146AA" w:rsidP="00554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7DF">
        <w:rPr>
          <w:rFonts w:ascii="Times New Roman" w:hAnsi="Times New Roman" w:cs="Times New Roman"/>
          <w:sz w:val="28"/>
          <w:szCs w:val="28"/>
        </w:rPr>
        <w:t>Закон</w:t>
      </w:r>
      <w:r w:rsidR="00EA0569" w:rsidRPr="004737DF">
        <w:rPr>
          <w:rFonts w:ascii="Times New Roman" w:hAnsi="Times New Roman" w:cs="Times New Roman"/>
          <w:sz w:val="28"/>
          <w:szCs w:val="28"/>
        </w:rPr>
        <w:t xml:space="preserve">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энергосбережению и эффективному использованию энергии должны стать обязательной частью региональных программ социально-экономического развития регионов. Основные риски, связанные с реализацией Программы, определяются следующими факторами: </w:t>
      </w:r>
    </w:p>
    <w:p w:rsidR="000146AA" w:rsidRPr="004737DF" w:rsidRDefault="00EA0569" w:rsidP="0055419A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37DF">
        <w:rPr>
          <w:rFonts w:ascii="Times New Roman" w:hAnsi="Times New Roman" w:cs="Times New Roman"/>
          <w:sz w:val="28"/>
          <w:szCs w:val="28"/>
        </w:rPr>
        <w:t>ограниченностью источников финансирования программных мероприятий и неразвитостью ме</w:t>
      </w:r>
      <w:r w:rsidR="000146AA" w:rsidRPr="004737DF">
        <w:rPr>
          <w:rFonts w:ascii="Times New Roman" w:hAnsi="Times New Roman" w:cs="Times New Roman"/>
          <w:sz w:val="28"/>
          <w:szCs w:val="28"/>
        </w:rPr>
        <w:t>ханизмов привлечения средств на</w:t>
      </w:r>
      <w:r w:rsidRPr="004737DF">
        <w:rPr>
          <w:rFonts w:ascii="Times New Roman" w:hAnsi="Times New Roman" w:cs="Times New Roman"/>
          <w:sz w:val="28"/>
          <w:szCs w:val="28"/>
        </w:rPr>
        <w:t xml:space="preserve"> финансирование энергосберегающих мероприятий; </w:t>
      </w:r>
    </w:p>
    <w:p w:rsidR="000146AA" w:rsidRPr="004737DF" w:rsidRDefault="00EA0569" w:rsidP="0055419A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37DF">
        <w:rPr>
          <w:rFonts w:ascii="Times New Roman" w:hAnsi="Times New Roman" w:cs="Times New Roman"/>
          <w:sz w:val="28"/>
          <w:szCs w:val="28"/>
        </w:rPr>
        <w:t xml:space="preserve">неопределенностью конъюнктуры и неразвитостью институтов рынка энергосбережения; </w:t>
      </w:r>
    </w:p>
    <w:p w:rsidR="00EA0569" w:rsidRPr="004737DF" w:rsidRDefault="00EA0569" w:rsidP="0055419A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737DF">
        <w:rPr>
          <w:rFonts w:ascii="Times New Roman" w:hAnsi="Times New Roman" w:cs="Times New Roman"/>
          <w:sz w:val="28"/>
          <w:szCs w:val="28"/>
        </w:rPr>
        <w:t xml:space="preserve">незавершенностью реформирования энергетики и предстоящими изменениями в управлении отраслью на федеральном уровне. 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</w:t>
      </w:r>
      <w:r w:rsidR="000146AA" w:rsidRPr="004737DF">
        <w:rPr>
          <w:rFonts w:ascii="Times New Roman" w:hAnsi="Times New Roman" w:cs="Times New Roman"/>
          <w:sz w:val="28"/>
          <w:szCs w:val="28"/>
        </w:rPr>
        <w:t>Кочковского района</w:t>
      </w:r>
      <w:r w:rsidR="000151BB" w:rsidRPr="004737DF">
        <w:rPr>
          <w:rFonts w:ascii="Times New Roman" w:hAnsi="Times New Roman" w:cs="Times New Roman"/>
          <w:sz w:val="28"/>
          <w:szCs w:val="28"/>
        </w:rPr>
        <w:t>.</w:t>
      </w:r>
    </w:p>
    <w:p w:rsidR="00EA0569" w:rsidRPr="004737DF" w:rsidRDefault="00EA0569" w:rsidP="0055419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9851E3" w:rsidRPr="004737DF" w:rsidRDefault="009851E3" w:rsidP="00E45824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4737D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62699" w:rsidRPr="004737DF">
        <w:rPr>
          <w:rFonts w:ascii="Times New Roman" w:eastAsia="Calibri" w:hAnsi="Times New Roman" w:cs="Times New Roman"/>
          <w:b/>
          <w:sz w:val="28"/>
          <w:szCs w:val="28"/>
        </w:rPr>
        <w:t>Цели, задачи, планируемые результаты и важнейшие целевые индикаторы муниципальной программы</w:t>
      </w:r>
    </w:p>
    <w:p w:rsidR="002B283F" w:rsidRPr="004737DF" w:rsidRDefault="002B283F" w:rsidP="005541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7DF">
        <w:rPr>
          <w:rFonts w:ascii="Times New Roman" w:eastAsia="Calibri" w:hAnsi="Times New Roman" w:cs="Times New Roman"/>
          <w:sz w:val="28"/>
          <w:szCs w:val="28"/>
        </w:rPr>
        <w:t>Целью Программы является:</w:t>
      </w:r>
    </w:p>
    <w:p w:rsidR="002B283F" w:rsidRPr="004737DF" w:rsidRDefault="002B283F" w:rsidP="00554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37DF">
        <w:rPr>
          <w:rFonts w:ascii="Times New Roman" w:hAnsi="Times New Roman"/>
          <w:sz w:val="28"/>
          <w:szCs w:val="28"/>
        </w:rPr>
        <w:t>Оптимизация бюджетных расходов на оплату коммунальных услуг за счет повышения эффективности использования энергетических ресурсов в бюджетном секторе</w:t>
      </w:r>
    </w:p>
    <w:p w:rsidR="002B283F" w:rsidRPr="004737DF" w:rsidRDefault="002B283F" w:rsidP="008250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7DF">
        <w:rPr>
          <w:rFonts w:ascii="Times New Roman" w:eastAsia="Calibri" w:hAnsi="Times New Roman" w:cs="Times New Roman"/>
          <w:sz w:val="28"/>
          <w:szCs w:val="28"/>
        </w:rPr>
        <w:t>Поставленная цель может быть достигнута при выполнении следующих задач:</w:t>
      </w:r>
    </w:p>
    <w:p w:rsidR="002B283F" w:rsidRPr="004737DF" w:rsidRDefault="002B283F" w:rsidP="0055419A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37DF">
        <w:rPr>
          <w:rFonts w:ascii="Times New Roman" w:hAnsi="Times New Roman"/>
          <w:sz w:val="28"/>
          <w:szCs w:val="28"/>
        </w:rPr>
        <w:t>Оснащение приборами учета организация бюджетной сферы;</w:t>
      </w:r>
    </w:p>
    <w:p w:rsidR="002B283F" w:rsidRPr="004737DF" w:rsidRDefault="002B283F" w:rsidP="0055419A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37DF">
        <w:rPr>
          <w:rFonts w:ascii="Times New Roman" w:hAnsi="Times New Roman"/>
          <w:sz w:val="28"/>
          <w:szCs w:val="28"/>
        </w:rPr>
        <w:t>Повышение энергоэффективности в теплоснабжении и электроэнергетике за счет внедрения энергосберегающих технологий и оборудования;</w:t>
      </w:r>
    </w:p>
    <w:p w:rsidR="002B283F" w:rsidRPr="004737DF" w:rsidRDefault="002B283F" w:rsidP="0055419A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7DF">
        <w:rPr>
          <w:rFonts w:ascii="Times New Roman" w:hAnsi="Times New Roman"/>
          <w:sz w:val="28"/>
          <w:szCs w:val="28"/>
        </w:rPr>
        <w:t>Повышение энергоэффективности помещений бюджетных организаций</w:t>
      </w:r>
      <w:r w:rsidRPr="004737DF">
        <w:rPr>
          <w:rFonts w:ascii="Times New Roman" w:hAnsi="Times New Roman"/>
          <w:sz w:val="24"/>
          <w:szCs w:val="24"/>
        </w:rPr>
        <w:t>.</w:t>
      </w:r>
    </w:p>
    <w:p w:rsidR="00533E5B" w:rsidRPr="004737DF" w:rsidRDefault="00533E5B" w:rsidP="0055419A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7DF">
        <w:rPr>
          <w:rFonts w:ascii="Times New Roman" w:hAnsi="Times New Roman"/>
          <w:sz w:val="28"/>
          <w:szCs w:val="28"/>
        </w:rPr>
        <w:t>Целевые индикаторы представлены в приложении 1 к Программе.</w:t>
      </w:r>
    </w:p>
    <w:p w:rsidR="002B283F" w:rsidRPr="004737DF" w:rsidRDefault="002B283F" w:rsidP="0082505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362699" w:rsidRPr="004737DF" w:rsidRDefault="00362699" w:rsidP="00643891">
      <w:pPr>
        <w:numPr>
          <w:ilvl w:val="0"/>
          <w:numId w:val="1"/>
        </w:numPr>
        <w:spacing w:after="0" w:line="240" w:lineRule="auto"/>
        <w:ind w:left="0"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737DF">
        <w:rPr>
          <w:rFonts w:ascii="Times New Roman" w:eastAsia="Calibri" w:hAnsi="Times New Roman" w:cs="Times New Roman"/>
          <w:b/>
          <w:sz w:val="28"/>
          <w:szCs w:val="28"/>
        </w:rPr>
        <w:t>Обобщенная характеристика основных мероприятий Программы</w:t>
      </w:r>
    </w:p>
    <w:p w:rsidR="000151BB" w:rsidRPr="004737DF" w:rsidRDefault="00054D52" w:rsidP="005541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37DF">
        <w:rPr>
          <w:rFonts w:ascii="Times New Roman" w:hAnsi="Times New Roman" w:cs="Times New Roman"/>
          <w:sz w:val="28"/>
          <w:szCs w:val="28"/>
        </w:rPr>
        <w:t>О</w:t>
      </w:r>
      <w:r w:rsidR="0081099C" w:rsidRPr="004737DF">
        <w:rPr>
          <w:rFonts w:ascii="Times New Roman" w:hAnsi="Times New Roman" w:cs="Times New Roman"/>
          <w:sz w:val="28"/>
          <w:szCs w:val="28"/>
        </w:rPr>
        <w:t xml:space="preserve">дним из приоритетных направлений энергосбережения и повышения энергетической эффективности в </w:t>
      </w:r>
      <w:r w:rsidR="000151BB" w:rsidRPr="004737DF">
        <w:rPr>
          <w:rFonts w:ascii="Times New Roman" w:hAnsi="Times New Roman" w:cs="Times New Roman"/>
          <w:sz w:val="28"/>
          <w:szCs w:val="28"/>
        </w:rPr>
        <w:t xml:space="preserve">Кочковского района </w:t>
      </w:r>
      <w:r w:rsidR="0081099C" w:rsidRPr="004737DF">
        <w:rPr>
          <w:rFonts w:ascii="Times New Roman" w:hAnsi="Times New Roman" w:cs="Times New Roman"/>
          <w:sz w:val="28"/>
          <w:szCs w:val="28"/>
        </w:rPr>
        <w:t xml:space="preserve">поселении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 Основными потребителями электроэнергии в учреждениях являются: осветительные приборы, системы вентиляции и оргтехника. </w:t>
      </w:r>
    </w:p>
    <w:p w:rsidR="000151BB" w:rsidRPr="004737DF" w:rsidRDefault="0081099C" w:rsidP="005541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37DF">
        <w:rPr>
          <w:rFonts w:ascii="Times New Roman" w:hAnsi="Times New Roman" w:cs="Times New Roman"/>
          <w:sz w:val="28"/>
          <w:szCs w:val="28"/>
        </w:rPr>
        <w:t xml:space="preserve">Основным из приоритетных направлений повышения энергетической эффективности является проведение мероприятий, обеспечивающих снижение потребления электроэнергии. Мероприятиями по реализации данного направления в муниципальных учреждениях являются: </w:t>
      </w:r>
    </w:p>
    <w:p w:rsidR="0044487D" w:rsidRPr="004737DF" w:rsidRDefault="0081099C" w:rsidP="0055419A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37DF">
        <w:rPr>
          <w:rFonts w:ascii="Times New Roman" w:hAnsi="Times New Roman" w:cs="Times New Roman"/>
          <w:sz w:val="28"/>
          <w:szCs w:val="28"/>
        </w:rPr>
        <w:t>прекращение закупки ламп накаливания для освещения зданий;</w:t>
      </w:r>
    </w:p>
    <w:p w:rsidR="000151BB" w:rsidRPr="004737DF" w:rsidRDefault="0044487D" w:rsidP="0055419A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37DF">
        <w:rPr>
          <w:rFonts w:ascii="Times New Roman" w:hAnsi="Times New Roman" w:cs="Times New Roman"/>
          <w:sz w:val="28"/>
          <w:szCs w:val="28"/>
        </w:rPr>
        <w:t>приобретение оборудования для повышения энергоэффективности зданий;</w:t>
      </w:r>
    </w:p>
    <w:p w:rsidR="000151BB" w:rsidRPr="004737DF" w:rsidRDefault="0081099C" w:rsidP="0055419A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37DF">
        <w:rPr>
          <w:rFonts w:ascii="Times New Roman" w:hAnsi="Times New Roman" w:cs="Times New Roman"/>
          <w:sz w:val="28"/>
          <w:szCs w:val="28"/>
        </w:rPr>
        <w:t xml:space="preserve">включение в установленном порядке в конкурсную документацию при проведении закупок для бюджетных нужд товаров с учетом их </w:t>
      </w:r>
      <w:r w:rsidR="006C119B" w:rsidRPr="004737DF">
        <w:rPr>
          <w:rFonts w:ascii="Times New Roman" w:hAnsi="Times New Roman" w:cs="Times New Roman"/>
          <w:sz w:val="28"/>
          <w:szCs w:val="28"/>
        </w:rPr>
        <w:t>э</w:t>
      </w:r>
      <w:r w:rsidRPr="004737DF">
        <w:rPr>
          <w:rFonts w:ascii="Times New Roman" w:hAnsi="Times New Roman" w:cs="Times New Roman"/>
          <w:sz w:val="28"/>
          <w:szCs w:val="28"/>
        </w:rPr>
        <w:t xml:space="preserve">нергетической эффективности не ниже класса «А»; </w:t>
      </w:r>
    </w:p>
    <w:p w:rsidR="000151BB" w:rsidRPr="004737DF" w:rsidRDefault="0081099C" w:rsidP="0055419A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37DF">
        <w:rPr>
          <w:rFonts w:ascii="Times New Roman" w:hAnsi="Times New Roman" w:cs="Times New Roman"/>
          <w:sz w:val="28"/>
          <w:szCs w:val="28"/>
        </w:rPr>
        <w:t xml:space="preserve">обучение профильных специалистов основам энергосбережения и реализации договоров на </w:t>
      </w:r>
      <w:proofErr w:type="spellStart"/>
      <w:r w:rsidRPr="004737DF">
        <w:rPr>
          <w:rFonts w:ascii="Times New Roman" w:hAnsi="Times New Roman" w:cs="Times New Roman"/>
          <w:sz w:val="28"/>
          <w:szCs w:val="28"/>
        </w:rPr>
        <w:t>энергоаудит</w:t>
      </w:r>
      <w:proofErr w:type="spellEnd"/>
      <w:r w:rsidRPr="004737D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737DF">
        <w:rPr>
          <w:rFonts w:ascii="Times New Roman" w:hAnsi="Times New Roman" w:cs="Times New Roman"/>
          <w:sz w:val="28"/>
          <w:szCs w:val="28"/>
        </w:rPr>
        <w:t>энергосервис</w:t>
      </w:r>
      <w:proofErr w:type="spellEnd"/>
      <w:r w:rsidRPr="004737D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151BB" w:rsidRPr="004737DF" w:rsidRDefault="000151BB" w:rsidP="0055419A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37DF">
        <w:rPr>
          <w:rFonts w:ascii="Times New Roman" w:hAnsi="Times New Roman" w:cs="Times New Roman"/>
          <w:sz w:val="28"/>
          <w:szCs w:val="28"/>
        </w:rPr>
        <w:t>ежегодное заполнение энергетических деклараций;</w:t>
      </w:r>
    </w:p>
    <w:p w:rsidR="000151BB" w:rsidRPr="004737DF" w:rsidRDefault="0081099C" w:rsidP="0055419A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37DF">
        <w:rPr>
          <w:rFonts w:ascii="Times New Roman" w:hAnsi="Times New Roman" w:cs="Times New Roman"/>
          <w:sz w:val="28"/>
          <w:szCs w:val="28"/>
        </w:rPr>
        <w:t>пропаганда и методическая работа по вопросам энергосбережения</w:t>
      </w:r>
      <w:r w:rsidR="000151BB" w:rsidRPr="004737DF">
        <w:rPr>
          <w:rFonts w:ascii="Times New Roman" w:hAnsi="Times New Roman" w:cs="Times New Roman"/>
          <w:sz w:val="28"/>
          <w:szCs w:val="28"/>
        </w:rPr>
        <w:t>.</w:t>
      </w:r>
    </w:p>
    <w:p w:rsidR="000151BB" w:rsidRPr="004737DF" w:rsidRDefault="000151BB" w:rsidP="005541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37DF">
        <w:rPr>
          <w:rFonts w:ascii="Times New Roman" w:hAnsi="Times New Roman" w:cs="Times New Roman"/>
          <w:sz w:val="28"/>
          <w:szCs w:val="28"/>
        </w:rPr>
        <w:t>Перечень мероприятий представлен в приложении 2 к Программе.</w:t>
      </w:r>
    </w:p>
    <w:p w:rsidR="00362699" w:rsidRPr="004737DF" w:rsidRDefault="00362699" w:rsidP="0055419A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362699" w:rsidRPr="004737DF" w:rsidRDefault="009851E3" w:rsidP="009851E3">
      <w:pPr>
        <w:numPr>
          <w:ilvl w:val="0"/>
          <w:numId w:val="1"/>
        </w:numPr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737D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62699" w:rsidRPr="004737DF">
        <w:rPr>
          <w:rFonts w:ascii="Times New Roman" w:eastAsia="Calibri" w:hAnsi="Times New Roman" w:cs="Times New Roman"/>
          <w:b/>
          <w:sz w:val="28"/>
          <w:szCs w:val="28"/>
        </w:rPr>
        <w:t>Механизм реализации и система управления Программы</w:t>
      </w:r>
    </w:p>
    <w:p w:rsidR="00362699" w:rsidRPr="004737DF" w:rsidRDefault="00362699" w:rsidP="005541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7DF">
        <w:rPr>
          <w:rFonts w:ascii="Times New Roman" w:eastAsia="Calibri" w:hAnsi="Times New Roman" w:cs="Times New Roman"/>
          <w:sz w:val="28"/>
          <w:szCs w:val="28"/>
        </w:rPr>
        <w:t xml:space="preserve">Заказчиком Программы является администрация Кочковского района Новосибирской области (далее – администрация). Управление и контроль за </w:t>
      </w:r>
      <w:r w:rsidRPr="004737D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ходом реализации Программы осуществляет координатор Программы – заместитель Главы администрации. Разработчиком программы является </w:t>
      </w:r>
      <w:r w:rsidR="00B81B8B" w:rsidRPr="004737DF">
        <w:rPr>
          <w:rFonts w:ascii="Times New Roman" w:eastAsia="Calibri" w:hAnsi="Times New Roman" w:cs="Times New Roman"/>
          <w:sz w:val="28"/>
          <w:szCs w:val="28"/>
        </w:rPr>
        <w:t>отдел экономического развития и трудовых отношений администрации Кочковского района Новосибирской области</w:t>
      </w:r>
      <w:r w:rsidRPr="004737DF">
        <w:rPr>
          <w:rFonts w:ascii="Times New Roman" w:eastAsia="Calibri" w:hAnsi="Times New Roman" w:cs="Times New Roman"/>
          <w:sz w:val="28"/>
          <w:szCs w:val="28"/>
        </w:rPr>
        <w:t xml:space="preserve"> (далее – Отдел).</w:t>
      </w:r>
    </w:p>
    <w:p w:rsidR="00362699" w:rsidRPr="004737DF" w:rsidRDefault="00362699" w:rsidP="005541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7DF">
        <w:rPr>
          <w:rFonts w:ascii="Times New Roman" w:eastAsia="Calibri" w:hAnsi="Times New Roman" w:cs="Times New Roman"/>
          <w:sz w:val="28"/>
          <w:szCs w:val="28"/>
        </w:rPr>
        <w:t>Отдел выполняет следующие функции:</w:t>
      </w:r>
    </w:p>
    <w:p w:rsidR="00362699" w:rsidRPr="004737DF" w:rsidRDefault="00362699" w:rsidP="0055419A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7DF">
        <w:rPr>
          <w:rFonts w:ascii="Times New Roman" w:eastAsia="Calibri" w:hAnsi="Times New Roman" w:cs="Times New Roman"/>
          <w:sz w:val="28"/>
          <w:szCs w:val="28"/>
        </w:rPr>
        <w:t>разрабатывает Программу;</w:t>
      </w:r>
    </w:p>
    <w:p w:rsidR="00362699" w:rsidRPr="004737DF" w:rsidRDefault="00362699" w:rsidP="0055419A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7DF">
        <w:rPr>
          <w:rFonts w:ascii="Times New Roman" w:eastAsia="Calibri" w:hAnsi="Times New Roman" w:cs="Times New Roman"/>
          <w:sz w:val="28"/>
          <w:szCs w:val="28"/>
        </w:rPr>
        <w:t>формирует прогноз расходов на реализацию мероприятий Программы;</w:t>
      </w:r>
    </w:p>
    <w:p w:rsidR="00362699" w:rsidRPr="004737DF" w:rsidRDefault="00362699" w:rsidP="0055419A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7DF">
        <w:rPr>
          <w:rFonts w:ascii="Times New Roman" w:eastAsia="Calibri" w:hAnsi="Times New Roman" w:cs="Times New Roman"/>
          <w:sz w:val="28"/>
          <w:szCs w:val="28"/>
        </w:rPr>
        <w:t>определяет ответственных за выполнение мероприятий Программы;</w:t>
      </w:r>
    </w:p>
    <w:p w:rsidR="00362699" w:rsidRPr="004737DF" w:rsidRDefault="00362699" w:rsidP="0055419A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7DF">
        <w:rPr>
          <w:rFonts w:ascii="Times New Roman" w:eastAsia="Calibri" w:hAnsi="Times New Roman" w:cs="Times New Roman"/>
          <w:sz w:val="28"/>
          <w:szCs w:val="28"/>
        </w:rPr>
        <w:t>обеспечивает взаимодействие между ответственными за выполнение отдельных мероприятий Программы и координацию их действий по реализации Программы;</w:t>
      </w:r>
    </w:p>
    <w:p w:rsidR="00362699" w:rsidRPr="004737DF" w:rsidRDefault="00362699" w:rsidP="0055419A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7DF">
        <w:rPr>
          <w:rFonts w:ascii="Times New Roman" w:eastAsia="Calibri" w:hAnsi="Times New Roman" w:cs="Times New Roman"/>
          <w:sz w:val="28"/>
          <w:szCs w:val="28"/>
        </w:rPr>
        <w:t>участвует в обсуждении вопросов, связанных с реализацией и финансированием Программы;</w:t>
      </w:r>
    </w:p>
    <w:p w:rsidR="00362699" w:rsidRPr="004737DF" w:rsidRDefault="00362699" w:rsidP="0055419A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7DF">
        <w:rPr>
          <w:rFonts w:ascii="Times New Roman" w:eastAsia="Calibri" w:hAnsi="Times New Roman" w:cs="Times New Roman"/>
          <w:sz w:val="28"/>
          <w:szCs w:val="28"/>
        </w:rPr>
        <w:t>размещает на официальном сайте администрации Кочковского района в сети Интернет утвержденную Программу;</w:t>
      </w:r>
    </w:p>
    <w:p w:rsidR="00362699" w:rsidRPr="004737DF" w:rsidRDefault="00362699" w:rsidP="0055419A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7DF">
        <w:rPr>
          <w:rFonts w:ascii="Times New Roman" w:eastAsia="Calibri" w:hAnsi="Times New Roman" w:cs="Times New Roman"/>
          <w:sz w:val="28"/>
          <w:szCs w:val="28"/>
        </w:rPr>
        <w:t>обеспечивает эффективность и результативность реализации Программы;</w:t>
      </w:r>
    </w:p>
    <w:p w:rsidR="00362699" w:rsidRPr="004737DF" w:rsidRDefault="00362699" w:rsidP="0055419A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7DF">
        <w:rPr>
          <w:rFonts w:ascii="Times New Roman" w:eastAsia="Calibri" w:hAnsi="Times New Roman" w:cs="Times New Roman"/>
          <w:sz w:val="28"/>
          <w:szCs w:val="28"/>
        </w:rPr>
        <w:t>готовит предложения об уточнении перечня программных мероприятий на очередной финансовый год, представление заявки на финансирование Программы, уточняет затраты и сроки исполнения по отдельным программным мероприятиям, а также механизмы реализации Программы;</w:t>
      </w:r>
    </w:p>
    <w:p w:rsidR="00362699" w:rsidRPr="004737DF" w:rsidRDefault="00362699" w:rsidP="0055419A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7DF">
        <w:rPr>
          <w:rFonts w:ascii="Times New Roman" w:eastAsia="Calibri" w:hAnsi="Times New Roman" w:cs="Times New Roman"/>
          <w:sz w:val="28"/>
          <w:szCs w:val="28"/>
        </w:rPr>
        <w:t>осуществляет контроль за целевым и эффективным использованием бюджетных средств по всем программным мероприятиям;</w:t>
      </w:r>
    </w:p>
    <w:p w:rsidR="00362699" w:rsidRPr="004737DF" w:rsidRDefault="00362699" w:rsidP="0055419A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7DF">
        <w:rPr>
          <w:rFonts w:ascii="Times New Roman" w:eastAsia="Calibri" w:hAnsi="Times New Roman" w:cs="Times New Roman"/>
          <w:sz w:val="28"/>
          <w:szCs w:val="28"/>
        </w:rPr>
        <w:t>осуществляет мониторинг результатов и оценку эффективности реализации программных мероприятий;</w:t>
      </w:r>
    </w:p>
    <w:p w:rsidR="00362699" w:rsidRPr="004737DF" w:rsidRDefault="00362699" w:rsidP="0055419A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7DF">
        <w:rPr>
          <w:rFonts w:ascii="Times New Roman" w:eastAsia="Calibri" w:hAnsi="Times New Roman" w:cs="Times New Roman"/>
          <w:sz w:val="28"/>
          <w:szCs w:val="28"/>
        </w:rPr>
        <w:t>готовит и представляет в отдел экономического развития и трудовых отношений администрации Кочковского района Новосибирской области отчет о реализации мероприятий Программы.</w:t>
      </w:r>
    </w:p>
    <w:p w:rsidR="00362699" w:rsidRPr="004737DF" w:rsidRDefault="00362699" w:rsidP="0055419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7DF">
        <w:rPr>
          <w:rFonts w:ascii="Times New Roman" w:eastAsia="Calibri" w:hAnsi="Times New Roman" w:cs="Times New Roman"/>
          <w:sz w:val="28"/>
          <w:szCs w:val="28"/>
        </w:rPr>
        <w:t>Координатор Программы выполняет следующие функции:</w:t>
      </w:r>
    </w:p>
    <w:p w:rsidR="00362699" w:rsidRPr="004737DF" w:rsidRDefault="00362699" w:rsidP="0055419A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7DF">
        <w:rPr>
          <w:rFonts w:ascii="Times New Roman" w:eastAsia="Calibri" w:hAnsi="Times New Roman" w:cs="Times New Roman"/>
          <w:sz w:val="28"/>
          <w:szCs w:val="28"/>
        </w:rPr>
        <w:t>координирует деятельность Отдела в процессе разработки Программы, обеспечивает согласование проекта постановления администрации Кочковского района об утверждении Программы;</w:t>
      </w:r>
    </w:p>
    <w:p w:rsidR="00362699" w:rsidRPr="004737DF" w:rsidRDefault="00362699" w:rsidP="0055419A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7DF">
        <w:rPr>
          <w:rFonts w:ascii="Times New Roman" w:eastAsia="Calibri" w:hAnsi="Times New Roman" w:cs="Times New Roman"/>
          <w:sz w:val="28"/>
          <w:szCs w:val="28"/>
        </w:rPr>
        <w:t>организует управление Программой;</w:t>
      </w:r>
    </w:p>
    <w:p w:rsidR="00362699" w:rsidRPr="004737DF" w:rsidRDefault="00362699" w:rsidP="0055419A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7DF">
        <w:rPr>
          <w:rFonts w:ascii="Times New Roman" w:eastAsia="Calibri" w:hAnsi="Times New Roman" w:cs="Times New Roman"/>
          <w:sz w:val="28"/>
          <w:szCs w:val="28"/>
        </w:rPr>
        <w:t>следит за реализацией Программы;</w:t>
      </w:r>
    </w:p>
    <w:p w:rsidR="00362699" w:rsidRPr="004737DF" w:rsidRDefault="00362699" w:rsidP="0055419A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7DF">
        <w:rPr>
          <w:rFonts w:ascii="Times New Roman" w:eastAsia="Calibri" w:hAnsi="Times New Roman" w:cs="Times New Roman"/>
          <w:sz w:val="28"/>
          <w:szCs w:val="28"/>
        </w:rPr>
        <w:t>создает при необходимости комиссию (штаб, рабочую группу) по управлению Программой;</w:t>
      </w:r>
    </w:p>
    <w:p w:rsidR="00362699" w:rsidRPr="004737DF" w:rsidRDefault="00362699" w:rsidP="0055419A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7DF">
        <w:rPr>
          <w:rFonts w:ascii="Times New Roman" w:eastAsia="Calibri" w:hAnsi="Times New Roman" w:cs="Times New Roman"/>
          <w:sz w:val="28"/>
          <w:szCs w:val="28"/>
        </w:rPr>
        <w:t>обеспечивает достижение целей, задач и конечных результатов Программы.</w:t>
      </w:r>
    </w:p>
    <w:p w:rsidR="00362699" w:rsidRPr="004737DF" w:rsidRDefault="00362699" w:rsidP="0055419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362699" w:rsidRPr="004737DF" w:rsidRDefault="00362699" w:rsidP="009851E3">
      <w:pPr>
        <w:numPr>
          <w:ilvl w:val="0"/>
          <w:numId w:val="1"/>
        </w:numPr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737DF">
        <w:rPr>
          <w:rFonts w:ascii="Times New Roman" w:eastAsia="Calibri" w:hAnsi="Times New Roman" w:cs="Times New Roman"/>
          <w:b/>
          <w:sz w:val="28"/>
          <w:szCs w:val="28"/>
        </w:rPr>
        <w:t>Ресурсное обеспечение Программы</w:t>
      </w:r>
    </w:p>
    <w:p w:rsidR="00D75B58" w:rsidRPr="004737DF" w:rsidRDefault="00C5241C" w:rsidP="005541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37DF">
        <w:rPr>
          <w:rFonts w:ascii="Times New Roman" w:hAnsi="Times New Roman" w:cs="Times New Roman"/>
          <w:sz w:val="28"/>
          <w:szCs w:val="28"/>
        </w:rPr>
        <w:t>Финансовое обеспечение выполнения мероприятий Программы представлено в приложении 3</w:t>
      </w:r>
      <w:r w:rsidR="0013218E" w:rsidRPr="004737DF">
        <w:rPr>
          <w:rFonts w:ascii="Times New Roman" w:hAnsi="Times New Roman" w:cs="Times New Roman"/>
          <w:sz w:val="28"/>
          <w:szCs w:val="28"/>
        </w:rPr>
        <w:t>.</w:t>
      </w:r>
    </w:p>
    <w:p w:rsidR="0013218E" w:rsidRPr="004737DF" w:rsidRDefault="0013218E" w:rsidP="005541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5419A" w:rsidRPr="004737DF" w:rsidRDefault="0055419A" w:rsidP="005541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5419A" w:rsidRPr="004737DF" w:rsidRDefault="0055419A" w:rsidP="005541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55419A" w:rsidRPr="004737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5419A" w:rsidRPr="004737DF" w:rsidRDefault="0055419A" w:rsidP="0055419A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  <w:r w:rsidRPr="004737DF">
        <w:rPr>
          <w:rFonts w:ascii="Times New Roman" w:hAnsi="Times New Roman" w:cs="Times New Roman"/>
          <w:sz w:val="24"/>
          <w:szCs w:val="24"/>
        </w:rPr>
        <w:lastRenderedPageBreak/>
        <w:t>Приложение 1 к муниципальной программе «Энергосбережение и повышение энергетической эффективности в Кочковском районе Новосибирской области на 20</w:t>
      </w:r>
      <w:r w:rsidR="0082505B" w:rsidRPr="004737DF">
        <w:rPr>
          <w:rFonts w:ascii="Times New Roman" w:hAnsi="Times New Roman" w:cs="Times New Roman"/>
          <w:sz w:val="24"/>
          <w:szCs w:val="24"/>
        </w:rPr>
        <w:t>20</w:t>
      </w:r>
      <w:r w:rsidRPr="004737DF">
        <w:rPr>
          <w:rFonts w:ascii="Times New Roman" w:hAnsi="Times New Roman" w:cs="Times New Roman"/>
          <w:sz w:val="24"/>
          <w:szCs w:val="24"/>
        </w:rPr>
        <w:t>-20</w:t>
      </w:r>
      <w:r w:rsidR="0082505B" w:rsidRPr="004737DF">
        <w:rPr>
          <w:rFonts w:ascii="Times New Roman" w:hAnsi="Times New Roman" w:cs="Times New Roman"/>
          <w:sz w:val="24"/>
          <w:szCs w:val="24"/>
        </w:rPr>
        <w:t>22</w:t>
      </w:r>
      <w:r w:rsidRPr="004737DF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55419A" w:rsidRPr="004737DF" w:rsidRDefault="0055419A" w:rsidP="0055419A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</w:p>
    <w:p w:rsidR="0055419A" w:rsidRPr="004737DF" w:rsidRDefault="0055419A" w:rsidP="005541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37DF">
        <w:rPr>
          <w:rFonts w:ascii="Times New Roman" w:hAnsi="Times New Roman" w:cs="Times New Roman"/>
          <w:sz w:val="28"/>
          <w:szCs w:val="28"/>
        </w:rPr>
        <w:t>Цели, задачи и целевые индикаторы муниципальной программы «Энергосбережение и повышение энергетической эффективности в Кочковском районе Новосибирской области на 20</w:t>
      </w:r>
      <w:r w:rsidR="0082505B" w:rsidRPr="004737DF">
        <w:rPr>
          <w:rFonts w:ascii="Times New Roman" w:hAnsi="Times New Roman" w:cs="Times New Roman"/>
          <w:sz w:val="28"/>
          <w:szCs w:val="28"/>
        </w:rPr>
        <w:t>20</w:t>
      </w:r>
      <w:r w:rsidRPr="004737DF">
        <w:rPr>
          <w:rFonts w:ascii="Times New Roman" w:hAnsi="Times New Roman" w:cs="Times New Roman"/>
          <w:sz w:val="28"/>
          <w:szCs w:val="28"/>
        </w:rPr>
        <w:t>-20</w:t>
      </w:r>
      <w:r w:rsidR="0082505B" w:rsidRPr="004737DF">
        <w:rPr>
          <w:rFonts w:ascii="Times New Roman" w:hAnsi="Times New Roman" w:cs="Times New Roman"/>
          <w:sz w:val="28"/>
          <w:szCs w:val="28"/>
        </w:rPr>
        <w:t>20</w:t>
      </w:r>
      <w:r w:rsidRPr="004737DF">
        <w:rPr>
          <w:rFonts w:ascii="Times New Roman" w:hAnsi="Times New Roman" w:cs="Times New Roman"/>
          <w:sz w:val="28"/>
          <w:szCs w:val="28"/>
        </w:rPr>
        <w:t xml:space="preserve"> годы» </w:t>
      </w:r>
    </w:p>
    <w:tbl>
      <w:tblPr>
        <w:tblW w:w="1530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3828"/>
        <w:gridCol w:w="4394"/>
        <w:gridCol w:w="1288"/>
        <w:gridCol w:w="1405"/>
        <w:gridCol w:w="1418"/>
        <w:gridCol w:w="1417"/>
        <w:gridCol w:w="1559"/>
      </w:tblGrid>
      <w:tr w:rsidR="0055419A" w:rsidRPr="004737DF" w:rsidTr="009851E3">
        <w:trPr>
          <w:trHeight w:val="2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9A" w:rsidRPr="004737DF" w:rsidRDefault="0055419A" w:rsidP="00554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lang w:eastAsia="ru-RU"/>
              </w:rPr>
              <w:t>Цель/задачи, требующие решения для достижения цели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9A" w:rsidRPr="004737DF" w:rsidRDefault="0055419A" w:rsidP="00554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индикатора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9A" w:rsidRPr="004737DF" w:rsidRDefault="0055419A" w:rsidP="00554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lang w:eastAsia="ru-RU"/>
              </w:rPr>
              <w:t>Единица</w:t>
            </w:r>
          </w:p>
          <w:p w:rsidR="0055419A" w:rsidRPr="004737DF" w:rsidRDefault="0055419A" w:rsidP="00554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lang w:eastAsia="ru-RU"/>
              </w:rPr>
              <w:t>измерения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9A" w:rsidRPr="004737DF" w:rsidRDefault="0055419A" w:rsidP="00554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lang w:eastAsia="ru-RU"/>
              </w:rPr>
              <w:t>Значение целевого индикатора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9A" w:rsidRPr="004737DF" w:rsidRDefault="0055419A" w:rsidP="00554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55419A" w:rsidRPr="004737DF" w:rsidTr="009851E3">
        <w:trPr>
          <w:trHeight w:val="2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19A" w:rsidRPr="004737DF" w:rsidRDefault="0055419A" w:rsidP="005541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19A" w:rsidRPr="004737DF" w:rsidRDefault="0055419A" w:rsidP="005541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19A" w:rsidRPr="004737DF" w:rsidRDefault="0055419A" w:rsidP="005541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9A" w:rsidRPr="004737DF" w:rsidRDefault="0055419A" w:rsidP="00554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lang w:eastAsia="ru-RU"/>
              </w:rPr>
              <w:t>в том числе по годам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19A" w:rsidRPr="004737DF" w:rsidRDefault="0055419A" w:rsidP="005541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419A" w:rsidRPr="004737DF" w:rsidTr="009851E3">
        <w:trPr>
          <w:trHeight w:val="2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19A" w:rsidRPr="004737DF" w:rsidRDefault="0055419A" w:rsidP="005541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19A" w:rsidRPr="004737DF" w:rsidRDefault="0055419A" w:rsidP="005541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19A" w:rsidRPr="004737DF" w:rsidRDefault="0055419A" w:rsidP="005541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9A" w:rsidRPr="004737DF" w:rsidRDefault="0055419A" w:rsidP="00554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82505B" w:rsidRPr="004737D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9A" w:rsidRPr="004737DF" w:rsidRDefault="0055419A" w:rsidP="00554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82505B" w:rsidRPr="004737D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4737D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9A" w:rsidRPr="004737DF" w:rsidRDefault="0055419A" w:rsidP="00554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82505B" w:rsidRPr="004737DF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19A" w:rsidRPr="004737DF" w:rsidRDefault="0055419A" w:rsidP="005541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419A" w:rsidRPr="004737DF" w:rsidTr="009851E3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9A" w:rsidRPr="004737DF" w:rsidRDefault="0055419A" w:rsidP="00554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9A" w:rsidRPr="004737DF" w:rsidRDefault="0055419A" w:rsidP="00554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9A" w:rsidRPr="004737DF" w:rsidRDefault="0055419A" w:rsidP="00554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9A" w:rsidRPr="004737DF" w:rsidRDefault="0055419A" w:rsidP="00554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9A" w:rsidRPr="004737DF" w:rsidRDefault="0055419A" w:rsidP="00554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9A" w:rsidRPr="004737DF" w:rsidRDefault="0055419A" w:rsidP="00554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9A" w:rsidRPr="004737DF" w:rsidRDefault="0055419A" w:rsidP="00554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55419A" w:rsidRPr="004737DF" w:rsidTr="009851E3">
        <w:trPr>
          <w:trHeight w:val="20"/>
        </w:trPr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9A" w:rsidRPr="004737DF" w:rsidRDefault="0055419A" w:rsidP="00554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«Энергосбережение и повышение энергетической эффективности в Кочковском районе Новосибирской области на 2017-2019 годы»</w:t>
            </w:r>
          </w:p>
        </w:tc>
      </w:tr>
      <w:tr w:rsidR="0055419A" w:rsidRPr="004737DF" w:rsidTr="009851E3">
        <w:trPr>
          <w:trHeight w:val="20"/>
        </w:trPr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9A" w:rsidRPr="004737DF" w:rsidRDefault="0055419A" w:rsidP="00554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lang w:eastAsia="ru-RU"/>
              </w:rPr>
              <w:t>ЦЕЛЬ ПРОГРАММЫ: Оптимизация бюджетных расходов на оплату коммунальных услуг за счет повышения эффективности использования энергетических ресурсов в бюджетном секторе</w:t>
            </w:r>
          </w:p>
        </w:tc>
      </w:tr>
      <w:tr w:rsidR="0055419A" w:rsidRPr="004737DF" w:rsidTr="009851E3">
        <w:trPr>
          <w:trHeight w:val="248"/>
        </w:trPr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9A" w:rsidRPr="004737DF" w:rsidRDefault="0055419A" w:rsidP="00554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7DF">
              <w:rPr>
                <w:rFonts w:ascii="Times New Roman" w:eastAsia="Calibri" w:hAnsi="Times New Roman" w:cs="Times New Roman"/>
              </w:rPr>
              <w:t>ЗАДАЧА 1 ПРОГРАММЫ: Оснащение приборами учета организация бюджетной сферы</w:t>
            </w:r>
          </w:p>
        </w:tc>
      </w:tr>
      <w:tr w:rsidR="0055419A" w:rsidRPr="004737DF" w:rsidTr="009851E3">
        <w:trPr>
          <w:trHeight w:val="20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A" w:rsidRPr="004737DF" w:rsidRDefault="0055419A" w:rsidP="005541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lang w:eastAsia="ru-RU"/>
              </w:rPr>
              <w:t>Мероприятие 1.1 Установка приборов учета воды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A" w:rsidRPr="004737DF" w:rsidRDefault="0055419A" w:rsidP="0055419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86"/>
              <w:jc w:val="both"/>
              <w:rPr>
                <w:rFonts w:ascii="Times New Roman" w:hAnsi="Times New Roman"/>
                <w:lang w:eastAsia="ru-RU"/>
              </w:rPr>
            </w:pPr>
            <w:r w:rsidRPr="004737DF">
              <w:rPr>
                <w:rFonts w:ascii="Times New Roman" w:hAnsi="Times New Roman"/>
                <w:lang w:eastAsia="ru-RU"/>
              </w:rPr>
              <w:t>Количество установленных приборов учета воды в учреждениях бюджетной сферы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419A" w:rsidRPr="004737DF" w:rsidTr="009851E3">
        <w:trPr>
          <w:trHeight w:val="20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A" w:rsidRPr="004737DF" w:rsidRDefault="0055419A" w:rsidP="005541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lang w:eastAsia="ru-RU"/>
              </w:rPr>
              <w:t>Мероприятие 1.2 Установка приборов учета тепла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A" w:rsidRPr="004737DF" w:rsidRDefault="0055419A" w:rsidP="0055419A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eastAsia="ru-RU"/>
              </w:rPr>
            </w:pPr>
            <w:r w:rsidRPr="004737DF">
              <w:rPr>
                <w:rFonts w:ascii="Times New Roman" w:hAnsi="Times New Roman"/>
                <w:lang w:eastAsia="ru-RU"/>
              </w:rPr>
              <w:t>Количество установленных приборов учета тепла в учреждениях бюджетной сферы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5419A" w:rsidRPr="004737DF" w:rsidTr="009851E3">
        <w:trPr>
          <w:trHeight w:val="248"/>
        </w:trPr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9A" w:rsidRPr="004737DF" w:rsidRDefault="0055419A" w:rsidP="00554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7DF">
              <w:rPr>
                <w:rFonts w:ascii="Times New Roman" w:eastAsia="Calibri" w:hAnsi="Times New Roman" w:cs="Times New Roman"/>
              </w:rPr>
              <w:t>ЗАДАЧА 2 ПРОГРАММЫ: Повышение энергоэффективности в теплоснабжении и электроэнергетике за счет внедрения энергосберегающих технологий и оборудования</w:t>
            </w:r>
          </w:p>
        </w:tc>
      </w:tr>
      <w:tr w:rsidR="0055419A" w:rsidRPr="004737DF" w:rsidTr="009851E3">
        <w:trPr>
          <w:trHeight w:val="20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9A" w:rsidRPr="004737DF" w:rsidRDefault="0055419A" w:rsidP="005541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lang w:eastAsia="ru-RU"/>
              </w:rPr>
              <w:t>Мероприятие 2.1 Замена ламп накаливания на энергосберегающие в бюджетных учреждениях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19A" w:rsidRPr="004737DF" w:rsidRDefault="0055419A" w:rsidP="00554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lang w:eastAsia="ru-RU"/>
              </w:rPr>
              <w:t>Количество точек освещения, переведенных с ламп накаливания на энергосберегающие осветительные приборы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419A" w:rsidRPr="004737DF" w:rsidTr="009851E3">
        <w:trPr>
          <w:trHeight w:val="248"/>
        </w:trPr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9A" w:rsidRPr="004737DF" w:rsidRDefault="0055419A" w:rsidP="00554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7DF">
              <w:rPr>
                <w:rFonts w:ascii="Times New Roman" w:eastAsia="Calibri" w:hAnsi="Times New Roman" w:cs="Times New Roman"/>
              </w:rPr>
              <w:t>ЗАДАЧА 3 ПРОГРАММЫ: 3.</w:t>
            </w:r>
            <w:r w:rsidRPr="004737DF">
              <w:rPr>
                <w:rFonts w:ascii="Times New Roman" w:eastAsia="Calibri" w:hAnsi="Times New Roman" w:cs="Times New Roman"/>
              </w:rPr>
              <w:tab/>
              <w:t>Повышение энергоэффективности помещений бюджетных организаций</w:t>
            </w:r>
          </w:p>
        </w:tc>
      </w:tr>
      <w:tr w:rsidR="0055419A" w:rsidRPr="004737DF" w:rsidTr="009851E3">
        <w:trPr>
          <w:trHeight w:val="20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9A" w:rsidRPr="004737DF" w:rsidRDefault="0055419A" w:rsidP="005541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lang w:eastAsia="ru-RU"/>
              </w:rPr>
              <w:t>Мероприятие 3.1 Замена деревянных оконных блоков на пластиковые</w:t>
            </w:r>
            <w:r w:rsidRPr="004737DF">
              <w:rPr>
                <w:rFonts w:ascii="Times New Roman" w:hAnsi="Times New Roman"/>
                <w:lang w:eastAsia="ru-RU"/>
              </w:rPr>
              <w:t xml:space="preserve"> в учреждениях бюджетной сферы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19A" w:rsidRPr="004737DF" w:rsidRDefault="0055419A" w:rsidP="00554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lang w:eastAsia="ru-RU"/>
              </w:rPr>
              <w:t>Количество установленных пластиковых окон в бюджетных учреждениях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lang w:eastAsia="ru-RU"/>
              </w:rPr>
              <w:t xml:space="preserve">Шт.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419A" w:rsidRPr="004737DF" w:rsidTr="009851E3">
        <w:trPr>
          <w:trHeight w:val="20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9A" w:rsidRPr="004737DF" w:rsidRDefault="0055419A" w:rsidP="005541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3.2 </w:t>
            </w:r>
            <w:r w:rsidRPr="004737DF">
              <w:rPr>
                <w:rFonts w:ascii="Times New Roman" w:hAnsi="Times New Roman"/>
                <w:lang w:eastAsia="ru-RU"/>
              </w:rPr>
              <w:t>Установка дверных доводчиков в учреждениях бюджетной сферы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19A" w:rsidRPr="004737DF" w:rsidRDefault="0055419A" w:rsidP="00554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7DF">
              <w:rPr>
                <w:rFonts w:ascii="Times New Roman" w:hAnsi="Times New Roman"/>
                <w:lang w:eastAsia="ru-RU"/>
              </w:rPr>
              <w:t>Количество установленных дверных доводчиков в учреждениях бюджетной сферы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</w:tbl>
    <w:p w:rsidR="00B21875" w:rsidRPr="004737DF" w:rsidRDefault="00B21875" w:rsidP="005541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37DF">
        <w:rPr>
          <w:rFonts w:ascii="Times New Roman" w:hAnsi="Times New Roman" w:cs="Times New Roman"/>
          <w:sz w:val="28"/>
          <w:szCs w:val="28"/>
        </w:rPr>
        <w:br w:type="page"/>
      </w:r>
    </w:p>
    <w:p w:rsidR="0055419A" w:rsidRPr="004737DF" w:rsidRDefault="0055419A" w:rsidP="005541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5419A" w:rsidRPr="004737DF" w:rsidRDefault="0055419A" w:rsidP="0055419A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  <w:r w:rsidRPr="004737DF">
        <w:rPr>
          <w:rFonts w:ascii="Times New Roman" w:hAnsi="Times New Roman" w:cs="Times New Roman"/>
          <w:sz w:val="24"/>
          <w:szCs w:val="24"/>
        </w:rPr>
        <w:t>Приложение 2 к муниципальной программе «Энергосбережение и повышение энергетической эффективности в Кочковском районе Новосибирской области на 20</w:t>
      </w:r>
      <w:r w:rsidR="0082505B" w:rsidRPr="004737DF">
        <w:rPr>
          <w:rFonts w:ascii="Times New Roman" w:hAnsi="Times New Roman" w:cs="Times New Roman"/>
          <w:sz w:val="24"/>
          <w:szCs w:val="24"/>
        </w:rPr>
        <w:t>20</w:t>
      </w:r>
      <w:r w:rsidRPr="004737DF">
        <w:rPr>
          <w:rFonts w:ascii="Times New Roman" w:hAnsi="Times New Roman" w:cs="Times New Roman"/>
          <w:sz w:val="24"/>
          <w:szCs w:val="24"/>
        </w:rPr>
        <w:t>-20</w:t>
      </w:r>
      <w:r w:rsidR="0082505B" w:rsidRPr="004737DF">
        <w:rPr>
          <w:rFonts w:ascii="Times New Roman" w:hAnsi="Times New Roman" w:cs="Times New Roman"/>
          <w:sz w:val="24"/>
          <w:szCs w:val="24"/>
        </w:rPr>
        <w:t>22</w:t>
      </w:r>
      <w:r w:rsidRPr="004737DF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55419A" w:rsidRPr="004737DF" w:rsidRDefault="0055419A" w:rsidP="005541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419A" w:rsidRPr="004737DF" w:rsidRDefault="0055419A" w:rsidP="005541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37DF">
        <w:rPr>
          <w:rFonts w:ascii="Times New Roman" w:hAnsi="Times New Roman" w:cs="Times New Roman"/>
          <w:sz w:val="28"/>
          <w:szCs w:val="28"/>
        </w:rPr>
        <w:t>Основные мероприятия муниципальной программы «Энергосбережение и повышение энергетической эффективности в Кочковском районе Новосибирской области на 20</w:t>
      </w:r>
      <w:r w:rsidR="0082505B" w:rsidRPr="004737DF">
        <w:rPr>
          <w:rFonts w:ascii="Times New Roman" w:hAnsi="Times New Roman" w:cs="Times New Roman"/>
          <w:sz w:val="28"/>
          <w:szCs w:val="28"/>
        </w:rPr>
        <w:t>20</w:t>
      </w:r>
      <w:r w:rsidRPr="004737DF">
        <w:rPr>
          <w:rFonts w:ascii="Times New Roman" w:hAnsi="Times New Roman" w:cs="Times New Roman"/>
          <w:sz w:val="28"/>
          <w:szCs w:val="28"/>
        </w:rPr>
        <w:t>-20</w:t>
      </w:r>
      <w:r w:rsidR="0082505B" w:rsidRPr="004737DF">
        <w:rPr>
          <w:rFonts w:ascii="Times New Roman" w:hAnsi="Times New Roman" w:cs="Times New Roman"/>
          <w:sz w:val="28"/>
          <w:szCs w:val="28"/>
        </w:rPr>
        <w:t>22</w:t>
      </w:r>
      <w:r w:rsidRPr="004737DF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55419A" w:rsidRPr="004737DF" w:rsidRDefault="0055419A" w:rsidP="005541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5627" w:type="dxa"/>
        <w:jc w:val="center"/>
        <w:tblLook w:val="04A0"/>
      </w:tblPr>
      <w:tblGrid>
        <w:gridCol w:w="4035"/>
        <w:gridCol w:w="2562"/>
        <w:gridCol w:w="1926"/>
        <w:gridCol w:w="1508"/>
        <w:gridCol w:w="1384"/>
        <w:gridCol w:w="1384"/>
        <w:gridCol w:w="12"/>
        <w:gridCol w:w="2816"/>
      </w:tblGrid>
      <w:tr w:rsidR="0055419A" w:rsidRPr="004737DF" w:rsidTr="009851E3">
        <w:trPr>
          <w:trHeight w:val="375"/>
          <w:jc w:val="center"/>
        </w:trPr>
        <w:tc>
          <w:tcPr>
            <w:tcW w:w="4035" w:type="dxa"/>
            <w:vMerge w:val="restart"/>
            <w:vAlign w:val="center"/>
          </w:tcPr>
          <w:p w:rsidR="0055419A" w:rsidRPr="004737DF" w:rsidRDefault="0055419A" w:rsidP="00554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Наименование основного </w:t>
            </w: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62" w:type="dxa"/>
            <w:vMerge w:val="restart"/>
            <w:vAlign w:val="center"/>
          </w:tcPr>
          <w:p w:rsidR="0055419A" w:rsidRPr="004737DF" w:rsidRDefault="0055419A" w:rsidP="00554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926" w:type="dxa"/>
            <w:vMerge w:val="restart"/>
            <w:vAlign w:val="center"/>
          </w:tcPr>
          <w:p w:rsidR="0055419A" w:rsidRPr="004737DF" w:rsidRDefault="0055419A" w:rsidP="00554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288" w:type="dxa"/>
            <w:gridSpan w:val="4"/>
            <w:tcBorders>
              <w:bottom w:val="single" w:sz="4" w:space="0" w:color="auto"/>
            </w:tcBorders>
            <w:vAlign w:val="center"/>
          </w:tcPr>
          <w:p w:rsidR="0055419A" w:rsidRPr="004737DF" w:rsidRDefault="0055419A" w:rsidP="00554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Годы реализации программы</w:t>
            </w:r>
          </w:p>
        </w:tc>
        <w:tc>
          <w:tcPr>
            <w:tcW w:w="2816" w:type="dxa"/>
            <w:vAlign w:val="center"/>
          </w:tcPr>
          <w:p w:rsidR="0055419A" w:rsidRPr="004737DF" w:rsidRDefault="0055419A" w:rsidP="005541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Ожидаемый результат</w:t>
            </w:r>
          </w:p>
          <w:p w:rsidR="0055419A" w:rsidRPr="004737DF" w:rsidRDefault="0055419A" w:rsidP="00554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(краткое описание)</w:t>
            </w:r>
          </w:p>
        </w:tc>
      </w:tr>
      <w:tr w:rsidR="0055419A" w:rsidRPr="004737DF" w:rsidTr="009851E3">
        <w:trPr>
          <w:trHeight w:val="315"/>
          <w:jc w:val="center"/>
        </w:trPr>
        <w:tc>
          <w:tcPr>
            <w:tcW w:w="4035" w:type="dxa"/>
            <w:vMerge/>
          </w:tcPr>
          <w:p w:rsidR="0055419A" w:rsidRPr="004737DF" w:rsidRDefault="0055419A" w:rsidP="0055419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  <w:vMerge/>
          </w:tcPr>
          <w:p w:rsidR="0055419A" w:rsidRPr="004737DF" w:rsidRDefault="0055419A" w:rsidP="005541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</w:tcPr>
          <w:p w:rsidR="0055419A" w:rsidRPr="004737DF" w:rsidRDefault="0055419A" w:rsidP="00554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</w:tcBorders>
            <w:vAlign w:val="center"/>
          </w:tcPr>
          <w:p w:rsidR="0055419A" w:rsidRPr="004737DF" w:rsidRDefault="0055419A" w:rsidP="00554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2505B" w:rsidRPr="004737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:rsidR="0055419A" w:rsidRPr="004737DF" w:rsidRDefault="0055419A" w:rsidP="00554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2505B" w:rsidRPr="004737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:rsidR="0055419A" w:rsidRPr="004737DF" w:rsidRDefault="0055419A" w:rsidP="00554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2505B" w:rsidRPr="004737D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28" w:type="dxa"/>
            <w:gridSpan w:val="2"/>
          </w:tcPr>
          <w:p w:rsidR="0055419A" w:rsidRPr="004737DF" w:rsidRDefault="0055419A" w:rsidP="00554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19A" w:rsidRPr="004737DF" w:rsidTr="009851E3">
        <w:trPr>
          <w:jc w:val="center"/>
        </w:trPr>
        <w:tc>
          <w:tcPr>
            <w:tcW w:w="15627" w:type="dxa"/>
            <w:gridSpan w:val="8"/>
          </w:tcPr>
          <w:p w:rsidR="0055419A" w:rsidRPr="004737DF" w:rsidRDefault="0055419A" w:rsidP="00554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ЦЕЛЬ ПРОГРАММЫ: Оптимизация бюджетных расходов на оплату коммунальных услуг за счет повышения эффективности использования энергетических ресурсов в бюджетном секторе</w:t>
            </w:r>
          </w:p>
        </w:tc>
      </w:tr>
      <w:tr w:rsidR="0055419A" w:rsidRPr="004737DF" w:rsidTr="009851E3">
        <w:trPr>
          <w:jc w:val="center"/>
        </w:trPr>
        <w:tc>
          <w:tcPr>
            <w:tcW w:w="15627" w:type="dxa"/>
            <w:gridSpan w:val="8"/>
          </w:tcPr>
          <w:p w:rsidR="0055419A" w:rsidRPr="004737DF" w:rsidRDefault="0055419A" w:rsidP="00554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ЗАДАЧА 1 ПРОГРАММЫ: Оснащение приборами учета организаций бюджетной сферы</w:t>
            </w:r>
          </w:p>
        </w:tc>
      </w:tr>
      <w:tr w:rsidR="0055419A" w:rsidRPr="004737DF" w:rsidTr="009851E3">
        <w:trPr>
          <w:trHeight w:val="230"/>
          <w:jc w:val="center"/>
        </w:trPr>
        <w:tc>
          <w:tcPr>
            <w:tcW w:w="4035" w:type="dxa"/>
            <w:vMerge w:val="restart"/>
          </w:tcPr>
          <w:p w:rsidR="0055419A" w:rsidRPr="004737DF" w:rsidRDefault="0055419A" w:rsidP="00554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</w:t>
            </w:r>
            <w:r w:rsidRPr="004737DF">
              <w:rPr>
                <w:rFonts w:ascii="Times New Roman" w:eastAsia="Times New Roman" w:hAnsi="Times New Roman" w:cs="Times New Roman"/>
                <w:lang w:eastAsia="ru-RU"/>
              </w:rPr>
              <w:t>Установка приборов учета воды</w:t>
            </w:r>
          </w:p>
        </w:tc>
        <w:tc>
          <w:tcPr>
            <w:tcW w:w="2562" w:type="dxa"/>
            <w:vMerge w:val="restart"/>
          </w:tcPr>
          <w:p w:rsidR="0055419A" w:rsidRPr="004737DF" w:rsidRDefault="0055419A" w:rsidP="00554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Руководители бюджетных учреждений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55419A" w:rsidRPr="004737DF" w:rsidRDefault="0055419A" w:rsidP="00554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55419A" w:rsidRPr="004737DF" w:rsidRDefault="0055419A" w:rsidP="00554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55419A" w:rsidRPr="004737DF" w:rsidRDefault="0055419A" w:rsidP="00554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55419A" w:rsidRPr="004737DF" w:rsidRDefault="0055419A" w:rsidP="00554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8" w:type="dxa"/>
            <w:gridSpan w:val="2"/>
            <w:vMerge w:val="restart"/>
          </w:tcPr>
          <w:p w:rsidR="0055419A" w:rsidRPr="004737DF" w:rsidRDefault="0055419A" w:rsidP="00554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Снижение расхода бюджетных средств на обеспечение бюджетных учреждений водой</w:t>
            </w:r>
          </w:p>
        </w:tc>
      </w:tr>
      <w:tr w:rsidR="0055419A" w:rsidRPr="004737DF" w:rsidTr="009851E3">
        <w:trPr>
          <w:trHeight w:val="309"/>
          <w:jc w:val="center"/>
        </w:trPr>
        <w:tc>
          <w:tcPr>
            <w:tcW w:w="4035" w:type="dxa"/>
            <w:vMerge/>
          </w:tcPr>
          <w:p w:rsidR="0055419A" w:rsidRPr="004737DF" w:rsidRDefault="0055419A" w:rsidP="00554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55419A" w:rsidRPr="004737DF" w:rsidRDefault="0055419A" w:rsidP="00554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55419A" w:rsidRPr="004737DF" w:rsidRDefault="0055419A" w:rsidP="00554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55419A" w:rsidRPr="004737DF" w:rsidRDefault="0055419A" w:rsidP="00554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5419A" w:rsidRPr="004737DF" w:rsidRDefault="0055419A" w:rsidP="00554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5419A" w:rsidRPr="004737DF" w:rsidRDefault="0055419A" w:rsidP="00554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8" w:type="dxa"/>
            <w:gridSpan w:val="2"/>
            <w:vMerge/>
          </w:tcPr>
          <w:p w:rsidR="0055419A" w:rsidRPr="004737DF" w:rsidRDefault="0055419A" w:rsidP="00554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19A" w:rsidRPr="004737DF" w:rsidTr="009851E3">
        <w:trPr>
          <w:trHeight w:val="288"/>
          <w:jc w:val="center"/>
        </w:trPr>
        <w:tc>
          <w:tcPr>
            <w:tcW w:w="4035" w:type="dxa"/>
            <w:vMerge/>
          </w:tcPr>
          <w:p w:rsidR="0055419A" w:rsidRPr="004737DF" w:rsidRDefault="0055419A" w:rsidP="00554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55419A" w:rsidRPr="004737DF" w:rsidRDefault="0055419A" w:rsidP="00554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55419A" w:rsidRPr="004737DF" w:rsidRDefault="0055419A" w:rsidP="00554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55419A" w:rsidRPr="004737DF" w:rsidRDefault="0055419A" w:rsidP="00554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5419A" w:rsidRPr="004737DF" w:rsidRDefault="0055419A" w:rsidP="00554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5419A" w:rsidRPr="004737DF" w:rsidRDefault="0055419A" w:rsidP="00554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8" w:type="dxa"/>
            <w:gridSpan w:val="2"/>
            <w:vMerge/>
          </w:tcPr>
          <w:p w:rsidR="0055419A" w:rsidRPr="004737DF" w:rsidRDefault="0055419A" w:rsidP="00554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19A" w:rsidRPr="004737DF" w:rsidTr="009851E3">
        <w:trPr>
          <w:trHeight w:val="244"/>
          <w:jc w:val="center"/>
        </w:trPr>
        <w:tc>
          <w:tcPr>
            <w:tcW w:w="4035" w:type="dxa"/>
            <w:vMerge/>
          </w:tcPr>
          <w:p w:rsidR="0055419A" w:rsidRPr="004737DF" w:rsidRDefault="0055419A" w:rsidP="00554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55419A" w:rsidRPr="004737DF" w:rsidRDefault="0055419A" w:rsidP="00554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55419A" w:rsidRPr="004737DF" w:rsidRDefault="0055419A" w:rsidP="00554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55419A" w:rsidRPr="004737DF" w:rsidRDefault="0055419A" w:rsidP="00554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5419A" w:rsidRPr="004737DF" w:rsidRDefault="0055419A" w:rsidP="00554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5419A" w:rsidRPr="004737DF" w:rsidRDefault="0055419A" w:rsidP="00554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8" w:type="dxa"/>
            <w:gridSpan w:val="2"/>
            <w:vMerge/>
          </w:tcPr>
          <w:p w:rsidR="0055419A" w:rsidRPr="004737DF" w:rsidRDefault="0055419A" w:rsidP="00554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19A" w:rsidRPr="004737DF" w:rsidTr="009851E3">
        <w:trPr>
          <w:trHeight w:val="195"/>
          <w:jc w:val="center"/>
        </w:trPr>
        <w:tc>
          <w:tcPr>
            <w:tcW w:w="4035" w:type="dxa"/>
            <w:vMerge/>
          </w:tcPr>
          <w:p w:rsidR="0055419A" w:rsidRPr="004737DF" w:rsidRDefault="0055419A" w:rsidP="00554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55419A" w:rsidRPr="004737DF" w:rsidRDefault="0055419A" w:rsidP="00554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55419A" w:rsidRPr="004737DF" w:rsidRDefault="0055419A" w:rsidP="00554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 w:rsidRPr="004737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55419A" w:rsidRPr="004737DF" w:rsidRDefault="0055419A" w:rsidP="00554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55419A" w:rsidRPr="004737DF" w:rsidRDefault="0055419A" w:rsidP="00554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55419A" w:rsidRPr="004737DF" w:rsidRDefault="0055419A" w:rsidP="00554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8" w:type="dxa"/>
            <w:gridSpan w:val="2"/>
            <w:vMerge/>
          </w:tcPr>
          <w:p w:rsidR="0055419A" w:rsidRPr="004737DF" w:rsidRDefault="0055419A" w:rsidP="00554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19A" w:rsidRPr="004737DF" w:rsidTr="009851E3">
        <w:trPr>
          <w:trHeight w:val="345"/>
          <w:jc w:val="center"/>
        </w:trPr>
        <w:tc>
          <w:tcPr>
            <w:tcW w:w="4035" w:type="dxa"/>
            <w:vMerge w:val="restart"/>
          </w:tcPr>
          <w:p w:rsidR="0055419A" w:rsidRPr="004737DF" w:rsidRDefault="0055419A" w:rsidP="00554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1.2 </w:t>
            </w:r>
            <w:r w:rsidRPr="004737DF">
              <w:rPr>
                <w:rFonts w:ascii="Times New Roman" w:eastAsia="Times New Roman" w:hAnsi="Times New Roman" w:cs="Times New Roman"/>
                <w:lang w:eastAsia="ru-RU"/>
              </w:rPr>
              <w:t>Установка приборов учета тепла</w:t>
            </w:r>
          </w:p>
        </w:tc>
        <w:tc>
          <w:tcPr>
            <w:tcW w:w="2562" w:type="dxa"/>
            <w:vMerge w:val="restart"/>
          </w:tcPr>
          <w:p w:rsidR="0055419A" w:rsidRPr="004737DF" w:rsidRDefault="0055419A" w:rsidP="00554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Руководители бюджетных учреждений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55419A" w:rsidRPr="004737DF" w:rsidRDefault="0055419A" w:rsidP="00554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55419A" w:rsidRPr="004737DF" w:rsidRDefault="0055419A" w:rsidP="00554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55419A" w:rsidRPr="004737DF" w:rsidRDefault="0055419A" w:rsidP="00554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55419A" w:rsidRPr="004737DF" w:rsidRDefault="0055419A" w:rsidP="00554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8" w:type="dxa"/>
            <w:gridSpan w:val="2"/>
            <w:vMerge w:val="restart"/>
          </w:tcPr>
          <w:p w:rsidR="0055419A" w:rsidRPr="004737DF" w:rsidRDefault="0055419A" w:rsidP="00554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Снижение расхода бюджетных средств на обеспечение бюджетных учреждений тепловой энергией</w:t>
            </w:r>
          </w:p>
        </w:tc>
      </w:tr>
      <w:tr w:rsidR="0055419A" w:rsidRPr="004737DF" w:rsidTr="009851E3">
        <w:trPr>
          <w:trHeight w:val="309"/>
          <w:jc w:val="center"/>
        </w:trPr>
        <w:tc>
          <w:tcPr>
            <w:tcW w:w="4035" w:type="dxa"/>
            <w:vMerge/>
          </w:tcPr>
          <w:p w:rsidR="0055419A" w:rsidRPr="004737DF" w:rsidRDefault="0055419A" w:rsidP="00554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55419A" w:rsidRPr="004737DF" w:rsidRDefault="0055419A" w:rsidP="00554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55419A" w:rsidRPr="004737DF" w:rsidRDefault="0055419A" w:rsidP="00554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55419A" w:rsidRPr="004737DF" w:rsidRDefault="0055419A" w:rsidP="00554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5419A" w:rsidRPr="004737DF" w:rsidRDefault="0055419A" w:rsidP="00554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5419A" w:rsidRPr="004737DF" w:rsidRDefault="0055419A" w:rsidP="00554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8" w:type="dxa"/>
            <w:gridSpan w:val="2"/>
            <w:vMerge/>
          </w:tcPr>
          <w:p w:rsidR="0055419A" w:rsidRPr="004737DF" w:rsidRDefault="0055419A" w:rsidP="00554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19A" w:rsidRPr="004737DF" w:rsidTr="009851E3">
        <w:trPr>
          <w:trHeight w:val="288"/>
          <w:jc w:val="center"/>
        </w:trPr>
        <w:tc>
          <w:tcPr>
            <w:tcW w:w="4035" w:type="dxa"/>
            <w:vMerge/>
          </w:tcPr>
          <w:p w:rsidR="0055419A" w:rsidRPr="004737DF" w:rsidRDefault="0055419A" w:rsidP="00554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55419A" w:rsidRPr="004737DF" w:rsidRDefault="0055419A" w:rsidP="00554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55419A" w:rsidRPr="004737DF" w:rsidRDefault="0055419A" w:rsidP="00554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55419A" w:rsidRPr="004737DF" w:rsidRDefault="0055419A" w:rsidP="00554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5419A" w:rsidRPr="004737DF" w:rsidRDefault="0055419A" w:rsidP="00554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5419A" w:rsidRPr="004737DF" w:rsidRDefault="0055419A" w:rsidP="00554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8" w:type="dxa"/>
            <w:gridSpan w:val="2"/>
            <w:vMerge/>
          </w:tcPr>
          <w:p w:rsidR="0055419A" w:rsidRPr="004737DF" w:rsidRDefault="0055419A" w:rsidP="00554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19A" w:rsidRPr="004737DF" w:rsidTr="009851E3">
        <w:trPr>
          <w:trHeight w:val="244"/>
          <w:jc w:val="center"/>
        </w:trPr>
        <w:tc>
          <w:tcPr>
            <w:tcW w:w="4035" w:type="dxa"/>
            <w:vMerge/>
          </w:tcPr>
          <w:p w:rsidR="0055419A" w:rsidRPr="004737DF" w:rsidRDefault="0055419A" w:rsidP="00554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55419A" w:rsidRPr="004737DF" w:rsidRDefault="0055419A" w:rsidP="00554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55419A" w:rsidRPr="004737DF" w:rsidRDefault="0055419A" w:rsidP="00554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55419A" w:rsidRPr="004737DF" w:rsidRDefault="0055419A" w:rsidP="00554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5419A" w:rsidRPr="004737DF" w:rsidRDefault="0055419A" w:rsidP="00554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5419A" w:rsidRPr="004737DF" w:rsidRDefault="0055419A" w:rsidP="00554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8" w:type="dxa"/>
            <w:gridSpan w:val="2"/>
            <w:vMerge/>
          </w:tcPr>
          <w:p w:rsidR="0055419A" w:rsidRPr="004737DF" w:rsidRDefault="0055419A" w:rsidP="00554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19A" w:rsidRPr="004737DF" w:rsidTr="009851E3">
        <w:trPr>
          <w:trHeight w:val="195"/>
          <w:jc w:val="center"/>
        </w:trPr>
        <w:tc>
          <w:tcPr>
            <w:tcW w:w="4035" w:type="dxa"/>
            <w:vMerge/>
          </w:tcPr>
          <w:p w:rsidR="0055419A" w:rsidRPr="004737DF" w:rsidRDefault="0055419A" w:rsidP="00554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55419A" w:rsidRPr="004737DF" w:rsidRDefault="0055419A" w:rsidP="00554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55419A" w:rsidRPr="004737DF" w:rsidRDefault="0055419A" w:rsidP="00554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 w:rsidRPr="004737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55419A" w:rsidRPr="004737DF" w:rsidRDefault="0055419A" w:rsidP="00554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55419A" w:rsidRPr="004737DF" w:rsidRDefault="0055419A" w:rsidP="00554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55419A" w:rsidRPr="004737DF" w:rsidRDefault="0055419A" w:rsidP="00554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8" w:type="dxa"/>
            <w:gridSpan w:val="2"/>
            <w:vMerge/>
          </w:tcPr>
          <w:p w:rsidR="0055419A" w:rsidRPr="004737DF" w:rsidRDefault="0055419A" w:rsidP="00554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19A" w:rsidRPr="004737DF" w:rsidTr="009851E3">
        <w:trPr>
          <w:jc w:val="center"/>
        </w:trPr>
        <w:tc>
          <w:tcPr>
            <w:tcW w:w="15627" w:type="dxa"/>
            <w:gridSpan w:val="8"/>
          </w:tcPr>
          <w:p w:rsidR="0055419A" w:rsidRPr="004737DF" w:rsidRDefault="0055419A" w:rsidP="00554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ЗАДАЧА 2 ПРОГРАММЫ: Повышение энергоэффективности в теплоснабжении и электроэнергетике за счет внедрения энергосберегающих технологий и оборудования</w:t>
            </w:r>
          </w:p>
        </w:tc>
      </w:tr>
      <w:tr w:rsidR="0055419A" w:rsidRPr="004737DF" w:rsidTr="009851E3">
        <w:trPr>
          <w:trHeight w:val="230"/>
          <w:jc w:val="center"/>
        </w:trPr>
        <w:tc>
          <w:tcPr>
            <w:tcW w:w="4035" w:type="dxa"/>
            <w:vMerge w:val="restart"/>
          </w:tcPr>
          <w:p w:rsidR="0055419A" w:rsidRPr="004737DF" w:rsidRDefault="0055419A" w:rsidP="00554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2.1 </w:t>
            </w:r>
            <w:r w:rsidRPr="004737DF">
              <w:rPr>
                <w:rFonts w:ascii="Times New Roman" w:eastAsia="Times New Roman" w:hAnsi="Times New Roman" w:cs="Times New Roman"/>
                <w:lang w:eastAsia="ru-RU"/>
              </w:rPr>
              <w:t>Замена ламп накаливания на энергосберегающие в бюджетных учреждениях</w:t>
            </w:r>
          </w:p>
        </w:tc>
        <w:tc>
          <w:tcPr>
            <w:tcW w:w="2562" w:type="dxa"/>
            <w:vMerge w:val="restart"/>
          </w:tcPr>
          <w:p w:rsidR="0055419A" w:rsidRPr="004737DF" w:rsidRDefault="0055419A" w:rsidP="00554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Руководители бюджетных учреждений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55419A" w:rsidRPr="004737DF" w:rsidRDefault="0055419A" w:rsidP="00554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55419A" w:rsidRPr="004737DF" w:rsidRDefault="0055419A" w:rsidP="00554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55419A" w:rsidRPr="004737DF" w:rsidRDefault="0055419A" w:rsidP="00554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55419A" w:rsidRPr="004737DF" w:rsidRDefault="0055419A" w:rsidP="00554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8" w:type="dxa"/>
            <w:gridSpan w:val="2"/>
            <w:vMerge w:val="restart"/>
          </w:tcPr>
          <w:p w:rsidR="0055419A" w:rsidRPr="004737DF" w:rsidRDefault="0055419A" w:rsidP="00554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Снижение расхода бюджетных средств на обеспечение бюджетных учреждений электрической энергией</w:t>
            </w:r>
          </w:p>
        </w:tc>
      </w:tr>
      <w:tr w:rsidR="0055419A" w:rsidRPr="004737DF" w:rsidTr="009851E3">
        <w:trPr>
          <w:trHeight w:val="309"/>
          <w:jc w:val="center"/>
        </w:trPr>
        <w:tc>
          <w:tcPr>
            <w:tcW w:w="4035" w:type="dxa"/>
            <w:vMerge/>
          </w:tcPr>
          <w:p w:rsidR="0055419A" w:rsidRPr="004737DF" w:rsidRDefault="0055419A" w:rsidP="00554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55419A" w:rsidRPr="004737DF" w:rsidRDefault="0055419A" w:rsidP="00554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55419A" w:rsidRPr="004737DF" w:rsidRDefault="0055419A" w:rsidP="00554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55419A" w:rsidRPr="004737DF" w:rsidRDefault="0055419A" w:rsidP="00554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5419A" w:rsidRPr="004737DF" w:rsidRDefault="0055419A" w:rsidP="00554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5419A" w:rsidRPr="004737DF" w:rsidRDefault="0055419A" w:rsidP="00554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8" w:type="dxa"/>
            <w:gridSpan w:val="2"/>
            <w:vMerge/>
          </w:tcPr>
          <w:p w:rsidR="0055419A" w:rsidRPr="004737DF" w:rsidRDefault="0055419A" w:rsidP="00554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19A" w:rsidRPr="004737DF" w:rsidTr="009851E3">
        <w:trPr>
          <w:trHeight w:val="288"/>
          <w:jc w:val="center"/>
        </w:trPr>
        <w:tc>
          <w:tcPr>
            <w:tcW w:w="4035" w:type="dxa"/>
            <w:vMerge/>
          </w:tcPr>
          <w:p w:rsidR="0055419A" w:rsidRPr="004737DF" w:rsidRDefault="0055419A" w:rsidP="00554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55419A" w:rsidRPr="004737DF" w:rsidRDefault="0055419A" w:rsidP="00554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55419A" w:rsidRPr="004737DF" w:rsidRDefault="0055419A" w:rsidP="00554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55419A" w:rsidRPr="004737DF" w:rsidRDefault="0055419A" w:rsidP="00554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5419A" w:rsidRPr="004737DF" w:rsidRDefault="0055419A" w:rsidP="00554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5419A" w:rsidRPr="004737DF" w:rsidRDefault="0055419A" w:rsidP="00554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8" w:type="dxa"/>
            <w:gridSpan w:val="2"/>
            <w:vMerge/>
          </w:tcPr>
          <w:p w:rsidR="0055419A" w:rsidRPr="004737DF" w:rsidRDefault="0055419A" w:rsidP="00554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19A" w:rsidRPr="004737DF" w:rsidTr="009851E3">
        <w:trPr>
          <w:trHeight w:val="244"/>
          <w:jc w:val="center"/>
        </w:trPr>
        <w:tc>
          <w:tcPr>
            <w:tcW w:w="4035" w:type="dxa"/>
            <w:vMerge/>
          </w:tcPr>
          <w:p w:rsidR="0055419A" w:rsidRPr="004737DF" w:rsidRDefault="0055419A" w:rsidP="00554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55419A" w:rsidRPr="004737DF" w:rsidRDefault="0055419A" w:rsidP="00554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55419A" w:rsidRPr="004737DF" w:rsidRDefault="0055419A" w:rsidP="00554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55419A" w:rsidRPr="004737DF" w:rsidRDefault="0055419A" w:rsidP="00554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5419A" w:rsidRPr="004737DF" w:rsidRDefault="0055419A" w:rsidP="00554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5419A" w:rsidRPr="004737DF" w:rsidRDefault="0055419A" w:rsidP="00554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8" w:type="dxa"/>
            <w:gridSpan w:val="2"/>
            <w:vMerge/>
          </w:tcPr>
          <w:p w:rsidR="0055419A" w:rsidRPr="004737DF" w:rsidRDefault="0055419A" w:rsidP="00554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19A" w:rsidRPr="004737DF" w:rsidTr="009851E3">
        <w:trPr>
          <w:trHeight w:val="195"/>
          <w:jc w:val="center"/>
        </w:trPr>
        <w:tc>
          <w:tcPr>
            <w:tcW w:w="4035" w:type="dxa"/>
            <w:vMerge/>
          </w:tcPr>
          <w:p w:rsidR="0055419A" w:rsidRPr="004737DF" w:rsidRDefault="0055419A" w:rsidP="00554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55419A" w:rsidRPr="004737DF" w:rsidRDefault="0055419A" w:rsidP="00554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55419A" w:rsidRPr="004737DF" w:rsidRDefault="0055419A" w:rsidP="00554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 w:rsidRPr="004737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55419A" w:rsidRPr="004737DF" w:rsidRDefault="0055419A" w:rsidP="00554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55419A" w:rsidRPr="004737DF" w:rsidRDefault="0055419A" w:rsidP="00554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55419A" w:rsidRPr="004737DF" w:rsidRDefault="0055419A" w:rsidP="00554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8" w:type="dxa"/>
            <w:gridSpan w:val="2"/>
            <w:vMerge/>
          </w:tcPr>
          <w:p w:rsidR="0055419A" w:rsidRPr="004737DF" w:rsidRDefault="0055419A" w:rsidP="00554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19A" w:rsidRPr="004737DF" w:rsidTr="009851E3">
        <w:trPr>
          <w:jc w:val="center"/>
        </w:trPr>
        <w:tc>
          <w:tcPr>
            <w:tcW w:w="15627" w:type="dxa"/>
            <w:gridSpan w:val="8"/>
          </w:tcPr>
          <w:p w:rsidR="0055419A" w:rsidRPr="004737DF" w:rsidRDefault="0055419A" w:rsidP="00554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3 ПРОГРАММЫ: Повышение энергоэффективности помещений бюджетных организаций</w:t>
            </w:r>
          </w:p>
        </w:tc>
      </w:tr>
      <w:tr w:rsidR="0055419A" w:rsidRPr="004737DF" w:rsidTr="009851E3">
        <w:trPr>
          <w:trHeight w:val="230"/>
          <w:jc w:val="center"/>
        </w:trPr>
        <w:tc>
          <w:tcPr>
            <w:tcW w:w="4035" w:type="dxa"/>
            <w:vMerge w:val="restart"/>
          </w:tcPr>
          <w:p w:rsidR="0055419A" w:rsidRPr="004737DF" w:rsidRDefault="0055419A" w:rsidP="00554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3.1 </w:t>
            </w:r>
            <w:r w:rsidRPr="004737DF">
              <w:rPr>
                <w:rFonts w:ascii="Times New Roman" w:eastAsia="Times New Roman" w:hAnsi="Times New Roman" w:cs="Times New Roman"/>
                <w:lang w:eastAsia="ru-RU"/>
              </w:rPr>
              <w:t>Замена деревянных оконных блоков на пластиковые</w:t>
            </w:r>
            <w:r w:rsidRPr="004737DF">
              <w:rPr>
                <w:rFonts w:ascii="Times New Roman" w:hAnsi="Times New Roman"/>
                <w:lang w:eastAsia="ru-RU"/>
              </w:rPr>
              <w:t xml:space="preserve"> в учреждениях бюджетной сферы</w:t>
            </w:r>
          </w:p>
        </w:tc>
        <w:tc>
          <w:tcPr>
            <w:tcW w:w="2562" w:type="dxa"/>
            <w:vMerge w:val="restart"/>
          </w:tcPr>
          <w:p w:rsidR="0055419A" w:rsidRPr="004737DF" w:rsidRDefault="0055419A" w:rsidP="00554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Руководители бюджетных учреждений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55419A" w:rsidRPr="004737DF" w:rsidRDefault="0055419A" w:rsidP="00554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55419A" w:rsidRPr="004737DF" w:rsidRDefault="0055419A" w:rsidP="00554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55419A" w:rsidRPr="004737DF" w:rsidRDefault="0055419A" w:rsidP="00554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55419A" w:rsidRPr="004737DF" w:rsidRDefault="0055419A" w:rsidP="00554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8" w:type="dxa"/>
            <w:gridSpan w:val="2"/>
            <w:vMerge w:val="restart"/>
          </w:tcPr>
          <w:p w:rsidR="0055419A" w:rsidRPr="004737DF" w:rsidRDefault="0055419A" w:rsidP="00554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Снижение расхода бюджетных средств на обеспечение бюджетных учреждений тепловой энергией</w:t>
            </w:r>
          </w:p>
        </w:tc>
      </w:tr>
      <w:tr w:rsidR="0055419A" w:rsidRPr="004737DF" w:rsidTr="009851E3">
        <w:trPr>
          <w:trHeight w:val="309"/>
          <w:jc w:val="center"/>
        </w:trPr>
        <w:tc>
          <w:tcPr>
            <w:tcW w:w="4035" w:type="dxa"/>
            <w:vMerge/>
          </w:tcPr>
          <w:p w:rsidR="0055419A" w:rsidRPr="004737DF" w:rsidRDefault="0055419A" w:rsidP="00554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55419A" w:rsidRPr="004737DF" w:rsidRDefault="0055419A" w:rsidP="00554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55419A" w:rsidRPr="004737DF" w:rsidRDefault="0055419A" w:rsidP="00554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55419A" w:rsidRPr="004737DF" w:rsidRDefault="0055419A" w:rsidP="00554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5419A" w:rsidRPr="004737DF" w:rsidRDefault="0055419A" w:rsidP="00554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5419A" w:rsidRPr="004737DF" w:rsidRDefault="0055419A" w:rsidP="00554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8" w:type="dxa"/>
            <w:gridSpan w:val="2"/>
            <w:vMerge/>
          </w:tcPr>
          <w:p w:rsidR="0055419A" w:rsidRPr="004737DF" w:rsidRDefault="0055419A" w:rsidP="00554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19A" w:rsidRPr="004737DF" w:rsidTr="009851E3">
        <w:trPr>
          <w:trHeight w:val="288"/>
          <w:jc w:val="center"/>
        </w:trPr>
        <w:tc>
          <w:tcPr>
            <w:tcW w:w="4035" w:type="dxa"/>
            <w:vMerge/>
          </w:tcPr>
          <w:p w:rsidR="0055419A" w:rsidRPr="004737DF" w:rsidRDefault="0055419A" w:rsidP="00554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55419A" w:rsidRPr="004737DF" w:rsidRDefault="0055419A" w:rsidP="00554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55419A" w:rsidRPr="004737DF" w:rsidRDefault="0055419A" w:rsidP="00554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55419A" w:rsidRPr="004737DF" w:rsidRDefault="0055419A" w:rsidP="00554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5419A" w:rsidRPr="004737DF" w:rsidRDefault="0055419A" w:rsidP="00554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5419A" w:rsidRPr="004737DF" w:rsidRDefault="0055419A" w:rsidP="00554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8" w:type="dxa"/>
            <w:gridSpan w:val="2"/>
            <w:vMerge/>
          </w:tcPr>
          <w:p w:rsidR="0055419A" w:rsidRPr="004737DF" w:rsidRDefault="0055419A" w:rsidP="00554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19A" w:rsidRPr="004737DF" w:rsidTr="009851E3">
        <w:trPr>
          <w:trHeight w:val="244"/>
          <w:jc w:val="center"/>
        </w:trPr>
        <w:tc>
          <w:tcPr>
            <w:tcW w:w="4035" w:type="dxa"/>
            <w:vMerge/>
          </w:tcPr>
          <w:p w:rsidR="0055419A" w:rsidRPr="004737DF" w:rsidRDefault="0055419A" w:rsidP="00554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55419A" w:rsidRPr="004737DF" w:rsidRDefault="0055419A" w:rsidP="00554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55419A" w:rsidRPr="004737DF" w:rsidRDefault="0055419A" w:rsidP="00554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55419A" w:rsidRPr="004737DF" w:rsidRDefault="0055419A" w:rsidP="00554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5419A" w:rsidRPr="004737DF" w:rsidRDefault="0055419A" w:rsidP="00554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5419A" w:rsidRPr="004737DF" w:rsidRDefault="0055419A" w:rsidP="00554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8" w:type="dxa"/>
            <w:gridSpan w:val="2"/>
            <w:vMerge/>
          </w:tcPr>
          <w:p w:rsidR="0055419A" w:rsidRPr="004737DF" w:rsidRDefault="0055419A" w:rsidP="00554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19A" w:rsidRPr="004737DF" w:rsidTr="009851E3">
        <w:trPr>
          <w:trHeight w:val="195"/>
          <w:jc w:val="center"/>
        </w:trPr>
        <w:tc>
          <w:tcPr>
            <w:tcW w:w="4035" w:type="dxa"/>
            <w:vMerge/>
          </w:tcPr>
          <w:p w:rsidR="0055419A" w:rsidRPr="004737DF" w:rsidRDefault="0055419A" w:rsidP="00554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55419A" w:rsidRPr="004737DF" w:rsidRDefault="0055419A" w:rsidP="00554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55419A" w:rsidRPr="004737DF" w:rsidRDefault="0055419A" w:rsidP="00554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 w:rsidRPr="004737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55419A" w:rsidRPr="004737DF" w:rsidRDefault="0055419A" w:rsidP="00554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55419A" w:rsidRPr="004737DF" w:rsidRDefault="0055419A" w:rsidP="00554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55419A" w:rsidRPr="004737DF" w:rsidRDefault="0055419A" w:rsidP="00554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8" w:type="dxa"/>
            <w:gridSpan w:val="2"/>
            <w:vMerge/>
          </w:tcPr>
          <w:p w:rsidR="0055419A" w:rsidRPr="004737DF" w:rsidRDefault="0055419A" w:rsidP="00554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19A" w:rsidRPr="004737DF" w:rsidTr="009851E3">
        <w:trPr>
          <w:trHeight w:val="345"/>
          <w:jc w:val="center"/>
        </w:trPr>
        <w:tc>
          <w:tcPr>
            <w:tcW w:w="4035" w:type="dxa"/>
            <w:vMerge w:val="restart"/>
          </w:tcPr>
          <w:p w:rsidR="0055419A" w:rsidRPr="004737DF" w:rsidRDefault="0055419A" w:rsidP="00554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3.2 </w:t>
            </w:r>
            <w:r w:rsidRPr="004737DF">
              <w:rPr>
                <w:rFonts w:ascii="Times New Roman" w:hAnsi="Times New Roman"/>
                <w:lang w:eastAsia="ru-RU"/>
              </w:rPr>
              <w:t>Установка дверных доводчиков в учреждениях бюджетной сферы</w:t>
            </w:r>
          </w:p>
        </w:tc>
        <w:tc>
          <w:tcPr>
            <w:tcW w:w="2562" w:type="dxa"/>
            <w:vMerge w:val="restart"/>
          </w:tcPr>
          <w:p w:rsidR="0055419A" w:rsidRPr="004737DF" w:rsidRDefault="0055419A" w:rsidP="00554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Руководители бюджетных учреждений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55419A" w:rsidRPr="004737DF" w:rsidRDefault="0055419A" w:rsidP="00554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55419A" w:rsidRPr="004737DF" w:rsidRDefault="0055419A" w:rsidP="00554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55419A" w:rsidRPr="004737DF" w:rsidRDefault="0055419A" w:rsidP="00554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55419A" w:rsidRPr="004737DF" w:rsidRDefault="0055419A" w:rsidP="00554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8" w:type="dxa"/>
            <w:gridSpan w:val="2"/>
            <w:vMerge w:val="restart"/>
          </w:tcPr>
          <w:p w:rsidR="0055419A" w:rsidRPr="004737DF" w:rsidRDefault="0055419A" w:rsidP="00554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Снижение расхода бюджетных средств на обеспечение бюджетных учреждений тепловой энергией</w:t>
            </w:r>
          </w:p>
        </w:tc>
      </w:tr>
      <w:tr w:rsidR="0055419A" w:rsidRPr="004737DF" w:rsidTr="009851E3">
        <w:trPr>
          <w:trHeight w:val="309"/>
          <w:jc w:val="center"/>
        </w:trPr>
        <w:tc>
          <w:tcPr>
            <w:tcW w:w="4035" w:type="dxa"/>
            <w:vMerge/>
          </w:tcPr>
          <w:p w:rsidR="0055419A" w:rsidRPr="004737DF" w:rsidRDefault="0055419A" w:rsidP="00554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55419A" w:rsidRPr="004737DF" w:rsidRDefault="0055419A" w:rsidP="00554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55419A" w:rsidRPr="004737DF" w:rsidRDefault="0055419A" w:rsidP="00554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55419A" w:rsidRPr="004737DF" w:rsidRDefault="0055419A" w:rsidP="00554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5419A" w:rsidRPr="004737DF" w:rsidRDefault="0055419A" w:rsidP="00554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5419A" w:rsidRPr="004737DF" w:rsidRDefault="0055419A" w:rsidP="00554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8" w:type="dxa"/>
            <w:gridSpan w:val="2"/>
            <w:vMerge/>
          </w:tcPr>
          <w:p w:rsidR="0055419A" w:rsidRPr="004737DF" w:rsidRDefault="0055419A" w:rsidP="00554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19A" w:rsidRPr="004737DF" w:rsidTr="009851E3">
        <w:trPr>
          <w:trHeight w:val="288"/>
          <w:jc w:val="center"/>
        </w:trPr>
        <w:tc>
          <w:tcPr>
            <w:tcW w:w="4035" w:type="dxa"/>
            <w:vMerge/>
          </w:tcPr>
          <w:p w:rsidR="0055419A" w:rsidRPr="004737DF" w:rsidRDefault="0055419A" w:rsidP="00554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55419A" w:rsidRPr="004737DF" w:rsidRDefault="0055419A" w:rsidP="00554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55419A" w:rsidRPr="004737DF" w:rsidRDefault="0055419A" w:rsidP="00554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55419A" w:rsidRPr="004737DF" w:rsidRDefault="0055419A" w:rsidP="00554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5419A" w:rsidRPr="004737DF" w:rsidRDefault="0055419A" w:rsidP="00554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5419A" w:rsidRPr="004737DF" w:rsidRDefault="0055419A" w:rsidP="00554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8" w:type="dxa"/>
            <w:gridSpan w:val="2"/>
            <w:vMerge/>
          </w:tcPr>
          <w:p w:rsidR="0055419A" w:rsidRPr="004737DF" w:rsidRDefault="0055419A" w:rsidP="00554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19A" w:rsidRPr="004737DF" w:rsidTr="009851E3">
        <w:trPr>
          <w:trHeight w:val="244"/>
          <w:jc w:val="center"/>
        </w:trPr>
        <w:tc>
          <w:tcPr>
            <w:tcW w:w="4035" w:type="dxa"/>
            <w:vMerge/>
          </w:tcPr>
          <w:p w:rsidR="0055419A" w:rsidRPr="004737DF" w:rsidRDefault="0055419A" w:rsidP="00554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55419A" w:rsidRPr="004737DF" w:rsidRDefault="0055419A" w:rsidP="00554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55419A" w:rsidRPr="004737DF" w:rsidRDefault="0055419A" w:rsidP="00554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55419A" w:rsidRPr="004737DF" w:rsidRDefault="0055419A" w:rsidP="00554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5419A" w:rsidRPr="004737DF" w:rsidRDefault="0055419A" w:rsidP="00554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5419A" w:rsidRPr="004737DF" w:rsidRDefault="0055419A" w:rsidP="00554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8" w:type="dxa"/>
            <w:gridSpan w:val="2"/>
            <w:vMerge/>
          </w:tcPr>
          <w:p w:rsidR="0055419A" w:rsidRPr="004737DF" w:rsidRDefault="0055419A" w:rsidP="00554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19A" w:rsidRPr="004737DF" w:rsidTr="009851E3">
        <w:trPr>
          <w:trHeight w:val="195"/>
          <w:jc w:val="center"/>
        </w:trPr>
        <w:tc>
          <w:tcPr>
            <w:tcW w:w="4035" w:type="dxa"/>
            <w:vMerge/>
          </w:tcPr>
          <w:p w:rsidR="0055419A" w:rsidRPr="004737DF" w:rsidRDefault="0055419A" w:rsidP="00554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55419A" w:rsidRPr="004737DF" w:rsidRDefault="0055419A" w:rsidP="00554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55419A" w:rsidRPr="004737DF" w:rsidRDefault="0055419A" w:rsidP="00554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 w:rsidRPr="004737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55419A" w:rsidRPr="004737DF" w:rsidRDefault="0055419A" w:rsidP="00554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55419A" w:rsidRPr="004737DF" w:rsidRDefault="0055419A" w:rsidP="00554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55419A" w:rsidRPr="004737DF" w:rsidRDefault="0055419A" w:rsidP="00554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8" w:type="dxa"/>
            <w:gridSpan w:val="2"/>
            <w:vMerge/>
          </w:tcPr>
          <w:p w:rsidR="0055419A" w:rsidRPr="004737DF" w:rsidRDefault="0055419A" w:rsidP="00554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419A" w:rsidRPr="004737DF" w:rsidRDefault="0055419A" w:rsidP="00554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19A" w:rsidRPr="004737DF" w:rsidRDefault="0055419A" w:rsidP="005541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1875" w:rsidRPr="004737DF" w:rsidRDefault="00B21875" w:rsidP="005541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37DF">
        <w:rPr>
          <w:rFonts w:ascii="Times New Roman" w:hAnsi="Times New Roman" w:cs="Times New Roman"/>
          <w:sz w:val="28"/>
          <w:szCs w:val="28"/>
        </w:rPr>
        <w:br w:type="page"/>
      </w:r>
    </w:p>
    <w:p w:rsidR="0055419A" w:rsidRPr="004737DF" w:rsidRDefault="0055419A" w:rsidP="0055419A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  <w:r w:rsidRPr="004737DF">
        <w:rPr>
          <w:rFonts w:ascii="Times New Roman" w:hAnsi="Times New Roman" w:cs="Times New Roman"/>
          <w:sz w:val="24"/>
          <w:szCs w:val="24"/>
        </w:rPr>
        <w:lastRenderedPageBreak/>
        <w:t>Приложение 3 к муниципальной программе «Энергосбережение и повышение энергетической эффективности в Кочковском районе Новосибирской области на 20</w:t>
      </w:r>
      <w:r w:rsidR="0082505B" w:rsidRPr="004737DF">
        <w:rPr>
          <w:rFonts w:ascii="Times New Roman" w:hAnsi="Times New Roman" w:cs="Times New Roman"/>
          <w:sz w:val="24"/>
          <w:szCs w:val="24"/>
        </w:rPr>
        <w:t>20</w:t>
      </w:r>
      <w:r w:rsidRPr="004737DF">
        <w:rPr>
          <w:rFonts w:ascii="Times New Roman" w:hAnsi="Times New Roman" w:cs="Times New Roman"/>
          <w:sz w:val="24"/>
          <w:szCs w:val="24"/>
        </w:rPr>
        <w:t>-20</w:t>
      </w:r>
      <w:r w:rsidR="0082505B" w:rsidRPr="004737DF">
        <w:rPr>
          <w:rFonts w:ascii="Times New Roman" w:hAnsi="Times New Roman" w:cs="Times New Roman"/>
          <w:sz w:val="24"/>
          <w:szCs w:val="24"/>
        </w:rPr>
        <w:t>22</w:t>
      </w:r>
      <w:r w:rsidRPr="004737DF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55419A" w:rsidRPr="004737DF" w:rsidRDefault="0055419A" w:rsidP="0055419A">
      <w:pPr>
        <w:spacing w:after="0" w:line="240" w:lineRule="auto"/>
        <w:ind w:left="11340"/>
        <w:rPr>
          <w:rFonts w:ascii="Times New Roman" w:hAnsi="Times New Roman" w:cs="Times New Roman"/>
          <w:sz w:val="28"/>
          <w:szCs w:val="28"/>
        </w:rPr>
      </w:pPr>
    </w:p>
    <w:p w:rsidR="0055419A" w:rsidRPr="004737DF" w:rsidRDefault="0055419A" w:rsidP="005541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37DF">
        <w:rPr>
          <w:rFonts w:ascii="Times New Roman" w:hAnsi="Times New Roman" w:cs="Times New Roman"/>
          <w:sz w:val="28"/>
          <w:szCs w:val="28"/>
        </w:rPr>
        <w:t>Сводные финансовые затраты муниципальной программы «Энергосбережение и повышение энергетической эффективности в Кочковском районе Новосибирской области на 20</w:t>
      </w:r>
      <w:r w:rsidR="0082505B" w:rsidRPr="004737DF">
        <w:rPr>
          <w:rFonts w:ascii="Times New Roman" w:hAnsi="Times New Roman" w:cs="Times New Roman"/>
          <w:sz w:val="28"/>
          <w:szCs w:val="28"/>
        </w:rPr>
        <w:t>20</w:t>
      </w:r>
      <w:r w:rsidRPr="004737DF">
        <w:rPr>
          <w:rFonts w:ascii="Times New Roman" w:hAnsi="Times New Roman" w:cs="Times New Roman"/>
          <w:sz w:val="28"/>
          <w:szCs w:val="28"/>
        </w:rPr>
        <w:t>-20</w:t>
      </w:r>
      <w:r w:rsidR="0082505B" w:rsidRPr="004737DF">
        <w:rPr>
          <w:rFonts w:ascii="Times New Roman" w:hAnsi="Times New Roman" w:cs="Times New Roman"/>
          <w:sz w:val="28"/>
          <w:szCs w:val="28"/>
        </w:rPr>
        <w:t>22</w:t>
      </w:r>
      <w:r w:rsidRPr="004737DF">
        <w:rPr>
          <w:rFonts w:ascii="Times New Roman" w:hAnsi="Times New Roman" w:cs="Times New Roman"/>
          <w:sz w:val="28"/>
          <w:szCs w:val="28"/>
        </w:rPr>
        <w:t xml:space="preserve"> годы»</w:t>
      </w:r>
    </w:p>
    <w:tbl>
      <w:tblPr>
        <w:tblW w:w="149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7"/>
        <w:gridCol w:w="1417"/>
        <w:gridCol w:w="1843"/>
        <w:gridCol w:w="1843"/>
        <w:gridCol w:w="1701"/>
        <w:gridCol w:w="2297"/>
      </w:tblGrid>
      <w:tr w:rsidR="0055419A" w:rsidRPr="004737DF" w:rsidTr="0055419A">
        <w:trPr>
          <w:trHeight w:val="20"/>
        </w:trPr>
        <w:tc>
          <w:tcPr>
            <w:tcW w:w="5827" w:type="dxa"/>
            <w:vMerge w:val="restart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расходов в разрезе заказчиков программы</w:t>
            </w:r>
          </w:p>
        </w:tc>
        <w:tc>
          <w:tcPr>
            <w:tcW w:w="6804" w:type="dxa"/>
            <w:gridSpan w:val="4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Финансовые затраты, тыс. руб.</w:t>
            </w:r>
          </w:p>
        </w:tc>
        <w:tc>
          <w:tcPr>
            <w:tcW w:w="2297" w:type="dxa"/>
            <w:vMerge w:val="restart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55419A" w:rsidRPr="004737DF" w:rsidTr="0055419A">
        <w:trPr>
          <w:trHeight w:val="20"/>
        </w:trPr>
        <w:tc>
          <w:tcPr>
            <w:tcW w:w="5827" w:type="dxa"/>
            <w:vMerge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387" w:type="dxa"/>
            <w:gridSpan w:val="3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2297" w:type="dxa"/>
            <w:vMerge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419A" w:rsidRPr="004737DF" w:rsidTr="0055419A">
        <w:trPr>
          <w:trHeight w:val="20"/>
        </w:trPr>
        <w:tc>
          <w:tcPr>
            <w:tcW w:w="5827" w:type="dxa"/>
            <w:vMerge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82505B"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  <w:shd w:val="clear" w:color="auto" w:fill="auto"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82505B"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1" w:type="dxa"/>
            <w:shd w:val="clear" w:color="auto" w:fill="auto"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82505B"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97" w:type="dxa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419A" w:rsidRPr="004737DF" w:rsidTr="0055419A">
        <w:trPr>
          <w:trHeight w:val="20"/>
        </w:trPr>
        <w:tc>
          <w:tcPr>
            <w:tcW w:w="5827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97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5419A" w:rsidRPr="004737DF" w:rsidTr="0055419A">
        <w:trPr>
          <w:trHeight w:val="160"/>
        </w:trPr>
        <w:tc>
          <w:tcPr>
            <w:tcW w:w="14928" w:type="dxa"/>
            <w:gridSpan w:val="6"/>
            <w:shd w:val="clear" w:color="auto" w:fill="auto"/>
            <w:vAlign w:val="center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«Энергосбережение и повышение энергетической эффективности в Кочковском районе Новосибирской области на 2017-2019 годы» </w:t>
            </w:r>
          </w:p>
        </w:tc>
      </w:tr>
      <w:tr w:rsidR="0055419A" w:rsidRPr="004737DF" w:rsidTr="0055419A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55419A" w:rsidRPr="004737DF" w:rsidRDefault="0055419A" w:rsidP="0055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финансовых затрат, в том числе из: </w:t>
            </w:r>
          </w:p>
        </w:tc>
        <w:tc>
          <w:tcPr>
            <w:tcW w:w="1417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7" w:type="dxa"/>
            <w:vMerge w:val="restart"/>
            <w:shd w:val="clear" w:color="auto" w:fill="auto"/>
            <w:vAlign w:val="center"/>
            <w:hideMark/>
          </w:tcPr>
          <w:p w:rsidR="0055419A" w:rsidRPr="004737DF" w:rsidRDefault="0055419A" w:rsidP="0055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5419A" w:rsidRPr="004737DF" w:rsidTr="0055419A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55419A" w:rsidRPr="004737DF" w:rsidRDefault="0055419A" w:rsidP="0055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7" w:type="dxa"/>
            <w:vMerge/>
            <w:vAlign w:val="center"/>
            <w:hideMark/>
          </w:tcPr>
          <w:p w:rsidR="0055419A" w:rsidRPr="004737DF" w:rsidRDefault="0055419A" w:rsidP="0055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419A" w:rsidRPr="004737DF" w:rsidTr="0055419A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55419A" w:rsidRPr="004737DF" w:rsidRDefault="0055419A" w:rsidP="0055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7" w:type="dxa"/>
            <w:vMerge/>
            <w:vAlign w:val="center"/>
            <w:hideMark/>
          </w:tcPr>
          <w:p w:rsidR="0055419A" w:rsidRPr="004737DF" w:rsidRDefault="0055419A" w:rsidP="0055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419A" w:rsidRPr="004737DF" w:rsidTr="0055419A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55419A" w:rsidRPr="004737DF" w:rsidRDefault="0055419A" w:rsidP="0055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местных 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7" w:type="dxa"/>
            <w:vMerge/>
            <w:vAlign w:val="center"/>
            <w:hideMark/>
          </w:tcPr>
          <w:p w:rsidR="0055419A" w:rsidRPr="004737DF" w:rsidRDefault="0055419A" w:rsidP="0055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419A" w:rsidRPr="004737DF" w:rsidTr="0055419A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55419A" w:rsidRPr="004737DF" w:rsidRDefault="0055419A" w:rsidP="0055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7" w:type="dxa"/>
            <w:vMerge/>
            <w:vAlign w:val="center"/>
            <w:hideMark/>
          </w:tcPr>
          <w:p w:rsidR="0055419A" w:rsidRPr="004737DF" w:rsidRDefault="0055419A" w:rsidP="0055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419A" w:rsidRPr="004737DF" w:rsidTr="0055419A">
        <w:trPr>
          <w:trHeight w:val="70"/>
        </w:trPr>
        <w:tc>
          <w:tcPr>
            <w:tcW w:w="14928" w:type="dxa"/>
            <w:gridSpan w:val="6"/>
            <w:shd w:val="clear" w:color="auto" w:fill="auto"/>
            <w:vAlign w:val="center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Задача 1 «Оснащение приборами учета организаций бюджетной сферы» </w:t>
            </w:r>
          </w:p>
        </w:tc>
      </w:tr>
      <w:tr w:rsidR="0055419A" w:rsidRPr="004737DF" w:rsidTr="0055419A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55419A" w:rsidRPr="004737DF" w:rsidRDefault="0055419A" w:rsidP="0055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финансовых затрат, в том числе из: </w:t>
            </w:r>
          </w:p>
        </w:tc>
        <w:tc>
          <w:tcPr>
            <w:tcW w:w="1417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7" w:type="dxa"/>
            <w:vMerge w:val="restart"/>
            <w:shd w:val="clear" w:color="auto" w:fill="auto"/>
            <w:vAlign w:val="center"/>
            <w:hideMark/>
          </w:tcPr>
          <w:p w:rsidR="0055419A" w:rsidRPr="004737DF" w:rsidRDefault="0055419A" w:rsidP="0055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5419A" w:rsidRPr="004737DF" w:rsidTr="0055419A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55419A" w:rsidRPr="004737DF" w:rsidRDefault="0055419A" w:rsidP="0055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7" w:type="dxa"/>
            <w:vMerge/>
            <w:vAlign w:val="center"/>
            <w:hideMark/>
          </w:tcPr>
          <w:p w:rsidR="0055419A" w:rsidRPr="004737DF" w:rsidRDefault="0055419A" w:rsidP="0055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419A" w:rsidRPr="004737DF" w:rsidTr="0055419A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55419A" w:rsidRPr="004737DF" w:rsidRDefault="0055419A" w:rsidP="0055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7" w:type="dxa"/>
            <w:vMerge/>
            <w:vAlign w:val="center"/>
            <w:hideMark/>
          </w:tcPr>
          <w:p w:rsidR="0055419A" w:rsidRPr="004737DF" w:rsidRDefault="0055419A" w:rsidP="0055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419A" w:rsidRPr="004737DF" w:rsidTr="0055419A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55419A" w:rsidRPr="004737DF" w:rsidRDefault="0055419A" w:rsidP="0055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местных 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7" w:type="dxa"/>
            <w:vMerge/>
            <w:vAlign w:val="center"/>
            <w:hideMark/>
          </w:tcPr>
          <w:p w:rsidR="0055419A" w:rsidRPr="004737DF" w:rsidRDefault="0055419A" w:rsidP="0055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419A" w:rsidRPr="004737DF" w:rsidTr="0055419A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55419A" w:rsidRPr="004737DF" w:rsidRDefault="0055419A" w:rsidP="0055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7" w:type="dxa"/>
            <w:vMerge/>
            <w:vAlign w:val="center"/>
            <w:hideMark/>
          </w:tcPr>
          <w:p w:rsidR="0055419A" w:rsidRPr="004737DF" w:rsidRDefault="0055419A" w:rsidP="0055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419A" w:rsidRPr="004737DF" w:rsidTr="0055419A">
        <w:trPr>
          <w:trHeight w:val="20"/>
        </w:trPr>
        <w:tc>
          <w:tcPr>
            <w:tcW w:w="14928" w:type="dxa"/>
            <w:gridSpan w:val="6"/>
            <w:shd w:val="clear" w:color="auto" w:fill="auto"/>
            <w:vAlign w:val="center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мероприятие 1.1 «</w:t>
            </w: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приборов учета воды</w:t>
            </w: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5419A" w:rsidRPr="004737DF" w:rsidTr="0055419A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55419A" w:rsidRPr="004737DF" w:rsidRDefault="0055419A" w:rsidP="0055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финансовых затрат, в том числе из: </w:t>
            </w:r>
          </w:p>
        </w:tc>
        <w:tc>
          <w:tcPr>
            <w:tcW w:w="1417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7" w:type="dxa"/>
            <w:vMerge w:val="restart"/>
            <w:shd w:val="clear" w:color="auto" w:fill="auto"/>
            <w:vAlign w:val="center"/>
            <w:hideMark/>
          </w:tcPr>
          <w:p w:rsidR="0055419A" w:rsidRPr="004737DF" w:rsidRDefault="0055419A" w:rsidP="0055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5419A" w:rsidRPr="004737DF" w:rsidTr="0055419A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55419A" w:rsidRPr="004737DF" w:rsidRDefault="0055419A" w:rsidP="0055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7" w:type="dxa"/>
            <w:vMerge/>
            <w:vAlign w:val="center"/>
            <w:hideMark/>
          </w:tcPr>
          <w:p w:rsidR="0055419A" w:rsidRPr="004737DF" w:rsidRDefault="0055419A" w:rsidP="0055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419A" w:rsidRPr="004737DF" w:rsidTr="0055419A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55419A" w:rsidRPr="004737DF" w:rsidRDefault="0055419A" w:rsidP="0055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7" w:type="dxa"/>
            <w:vMerge/>
            <w:vAlign w:val="center"/>
            <w:hideMark/>
          </w:tcPr>
          <w:p w:rsidR="0055419A" w:rsidRPr="004737DF" w:rsidRDefault="0055419A" w:rsidP="0055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419A" w:rsidRPr="004737DF" w:rsidTr="0055419A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55419A" w:rsidRPr="004737DF" w:rsidRDefault="0055419A" w:rsidP="0055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местных 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7" w:type="dxa"/>
            <w:vMerge/>
            <w:vAlign w:val="center"/>
            <w:hideMark/>
          </w:tcPr>
          <w:p w:rsidR="0055419A" w:rsidRPr="004737DF" w:rsidRDefault="0055419A" w:rsidP="0055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419A" w:rsidRPr="004737DF" w:rsidTr="0055419A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55419A" w:rsidRPr="004737DF" w:rsidRDefault="0055419A" w:rsidP="0055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7" w:type="dxa"/>
            <w:vMerge/>
            <w:vAlign w:val="center"/>
            <w:hideMark/>
          </w:tcPr>
          <w:p w:rsidR="0055419A" w:rsidRPr="004737DF" w:rsidRDefault="0055419A" w:rsidP="0055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419A" w:rsidRPr="004737DF" w:rsidTr="0055419A">
        <w:trPr>
          <w:trHeight w:val="20"/>
        </w:trPr>
        <w:tc>
          <w:tcPr>
            <w:tcW w:w="14928" w:type="dxa"/>
            <w:gridSpan w:val="6"/>
            <w:shd w:val="clear" w:color="auto" w:fill="auto"/>
            <w:vAlign w:val="center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мероприятие 1.2 «</w:t>
            </w: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приборов учета тепла</w:t>
            </w: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5419A" w:rsidRPr="004737DF" w:rsidTr="0055419A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55419A" w:rsidRPr="004737DF" w:rsidRDefault="0055419A" w:rsidP="0055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финансовых затрат, в том числе из: </w:t>
            </w:r>
          </w:p>
        </w:tc>
        <w:tc>
          <w:tcPr>
            <w:tcW w:w="1417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7" w:type="dxa"/>
            <w:vMerge w:val="restart"/>
            <w:shd w:val="clear" w:color="auto" w:fill="auto"/>
            <w:vAlign w:val="center"/>
            <w:hideMark/>
          </w:tcPr>
          <w:p w:rsidR="0055419A" w:rsidRPr="004737DF" w:rsidRDefault="0055419A" w:rsidP="0055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5419A" w:rsidRPr="004737DF" w:rsidTr="0055419A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55419A" w:rsidRPr="004737DF" w:rsidRDefault="0055419A" w:rsidP="0055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7" w:type="dxa"/>
            <w:vMerge/>
            <w:vAlign w:val="center"/>
            <w:hideMark/>
          </w:tcPr>
          <w:p w:rsidR="0055419A" w:rsidRPr="004737DF" w:rsidRDefault="0055419A" w:rsidP="0055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419A" w:rsidRPr="004737DF" w:rsidTr="0055419A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55419A" w:rsidRPr="004737DF" w:rsidRDefault="0055419A" w:rsidP="0055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7" w:type="dxa"/>
            <w:vMerge/>
            <w:vAlign w:val="center"/>
            <w:hideMark/>
          </w:tcPr>
          <w:p w:rsidR="0055419A" w:rsidRPr="004737DF" w:rsidRDefault="0055419A" w:rsidP="0055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419A" w:rsidRPr="004737DF" w:rsidTr="0055419A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55419A" w:rsidRPr="004737DF" w:rsidRDefault="0055419A" w:rsidP="0055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местных 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7" w:type="dxa"/>
            <w:vMerge/>
            <w:vAlign w:val="center"/>
            <w:hideMark/>
          </w:tcPr>
          <w:p w:rsidR="0055419A" w:rsidRPr="004737DF" w:rsidRDefault="0055419A" w:rsidP="0055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419A" w:rsidRPr="004737DF" w:rsidTr="0055419A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55419A" w:rsidRPr="004737DF" w:rsidRDefault="0055419A" w:rsidP="0055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7" w:type="dxa"/>
            <w:vMerge/>
            <w:vAlign w:val="center"/>
            <w:hideMark/>
          </w:tcPr>
          <w:p w:rsidR="0055419A" w:rsidRPr="004737DF" w:rsidRDefault="0055419A" w:rsidP="0055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419A" w:rsidRPr="004737DF" w:rsidTr="0055419A">
        <w:trPr>
          <w:trHeight w:val="70"/>
        </w:trPr>
        <w:tc>
          <w:tcPr>
            <w:tcW w:w="14928" w:type="dxa"/>
            <w:gridSpan w:val="6"/>
            <w:shd w:val="clear" w:color="auto" w:fill="auto"/>
            <w:vAlign w:val="center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sz w:val="24"/>
                <w:szCs w:val="24"/>
              </w:rPr>
              <w:tab/>
              <w:t>З</w:t>
            </w: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адача 2 «Повышение энергоэффективности в теплоснабжении и электроэнергетике за счет внедрения энергосберегающих технологий и оборудования» </w:t>
            </w:r>
          </w:p>
        </w:tc>
      </w:tr>
      <w:tr w:rsidR="0055419A" w:rsidRPr="004737DF" w:rsidTr="0055419A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55419A" w:rsidRPr="004737DF" w:rsidRDefault="0055419A" w:rsidP="0055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финансовых затрат, в том числе из: </w:t>
            </w:r>
          </w:p>
        </w:tc>
        <w:tc>
          <w:tcPr>
            <w:tcW w:w="1417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7" w:type="dxa"/>
            <w:vMerge w:val="restart"/>
            <w:shd w:val="clear" w:color="auto" w:fill="auto"/>
            <w:vAlign w:val="center"/>
            <w:hideMark/>
          </w:tcPr>
          <w:p w:rsidR="0055419A" w:rsidRPr="004737DF" w:rsidRDefault="0055419A" w:rsidP="0055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5419A" w:rsidRPr="004737DF" w:rsidTr="0055419A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55419A" w:rsidRPr="004737DF" w:rsidRDefault="0055419A" w:rsidP="0055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7" w:type="dxa"/>
            <w:vMerge/>
            <w:vAlign w:val="center"/>
            <w:hideMark/>
          </w:tcPr>
          <w:p w:rsidR="0055419A" w:rsidRPr="004737DF" w:rsidRDefault="0055419A" w:rsidP="0055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419A" w:rsidRPr="004737DF" w:rsidTr="0055419A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55419A" w:rsidRPr="004737DF" w:rsidRDefault="0055419A" w:rsidP="0055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7" w:type="dxa"/>
            <w:vMerge/>
            <w:vAlign w:val="center"/>
            <w:hideMark/>
          </w:tcPr>
          <w:p w:rsidR="0055419A" w:rsidRPr="004737DF" w:rsidRDefault="0055419A" w:rsidP="0055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419A" w:rsidRPr="004737DF" w:rsidTr="0055419A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55419A" w:rsidRPr="004737DF" w:rsidRDefault="0055419A" w:rsidP="0055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местных 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7" w:type="dxa"/>
            <w:vMerge/>
            <w:vAlign w:val="center"/>
            <w:hideMark/>
          </w:tcPr>
          <w:p w:rsidR="0055419A" w:rsidRPr="004737DF" w:rsidRDefault="0055419A" w:rsidP="0055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419A" w:rsidRPr="004737DF" w:rsidTr="0055419A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55419A" w:rsidRPr="004737DF" w:rsidRDefault="0055419A" w:rsidP="0055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7" w:type="dxa"/>
            <w:vMerge/>
            <w:vAlign w:val="center"/>
            <w:hideMark/>
          </w:tcPr>
          <w:p w:rsidR="0055419A" w:rsidRPr="004737DF" w:rsidRDefault="0055419A" w:rsidP="0055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419A" w:rsidRPr="004737DF" w:rsidTr="0055419A">
        <w:trPr>
          <w:trHeight w:val="20"/>
        </w:trPr>
        <w:tc>
          <w:tcPr>
            <w:tcW w:w="14928" w:type="dxa"/>
            <w:gridSpan w:val="6"/>
            <w:shd w:val="clear" w:color="auto" w:fill="auto"/>
            <w:vAlign w:val="center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мероприятие 2.1 «</w:t>
            </w: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ламп накаливания на энергосберегающие в бюджетных учреждениях</w:t>
            </w: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5419A" w:rsidRPr="004737DF" w:rsidTr="0055419A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55419A" w:rsidRPr="004737DF" w:rsidRDefault="0055419A" w:rsidP="0055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финансовых затрат, в том числе из: </w:t>
            </w:r>
          </w:p>
        </w:tc>
        <w:tc>
          <w:tcPr>
            <w:tcW w:w="1417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7" w:type="dxa"/>
            <w:vMerge w:val="restart"/>
            <w:shd w:val="clear" w:color="auto" w:fill="auto"/>
            <w:vAlign w:val="center"/>
            <w:hideMark/>
          </w:tcPr>
          <w:p w:rsidR="0055419A" w:rsidRPr="004737DF" w:rsidRDefault="0055419A" w:rsidP="0055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5419A" w:rsidRPr="004737DF" w:rsidTr="0055419A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55419A" w:rsidRPr="004737DF" w:rsidRDefault="0055419A" w:rsidP="0055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7" w:type="dxa"/>
            <w:vMerge/>
            <w:vAlign w:val="center"/>
            <w:hideMark/>
          </w:tcPr>
          <w:p w:rsidR="0055419A" w:rsidRPr="004737DF" w:rsidRDefault="0055419A" w:rsidP="0055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419A" w:rsidRPr="004737DF" w:rsidTr="0055419A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55419A" w:rsidRPr="004737DF" w:rsidRDefault="0055419A" w:rsidP="0055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7" w:type="dxa"/>
            <w:vMerge/>
            <w:vAlign w:val="center"/>
            <w:hideMark/>
          </w:tcPr>
          <w:p w:rsidR="0055419A" w:rsidRPr="004737DF" w:rsidRDefault="0055419A" w:rsidP="0055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419A" w:rsidRPr="004737DF" w:rsidTr="0055419A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55419A" w:rsidRPr="004737DF" w:rsidRDefault="0055419A" w:rsidP="0055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местных 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7" w:type="dxa"/>
            <w:vMerge/>
            <w:vAlign w:val="center"/>
            <w:hideMark/>
          </w:tcPr>
          <w:p w:rsidR="0055419A" w:rsidRPr="004737DF" w:rsidRDefault="0055419A" w:rsidP="0055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419A" w:rsidRPr="004737DF" w:rsidTr="0055419A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55419A" w:rsidRPr="004737DF" w:rsidRDefault="0055419A" w:rsidP="0055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7" w:type="dxa"/>
            <w:vMerge/>
            <w:vAlign w:val="center"/>
            <w:hideMark/>
          </w:tcPr>
          <w:p w:rsidR="0055419A" w:rsidRPr="004737DF" w:rsidRDefault="0055419A" w:rsidP="0055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419A" w:rsidRPr="004737DF" w:rsidTr="0055419A">
        <w:trPr>
          <w:trHeight w:val="70"/>
        </w:trPr>
        <w:tc>
          <w:tcPr>
            <w:tcW w:w="14928" w:type="dxa"/>
            <w:gridSpan w:val="6"/>
            <w:shd w:val="clear" w:color="auto" w:fill="auto"/>
            <w:vAlign w:val="center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Задача 3 «Повышение энергоэффективности помещений бюджетных организаций» </w:t>
            </w:r>
          </w:p>
        </w:tc>
      </w:tr>
      <w:tr w:rsidR="0055419A" w:rsidRPr="004737DF" w:rsidTr="0055419A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55419A" w:rsidRPr="004737DF" w:rsidRDefault="0055419A" w:rsidP="0055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финансовых затрат, в том числе из: </w:t>
            </w:r>
          </w:p>
        </w:tc>
        <w:tc>
          <w:tcPr>
            <w:tcW w:w="1417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7" w:type="dxa"/>
            <w:vMerge w:val="restart"/>
            <w:shd w:val="clear" w:color="auto" w:fill="auto"/>
            <w:vAlign w:val="center"/>
            <w:hideMark/>
          </w:tcPr>
          <w:p w:rsidR="0055419A" w:rsidRPr="004737DF" w:rsidRDefault="0055419A" w:rsidP="0055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5419A" w:rsidRPr="004737DF" w:rsidTr="0055419A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55419A" w:rsidRPr="004737DF" w:rsidRDefault="0055419A" w:rsidP="0055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7" w:type="dxa"/>
            <w:vMerge/>
            <w:vAlign w:val="center"/>
            <w:hideMark/>
          </w:tcPr>
          <w:p w:rsidR="0055419A" w:rsidRPr="004737DF" w:rsidRDefault="0055419A" w:rsidP="0055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419A" w:rsidRPr="004737DF" w:rsidTr="0055419A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55419A" w:rsidRPr="004737DF" w:rsidRDefault="0055419A" w:rsidP="0055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7" w:type="dxa"/>
            <w:vMerge/>
            <w:vAlign w:val="center"/>
            <w:hideMark/>
          </w:tcPr>
          <w:p w:rsidR="0055419A" w:rsidRPr="004737DF" w:rsidRDefault="0055419A" w:rsidP="0055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419A" w:rsidRPr="004737DF" w:rsidTr="0055419A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55419A" w:rsidRPr="004737DF" w:rsidRDefault="0055419A" w:rsidP="0055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местных 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7" w:type="dxa"/>
            <w:vMerge/>
            <w:vAlign w:val="center"/>
            <w:hideMark/>
          </w:tcPr>
          <w:p w:rsidR="0055419A" w:rsidRPr="004737DF" w:rsidRDefault="0055419A" w:rsidP="0055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419A" w:rsidRPr="004737DF" w:rsidTr="0055419A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55419A" w:rsidRPr="004737DF" w:rsidRDefault="0055419A" w:rsidP="0055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7" w:type="dxa"/>
            <w:vMerge/>
            <w:vAlign w:val="center"/>
            <w:hideMark/>
          </w:tcPr>
          <w:p w:rsidR="0055419A" w:rsidRPr="004737DF" w:rsidRDefault="0055419A" w:rsidP="0055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419A" w:rsidRPr="004737DF" w:rsidTr="0055419A">
        <w:trPr>
          <w:trHeight w:val="20"/>
        </w:trPr>
        <w:tc>
          <w:tcPr>
            <w:tcW w:w="14928" w:type="dxa"/>
            <w:gridSpan w:val="6"/>
            <w:shd w:val="clear" w:color="auto" w:fill="auto"/>
            <w:vAlign w:val="center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мероприятие 3.1 «</w:t>
            </w: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деревянных оконных блоков на пластиковые в учреждениях бюджетной сферы</w:t>
            </w: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5419A" w:rsidRPr="004737DF" w:rsidTr="0055419A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55419A" w:rsidRPr="004737DF" w:rsidRDefault="0055419A" w:rsidP="0055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финансовых затрат, в том числе из: </w:t>
            </w:r>
          </w:p>
        </w:tc>
        <w:tc>
          <w:tcPr>
            <w:tcW w:w="1417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7" w:type="dxa"/>
            <w:vMerge w:val="restart"/>
            <w:shd w:val="clear" w:color="auto" w:fill="auto"/>
            <w:vAlign w:val="center"/>
            <w:hideMark/>
          </w:tcPr>
          <w:p w:rsidR="0055419A" w:rsidRPr="004737DF" w:rsidRDefault="0055419A" w:rsidP="0055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5419A" w:rsidRPr="004737DF" w:rsidTr="0055419A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55419A" w:rsidRPr="004737DF" w:rsidRDefault="0055419A" w:rsidP="0055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7" w:type="dxa"/>
            <w:vMerge/>
            <w:vAlign w:val="center"/>
            <w:hideMark/>
          </w:tcPr>
          <w:p w:rsidR="0055419A" w:rsidRPr="004737DF" w:rsidRDefault="0055419A" w:rsidP="0055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419A" w:rsidRPr="004737DF" w:rsidTr="0055419A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55419A" w:rsidRPr="004737DF" w:rsidRDefault="0055419A" w:rsidP="0055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7" w:type="dxa"/>
            <w:vMerge/>
            <w:vAlign w:val="center"/>
            <w:hideMark/>
          </w:tcPr>
          <w:p w:rsidR="0055419A" w:rsidRPr="004737DF" w:rsidRDefault="0055419A" w:rsidP="0055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419A" w:rsidRPr="004737DF" w:rsidTr="0055419A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55419A" w:rsidRPr="004737DF" w:rsidRDefault="0055419A" w:rsidP="0055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местных 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7" w:type="dxa"/>
            <w:vMerge/>
            <w:vAlign w:val="center"/>
            <w:hideMark/>
          </w:tcPr>
          <w:p w:rsidR="0055419A" w:rsidRPr="004737DF" w:rsidRDefault="0055419A" w:rsidP="0055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419A" w:rsidRPr="004737DF" w:rsidTr="0055419A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55419A" w:rsidRPr="004737DF" w:rsidRDefault="0055419A" w:rsidP="0055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7" w:type="dxa"/>
            <w:vMerge/>
            <w:vAlign w:val="center"/>
            <w:hideMark/>
          </w:tcPr>
          <w:p w:rsidR="0055419A" w:rsidRPr="004737DF" w:rsidRDefault="0055419A" w:rsidP="0055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419A" w:rsidRPr="004737DF" w:rsidTr="0055419A">
        <w:trPr>
          <w:trHeight w:val="20"/>
        </w:trPr>
        <w:tc>
          <w:tcPr>
            <w:tcW w:w="14928" w:type="dxa"/>
            <w:gridSpan w:val="6"/>
            <w:shd w:val="clear" w:color="auto" w:fill="auto"/>
            <w:vAlign w:val="center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мероприятие 3.2 «</w:t>
            </w: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дверных доводчиков в учреждениях бюджетной сферы</w:t>
            </w: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5419A" w:rsidRPr="004737DF" w:rsidTr="0055419A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55419A" w:rsidRPr="004737DF" w:rsidRDefault="0055419A" w:rsidP="0055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финансовых затрат, в том числе из: </w:t>
            </w:r>
          </w:p>
        </w:tc>
        <w:tc>
          <w:tcPr>
            <w:tcW w:w="1417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7" w:type="dxa"/>
            <w:vMerge w:val="restart"/>
            <w:shd w:val="clear" w:color="auto" w:fill="auto"/>
            <w:vAlign w:val="center"/>
            <w:hideMark/>
          </w:tcPr>
          <w:p w:rsidR="0055419A" w:rsidRPr="004737DF" w:rsidRDefault="0055419A" w:rsidP="0055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5419A" w:rsidRPr="004737DF" w:rsidTr="0055419A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55419A" w:rsidRPr="004737DF" w:rsidRDefault="0055419A" w:rsidP="0055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7" w:type="dxa"/>
            <w:vMerge/>
            <w:vAlign w:val="center"/>
            <w:hideMark/>
          </w:tcPr>
          <w:p w:rsidR="0055419A" w:rsidRPr="004737DF" w:rsidRDefault="0055419A" w:rsidP="0055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419A" w:rsidRPr="004737DF" w:rsidTr="0055419A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55419A" w:rsidRPr="004737DF" w:rsidRDefault="0055419A" w:rsidP="0055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7" w:type="dxa"/>
            <w:vMerge/>
            <w:vAlign w:val="center"/>
            <w:hideMark/>
          </w:tcPr>
          <w:p w:rsidR="0055419A" w:rsidRPr="004737DF" w:rsidRDefault="0055419A" w:rsidP="0055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419A" w:rsidRPr="004737DF" w:rsidTr="0055419A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55419A" w:rsidRPr="004737DF" w:rsidRDefault="0055419A" w:rsidP="0055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местных 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7" w:type="dxa"/>
            <w:vMerge/>
            <w:vAlign w:val="center"/>
            <w:hideMark/>
          </w:tcPr>
          <w:p w:rsidR="0055419A" w:rsidRPr="004737DF" w:rsidRDefault="0055419A" w:rsidP="0055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419A" w:rsidRPr="00404BFD" w:rsidTr="0055419A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55419A" w:rsidRPr="004737DF" w:rsidRDefault="0055419A" w:rsidP="0055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55419A" w:rsidRPr="004737DF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55419A" w:rsidRPr="00404BFD" w:rsidRDefault="0055419A" w:rsidP="005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7" w:type="dxa"/>
            <w:vMerge/>
            <w:vAlign w:val="center"/>
            <w:hideMark/>
          </w:tcPr>
          <w:p w:rsidR="0055419A" w:rsidRPr="00404BFD" w:rsidRDefault="0055419A" w:rsidP="0055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5419A" w:rsidRPr="00D75B58" w:rsidRDefault="0055419A" w:rsidP="00554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5419A" w:rsidRPr="00D75B58" w:rsidSect="0055419A">
      <w:pgSz w:w="16838" w:h="11906" w:orient="landscape"/>
      <w:pgMar w:top="74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70F" w:rsidRDefault="0027770F" w:rsidP="0055419A">
      <w:pPr>
        <w:spacing w:after="0" w:line="240" w:lineRule="auto"/>
      </w:pPr>
      <w:r>
        <w:separator/>
      </w:r>
    </w:p>
  </w:endnote>
  <w:endnote w:type="continuationSeparator" w:id="0">
    <w:p w:rsidR="0027770F" w:rsidRDefault="0027770F" w:rsidP="00554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70F" w:rsidRDefault="0027770F" w:rsidP="0055419A">
      <w:pPr>
        <w:spacing w:after="0" w:line="240" w:lineRule="auto"/>
      </w:pPr>
      <w:r>
        <w:separator/>
      </w:r>
    </w:p>
  </w:footnote>
  <w:footnote w:type="continuationSeparator" w:id="0">
    <w:p w:rsidR="0027770F" w:rsidRDefault="0027770F" w:rsidP="00554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5096B"/>
    <w:multiLevelType w:val="hybridMultilevel"/>
    <w:tmpl w:val="E5A44F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D341C0"/>
    <w:multiLevelType w:val="hybridMultilevel"/>
    <w:tmpl w:val="8B607DBC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D9931DD"/>
    <w:multiLevelType w:val="hybridMultilevel"/>
    <w:tmpl w:val="64242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14BE0"/>
    <w:multiLevelType w:val="hybridMultilevel"/>
    <w:tmpl w:val="A946698E"/>
    <w:lvl w:ilvl="0" w:tplc="564052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92843"/>
    <w:multiLevelType w:val="hybridMultilevel"/>
    <w:tmpl w:val="95BA8D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432CB3"/>
    <w:multiLevelType w:val="hybridMultilevel"/>
    <w:tmpl w:val="E0C68A16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3011EC"/>
    <w:multiLevelType w:val="hybridMultilevel"/>
    <w:tmpl w:val="84649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C79F6"/>
    <w:multiLevelType w:val="hybridMultilevel"/>
    <w:tmpl w:val="532EA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803DA8"/>
    <w:multiLevelType w:val="hybridMultilevel"/>
    <w:tmpl w:val="8D046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E55B5F"/>
    <w:multiLevelType w:val="hybridMultilevel"/>
    <w:tmpl w:val="2C1A5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A811F1"/>
    <w:multiLevelType w:val="hybridMultilevel"/>
    <w:tmpl w:val="186E9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28722A"/>
    <w:multiLevelType w:val="hybridMultilevel"/>
    <w:tmpl w:val="153C03A2"/>
    <w:lvl w:ilvl="0" w:tplc="891A4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311CBC"/>
    <w:multiLevelType w:val="hybridMultilevel"/>
    <w:tmpl w:val="43466A4A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9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11"/>
  </w:num>
  <w:num w:numId="10">
    <w:abstractNumId w:val="7"/>
  </w:num>
  <w:num w:numId="11">
    <w:abstractNumId w:val="12"/>
  </w:num>
  <w:num w:numId="12">
    <w:abstractNumId w:val="6"/>
  </w:num>
  <w:num w:numId="13">
    <w:abstractNumId w:val="1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0629A"/>
    <w:rsid w:val="000146AA"/>
    <w:rsid w:val="000151BB"/>
    <w:rsid w:val="00054D52"/>
    <w:rsid w:val="00060FD7"/>
    <w:rsid w:val="0013218E"/>
    <w:rsid w:val="00192100"/>
    <w:rsid w:val="0020629A"/>
    <w:rsid w:val="0027770F"/>
    <w:rsid w:val="002B283F"/>
    <w:rsid w:val="002C0786"/>
    <w:rsid w:val="00310BD4"/>
    <w:rsid w:val="00362699"/>
    <w:rsid w:val="0044487D"/>
    <w:rsid w:val="004450ED"/>
    <w:rsid w:val="004737DF"/>
    <w:rsid w:val="00475EDD"/>
    <w:rsid w:val="00483FFA"/>
    <w:rsid w:val="00533E5B"/>
    <w:rsid w:val="0055419A"/>
    <w:rsid w:val="00565415"/>
    <w:rsid w:val="005A7557"/>
    <w:rsid w:val="0060257F"/>
    <w:rsid w:val="00643891"/>
    <w:rsid w:val="006B76E0"/>
    <w:rsid w:val="006C119B"/>
    <w:rsid w:val="00727382"/>
    <w:rsid w:val="00757E12"/>
    <w:rsid w:val="007D195D"/>
    <w:rsid w:val="007F20AD"/>
    <w:rsid w:val="0081099C"/>
    <w:rsid w:val="0082505B"/>
    <w:rsid w:val="00825F29"/>
    <w:rsid w:val="00897D41"/>
    <w:rsid w:val="008B063F"/>
    <w:rsid w:val="00925323"/>
    <w:rsid w:val="0093497E"/>
    <w:rsid w:val="009851E3"/>
    <w:rsid w:val="009F54E2"/>
    <w:rsid w:val="00A36134"/>
    <w:rsid w:val="00A5005D"/>
    <w:rsid w:val="00A534C9"/>
    <w:rsid w:val="00AA7492"/>
    <w:rsid w:val="00B21875"/>
    <w:rsid w:val="00B5341C"/>
    <w:rsid w:val="00B81B8B"/>
    <w:rsid w:val="00B9236A"/>
    <w:rsid w:val="00B92933"/>
    <w:rsid w:val="00BF653F"/>
    <w:rsid w:val="00C1727C"/>
    <w:rsid w:val="00C5241C"/>
    <w:rsid w:val="00C71538"/>
    <w:rsid w:val="00C9411D"/>
    <w:rsid w:val="00D640B1"/>
    <w:rsid w:val="00D64C63"/>
    <w:rsid w:val="00D75B58"/>
    <w:rsid w:val="00DA1E72"/>
    <w:rsid w:val="00DE0ADB"/>
    <w:rsid w:val="00E43849"/>
    <w:rsid w:val="00E45824"/>
    <w:rsid w:val="00EA0569"/>
    <w:rsid w:val="00F011E4"/>
    <w:rsid w:val="00F06226"/>
    <w:rsid w:val="00F443FA"/>
    <w:rsid w:val="00F77C39"/>
    <w:rsid w:val="00F90DE8"/>
    <w:rsid w:val="00FC102B"/>
    <w:rsid w:val="00FE0712"/>
    <w:rsid w:val="00FF1CFA"/>
    <w:rsid w:val="00FF5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B58"/>
    <w:pPr>
      <w:spacing w:after="200" w:line="276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54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419A"/>
  </w:style>
  <w:style w:type="paragraph" w:styleId="a6">
    <w:name w:val="footer"/>
    <w:basedOn w:val="a"/>
    <w:link w:val="a7"/>
    <w:uiPriority w:val="99"/>
    <w:unhideWhenUsed/>
    <w:rsid w:val="00554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419A"/>
  </w:style>
  <w:style w:type="table" w:styleId="a8">
    <w:name w:val="Table Grid"/>
    <w:basedOn w:val="a1"/>
    <w:uiPriority w:val="59"/>
    <w:rsid w:val="005541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E0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E07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2946</Words>
  <Characters>16793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admin</cp:lastModifiedBy>
  <cp:revision>49</cp:revision>
  <cp:lastPrinted>2019-12-27T04:52:00Z</cp:lastPrinted>
  <dcterms:created xsi:type="dcterms:W3CDTF">2016-12-05T03:14:00Z</dcterms:created>
  <dcterms:modified xsi:type="dcterms:W3CDTF">2020-01-15T04:44:00Z</dcterms:modified>
</cp:coreProperties>
</file>