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C" w:rsidRPr="00EF243C" w:rsidRDefault="00EF243C" w:rsidP="00EF243C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1523E0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74020B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3C" w:rsidRDefault="00EF243C" w:rsidP="00EF243C">
      <w:pPr>
        <w:jc w:val="center"/>
        <w:rPr>
          <w:b/>
          <w:bCs/>
          <w:sz w:val="28"/>
          <w:szCs w:val="28"/>
        </w:rPr>
      </w:pPr>
      <w:r w:rsidRPr="0074020B">
        <w:rPr>
          <w:b/>
          <w:sz w:val="28"/>
          <w:szCs w:val="28"/>
        </w:rPr>
        <w:t xml:space="preserve">СОВЕТ ДЕПУТАТОВ </w:t>
      </w:r>
      <w:r w:rsidRPr="0074020B">
        <w:rPr>
          <w:b/>
          <w:sz w:val="28"/>
          <w:szCs w:val="28"/>
        </w:rPr>
        <w:br/>
        <w:t>КОЧКОВСКОГО РАЙОНА НОВОСИБИРСКОЙ ОБЛАСТИ</w:t>
      </w:r>
    </w:p>
    <w:p w:rsidR="00EF243C" w:rsidRDefault="00EF243C" w:rsidP="00EF243C">
      <w:pPr>
        <w:jc w:val="center"/>
        <w:rPr>
          <w:b/>
          <w:bCs/>
          <w:sz w:val="28"/>
          <w:szCs w:val="28"/>
        </w:rPr>
      </w:pPr>
      <w:r w:rsidRPr="0074020B">
        <w:rPr>
          <w:b/>
          <w:bCs/>
          <w:sz w:val="28"/>
          <w:szCs w:val="28"/>
        </w:rPr>
        <w:t>( четвёртого созыва )</w:t>
      </w:r>
    </w:p>
    <w:p w:rsidR="00EF243C" w:rsidRPr="0074020B" w:rsidRDefault="00EF243C" w:rsidP="00EF243C">
      <w:pPr>
        <w:jc w:val="center"/>
        <w:rPr>
          <w:b/>
          <w:bCs/>
          <w:sz w:val="28"/>
          <w:szCs w:val="28"/>
        </w:rPr>
      </w:pPr>
    </w:p>
    <w:p w:rsidR="00EF243C" w:rsidRPr="0074020B" w:rsidRDefault="00EF243C" w:rsidP="00EF24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b/>
          <w:bCs/>
          <w:sz w:val="28"/>
          <w:szCs w:val="28"/>
        </w:rPr>
        <w:t>РЕШЕНИЕ</w:t>
      </w:r>
    </w:p>
    <w:p w:rsidR="00EF243C" w:rsidRDefault="00EF243C" w:rsidP="00EF24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шестой</w:t>
      </w:r>
      <w:r w:rsidRPr="0074020B">
        <w:rPr>
          <w:b/>
          <w:bCs/>
          <w:sz w:val="28"/>
          <w:szCs w:val="28"/>
        </w:rPr>
        <w:t xml:space="preserve"> сессии</w:t>
      </w:r>
    </w:p>
    <w:p w:rsidR="00EF243C" w:rsidRPr="0074020B" w:rsidRDefault="00EF243C" w:rsidP="00EF243C">
      <w:pPr>
        <w:jc w:val="center"/>
        <w:rPr>
          <w:b/>
          <w:bCs/>
          <w:sz w:val="28"/>
          <w:szCs w:val="28"/>
        </w:rPr>
      </w:pPr>
    </w:p>
    <w:p w:rsidR="00EF243C" w:rsidRDefault="00EF243C" w:rsidP="00EF24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</w:t>
      </w:r>
      <w:r w:rsidRPr="0074020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4020B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17</w:t>
      </w:r>
    </w:p>
    <w:p w:rsidR="00EF243C" w:rsidRDefault="00EF243C" w:rsidP="00EF243C">
      <w:pPr>
        <w:jc w:val="center"/>
        <w:rPr>
          <w:sz w:val="28"/>
          <w:szCs w:val="28"/>
        </w:rPr>
      </w:pPr>
    </w:p>
    <w:p w:rsidR="00EF243C" w:rsidRPr="0074020B" w:rsidRDefault="00EF243C" w:rsidP="00EF243C">
      <w:pPr>
        <w:jc w:val="center"/>
        <w:rPr>
          <w:sz w:val="28"/>
          <w:szCs w:val="28"/>
        </w:rPr>
      </w:pPr>
    </w:p>
    <w:p w:rsidR="00EF243C" w:rsidRPr="0074020B" w:rsidRDefault="00EF243C" w:rsidP="00EF243C">
      <w:pPr>
        <w:jc w:val="center"/>
        <w:rPr>
          <w:sz w:val="28"/>
          <w:szCs w:val="28"/>
        </w:rPr>
      </w:pPr>
      <w:r w:rsidRPr="0074020B">
        <w:rPr>
          <w:sz w:val="28"/>
          <w:szCs w:val="28"/>
        </w:rPr>
        <w:t>О награждении Почётной грамотой Совета депутатов Кочковского</w:t>
      </w:r>
    </w:p>
    <w:p w:rsidR="00EF243C" w:rsidRDefault="00EF243C" w:rsidP="00EF243C">
      <w:pPr>
        <w:jc w:val="center"/>
        <w:rPr>
          <w:sz w:val="28"/>
          <w:szCs w:val="28"/>
        </w:rPr>
      </w:pPr>
      <w:r w:rsidRPr="0074020B">
        <w:rPr>
          <w:sz w:val="28"/>
          <w:szCs w:val="28"/>
        </w:rPr>
        <w:t>района Новосибирской области</w:t>
      </w:r>
    </w:p>
    <w:p w:rsidR="00EF243C" w:rsidRPr="0074020B" w:rsidRDefault="00EF243C" w:rsidP="00EF243C">
      <w:pPr>
        <w:jc w:val="center"/>
        <w:rPr>
          <w:sz w:val="28"/>
          <w:szCs w:val="28"/>
        </w:rPr>
      </w:pPr>
    </w:p>
    <w:p w:rsidR="00EF243C" w:rsidRDefault="00EF243C" w:rsidP="00EF243C">
      <w:pPr>
        <w:jc w:val="both"/>
        <w:rPr>
          <w:sz w:val="28"/>
          <w:szCs w:val="28"/>
        </w:rPr>
      </w:pPr>
      <w:r w:rsidRPr="0074020B">
        <w:rPr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</w:p>
    <w:p w:rsidR="00EF243C" w:rsidRPr="0074020B" w:rsidRDefault="00EF243C" w:rsidP="00EF243C">
      <w:pPr>
        <w:jc w:val="both"/>
        <w:rPr>
          <w:sz w:val="28"/>
          <w:szCs w:val="28"/>
        </w:rPr>
      </w:pPr>
      <w:r w:rsidRPr="0074020B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Кочковского района Новосибирской области</w:t>
      </w:r>
    </w:p>
    <w:p w:rsidR="00EF243C" w:rsidRPr="0074020B" w:rsidRDefault="00EF243C" w:rsidP="00EF243C">
      <w:pPr>
        <w:jc w:val="both"/>
        <w:rPr>
          <w:b/>
          <w:sz w:val="28"/>
          <w:szCs w:val="28"/>
        </w:rPr>
      </w:pPr>
      <w:r w:rsidRPr="0074020B">
        <w:rPr>
          <w:b/>
          <w:sz w:val="28"/>
          <w:szCs w:val="28"/>
        </w:rPr>
        <w:t xml:space="preserve">     РЕШИЛ :</w:t>
      </w:r>
    </w:p>
    <w:p w:rsidR="00EF243C" w:rsidRPr="0074020B" w:rsidRDefault="00EF243C" w:rsidP="00EF243C">
      <w:pPr>
        <w:rPr>
          <w:sz w:val="28"/>
          <w:szCs w:val="28"/>
        </w:rPr>
      </w:pPr>
      <w:r w:rsidRPr="0074020B">
        <w:rPr>
          <w:sz w:val="28"/>
          <w:szCs w:val="28"/>
        </w:rPr>
        <w:t xml:space="preserve">     1. Наградить Почётной грамотой Совета депутатов Кочковского района Новосибирской области: </w:t>
      </w:r>
    </w:p>
    <w:p w:rsidR="00EF243C" w:rsidRPr="003350DE" w:rsidRDefault="00EF243C" w:rsidP="00EF243C">
      <w:pPr>
        <w:rPr>
          <w:b/>
          <w:sz w:val="28"/>
          <w:szCs w:val="28"/>
        </w:rPr>
      </w:pPr>
      <w:r w:rsidRPr="003350DE">
        <w:rPr>
          <w:sz w:val="28"/>
          <w:szCs w:val="28"/>
        </w:rPr>
        <w:t xml:space="preserve">-Минько Виктора Анатольевича -  ранее занимавшего должность главы администрации Черновского сельсовета Кочковского района Новосибирской области, за многолетний добросовестный труд, высокий профессионализм, активную жизненную позицию  </w:t>
      </w:r>
      <w:r w:rsidR="00F25C6F" w:rsidRPr="003350DE">
        <w:rPr>
          <w:sz w:val="28"/>
          <w:szCs w:val="28"/>
        </w:rPr>
        <w:t>и в связи с празднование</w:t>
      </w:r>
      <w:r w:rsidR="00AB7B0C">
        <w:rPr>
          <w:sz w:val="28"/>
          <w:szCs w:val="28"/>
        </w:rPr>
        <w:t>м</w:t>
      </w:r>
      <w:r w:rsidR="00F25C6F" w:rsidRPr="003350DE">
        <w:rPr>
          <w:sz w:val="28"/>
          <w:szCs w:val="28"/>
        </w:rPr>
        <w:t xml:space="preserve"> 100-летия со дня образования Кочковского района;</w:t>
      </w:r>
    </w:p>
    <w:p w:rsidR="00EF243C" w:rsidRPr="003350DE" w:rsidRDefault="00EF243C" w:rsidP="00EF243C">
      <w:pPr>
        <w:rPr>
          <w:sz w:val="28"/>
          <w:szCs w:val="28"/>
        </w:rPr>
      </w:pPr>
      <w:r w:rsidRPr="003350DE">
        <w:rPr>
          <w:sz w:val="28"/>
          <w:szCs w:val="28"/>
        </w:rPr>
        <w:t>- Руднева Виктора Николаевича – ранее занимавшего должность главы администрации Жуланского сельсовета Кочковского района Новосибирской области, за многолетний добросовестный труд, высокий профессионализм, активную жизненную позицию  и в связи с празднование</w:t>
      </w:r>
      <w:r w:rsidR="00AB7B0C">
        <w:rPr>
          <w:sz w:val="28"/>
          <w:szCs w:val="28"/>
        </w:rPr>
        <w:t>м</w:t>
      </w:r>
      <w:r w:rsidRPr="003350DE">
        <w:rPr>
          <w:sz w:val="28"/>
          <w:szCs w:val="28"/>
        </w:rPr>
        <w:t xml:space="preserve"> 100-летия со дня образования Кочковского района;</w:t>
      </w:r>
    </w:p>
    <w:p w:rsidR="009A040A" w:rsidRPr="003350DE" w:rsidRDefault="009A040A" w:rsidP="00EF243C">
      <w:pPr>
        <w:rPr>
          <w:sz w:val="28"/>
          <w:szCs w:val="28"/>
        </w:rPr>
      </w:pPr>
      <w:r w:rsidRPr="003350DE">
        <w:rPr>
          <w:sz w:val="28"/>
          <w:szCs w:val="28"/>
        </w:rPr>
        <w:t>-Солодилову Нелли Ивановну -  депутата Совета депутатов Жуланского сельсовета Кочковского района Новосибирской области, за многолетний добросовестный труд, высокий профессионализм, активную жизненную позицию  и в связи с празднование</w:t>
      </w:r>
      <w:r w:rsidR="00AB7B0C">
        <w:rPr>
          <w:sz w:val="28"/>
          <w:szCs w:val="28"/>
        </w:rPr>
        <w:t>м</w:t>
      </w:r>
      <w:r w:rsidRPr="003350DE">
        <w:rPr>
          <w:sz w:val="28"/>
          <w:szCs w:val="28"/>
        </w:rPr>
        <w:t xml:space="preserve"> 100-летия со дня образования Кочковского района;</w:t>
      </w:r>
    </w:p>
    <w:p w:rsidR="00EF243C" w:rsidRPr="003350DE" w:rsidRDefault="00A25191" w:rsidP="00EF243C">
      <w:pPr>
        <w:rPr>
          <w:sz w:val="28"/>
          <w:szCs w:val="28"/>
        </w:rPr>
      </w:pPr>
      <w:r>
        <w:rPr>
          <w:sz w:val="28"/>
          <w:szCs w:val="28"/>
        </w:rPr>
        <w:t>- Шенфельд</w:t>
      </w:r>
      <w:r w:rsidR="00EF243C" w:rsidRPr="003350DE">
        <w:rPr>
          <w:sz w:val="28"/>
          <w:szCs w:val="28"/>
        </w:rPr>
        <w:t xml:space="preserve">  Петра Петровича – ранее занимавшего должность главы администрации Решетовского сельсовета Кочковского района Новосибирской области, за многолетний добросовестный труд, высокий профессионализм, активную жизненную позицию  и в связи с празднование</w:t>
      </w:r>
      <w:r w:rsidR="00AB7B0C">
        <w:rPr>
          <w:sz w:val="28"/>
          <w:szCs w:val="28"/>
        </w:rPr>
        <w:t>м</w:t>
      </w:r>
      <w:r w:rsidR="00EF243C" w:rsidRPr="003350DE">
        <w:rPr>
          <w:sz w:val="28"/>
          <w:szCs w:val="28"/>
        </w:rPr>
        <w:t xml:space="preserve"> 100-летия со дня образования Кочковского района.</w:t>
      </w:r>
    </w:p>
    <w:p w:rsidR="00EF243C" w:rsidRPr="00880F30" w:rsidRDefault="00EF243C" w:rsidP="00EF243C">
      <w:pPr>
        <w:rPr>
          <w:sz w:val="28"/>
          <w:szCs w:val="28"/>
        </w:rPr>
      </w:pPr>
      <w:r w:rsidRPr="0074020B">
        <w:rPr>
          <w:sz w:val="28"/>
          <w:szCs w:val="28"/>
        </w:rPr>
        <w:lastRenderedPageBreak/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F243C" w:rsidRDefault="00EF243C" w:rsidP="00EF243C">
      <w:pPr>
        <w:jc w:val="both"/>
        <w:rPr>
          <w:sz w:val="28"/>
          <w:szCs w:val="28"/>
        </w:rPr>
      </w:pPr>
      <w:r w:rsidRPr="0074020B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106FB" w:rsidRPr="0074020B" w:rsidRDefault="006106FB" w:rsidP="00EF243C">
      <w:pPr>
        <w:jc w:val="both"/>
        <w:rPr>
          <w:sz w:val="28"/>
          <w:szCs w:val="28"/>
        </w:rPr>
      </w:pPr>
    </w:p>
    <w:p w:rsidR="00EF243C" w:rsidRPr="0074020B" w:rsidRDefault="00EF243C" w:rsidP="00EF243C">
      <w:pPr>
        <w:jc w:val="both"/>
        <w:rPr>
          <w:sz w:val="28"/>
          <w:szCs w:val="28"/>
        </w:rPr>
      </w:pPr>
      <w:r w:rsidRPr="0074020B">
        <w:rPr>
          <w:sz w:val="28"/>
          <w:szCs w:val="28"/>
        </w:rPr>
        <w:t>Председатель Совета депутатов</w:t>
      </w:r>
    </w:p>
    <w:p w:rsidR="00EF243C" w:rsidRPr="0074020B" w:rsidRDefault="00EF243C" w:rsidP="00EF243C">
      <w:pPr>
        <w:jc w:val="both"/>
        <w:rPr>
          <w:sz w:val="28"/>
          <w:szCs w:val="28"/>
        </w:rPr>
      </w:pPr>
      <w:r w:rsidRPr="0074020B">
        <w:rPr>
          <w:sz w:val="28"/>
          <w:szCs w:val="28"/>
        </w:rPr>
        <w:t>Кочковского района Новосибирской</w:t>
      </w:r>
    </w:p>
    <w:p w:rsidR="009B79ED" w:rsidRPr="00EF243C" w:rsidRDefault="00EF243C" w:rsidP="00EF243C">
      <w:pPr>
        <w:rPr>
          <w:sz w:val="28"/>
          <w:szCs w:val="28"/>
        </w:rPr>
      </w:pPr>
      <w:r w:rsidRPr="0074020B">
        <w:rPr>
          <w:sz w:val="28"/>
          <w:szCs w:val="28"/>
        </w:rPr>
        <w:t>области                                                                                        В.М. Ма</w:t>
      </w:r>
      <w:r>
        <w:rPr>
          <w:sz w:val="28"/>
          <w:szCs w:val="28"/>
        </w:rPr>
        <w:t>карушкин</w:t>
      </w:r>
    </w:p>
    <w:sectPr w:rsidR="009B79ED" w:rsidRPr="00EF243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98" w:rsidRDefault="00947E98" w:rsidP="003D30A6">
      <w:r>
        <w:separator/>
      </w:r>
    </w:p>
  </w:endnote>
  <w:endnote w:type="continuationSeparator" w:id="0">
    <w:p w:rsidR="00947E98" w:rsidRDefault="00947E98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98" w:rsidRDefault="00947E98" w:rsidP="003D30A6">
      <w:r>
        <w:separator/>
      </w:r>
    </w:p>
  </w:footnote>
  <w:footnote w:type="continuationSeparator" w:id="0">
    <w:p w:rsidR="00947E98" w:rsidRDefault="00947E98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181A"/>
    <w:multiLevelType w:val="hybridMultilevel"/>
    <w:tmpl w:val="8474F2FA"/>
    <w:lvl w:ilvl="0" w:tplc="A5B6AE7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11"/>
  </w:num>
  <w:num w:numId="13">
    <w:abstractNumId w:val="0"/>
  </w:num>
  <w:num w:numId="14">
    <w:abstractNumId w:val="1"/>
  </w:num>
  <w:num w:numId="15">
    <w:abstractNumId w:val="29"/>
  </w:num>
  <w:num w:numId="16">
    <w:abstractNumId w:val="9"/>
  </w:num>
  <w:num w:numId="17">
    <w:abstractNumId w:val="27"/>
  </w:num>
  <w:num w:numId="18">
    <w:abstractNumId w:val="22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5"/>
  </w:num>
  <w:num w:numId="24">
    <w:abstractNumId w:val="30"/>
  </w:num>
  <w:num w:numId="25">
    <w:abstractNumId w:val="8"/>
  </w:num>
  <w:num w:numId="26">
    <w:abstractNumId w:val="31"/>
  </w:num>
  <w:num w:numId="27">
    <w:abstractNumId w:val="23"/>
  </w:num>
  <w:num w:numId="28">
    <w:abstractNumId w:val="16"/>
  </w:num>
  <w:num w:numId="29">
    <w:abstractNumId w:val="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4300"/>
    <w:rsid w:val="0000467F"/>
    <w:rsid w:val="000071A2"/>
    <w:rsid w:val="00011D52"/>
    <w:rsid w:val="00017953"/>
    <w:rsid w:val="000179B9"/>
    <w:rsid w:val="0002266F"/>
    <w:rsid w:val="00026D44"/>
    <w:rsid w:val="00037741"/>
    <w:rsid w:val="00040339"/>
    <w:rsid w:val="000473D1"/>
    <w:rsid w:val="0005073E"/>
    <w:rsid w:val="00053110"/>
    <w:rsid w:val="00055BC0"/>
    <w:rsid w:val="000573C8"/>
    <w:rsid w:val="0006624A"/>
    <w:rsid w:val="00071BF2"/>
    <w:rsid w:val="00077819"/>
    <w:rsid w:val="000810BB"/>
    <w:rsid w:val="00081580"/>
    <w:rsid w:val="00082637"/>
    <w:rsid w:val="00082EF2"/>
    <w:rsid w:val="000862A7"/>
    <w:rsid w:val="00090FA1"/>
    <w:rsid w:val="00093995"/>
    <w:rsid w:val="000A23A6"/>
    <w:rsid w:val="000A3621"/>
    <w:rsid w:val="000A3B5A"/>
    <w:rsid w:val="000A3D2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E49CB"/>
    <w:rsid w:val="000F2274"/>
    <w:rsid w:val="000F7998"/>
    <w:rsid w:val="00103991"/>
    <w:rsid w:val="00116E62"/>
    <w:rsid w:val="00117B77"/>
    <w:rsid w:val="001224F4"/>
    <w:rsid w:val="00125F4E"/>
    <w:rsid w:val="00126297"/>
    <w:rsid w:val="00126318"/>
    <w:rsid w:val="00127B1F"/>
    <w:rsid w:val="00134161"/>
    <w:rsid w:val="0013457E"/>
    <w:rsid w:val="0015135F"/>
    <w:rsid w:val="001523E0"/>
    <w:rsid w:val="00154F9A"/>
    <w:rsid w:val="00161B6F"/>
    <w:rsid w:val="00164A8C"/>
    <w:rsid w:val="00165065"/>
    <w:rsid w:val="00166864"/>
    <w:rsid w:val="00175EE4"/>
    <w:rsid w:val="00177EC3"/>
    <w:rsid w:val="00181F41"/>
    <w:rsid w:val="0018500E"/>
    <w:rsid w:val="00194DE5"/>
    <w:rsid w:val="00194EFA"/>
    <w:rsid w:val="001A09A7"/>
    <w:rsid w:val="001A0BD5"/>
    <w:rsid w:val="001A6AE8"/>
    <w:rsid w:val="001B66FD"/>
    <w:rsid w:val="001D464E"/>
    <w:rsid w:val="001D5295"/>
    <w:rsid w:val="001E0D31"/>
    <w:rsid w:val="001E0E3D"/>
    <w:rsid w:val="001E7318"/>
    <w:rsid w:val="001F4A9B"/>
    <w:rsid w:val="001F761A"/>
    <w:rsid w:val="00201197"/>
    <w:rsid w:val="00202ED3"/>
    <w:rsid w:val="00203536"/>
    <w:rsid w:val="00204B21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6DB1"/>
    <w:rsid w:val="00257D48"/>
    <w:rsid w:val="00264D92"/>
    <w:rsid w:val="00266001"/>
    <w:rsid w:val="00270C3D"/>
    <w:rsid w:val="0028351A"/>
    <w:rsid w:val="00284E0E"/>
    <w:rsid w:val="00287668"/>
    <w:rsid w:val="00287F11"/>
    <w:rsid w:val="0029142B"/>
    <w:rsid w:val="00293292"/>
    <w:rsid w:val="002939DA"/>
    <w:rsid w:val="002A2509"/>
    <w:rsid w:val="002B2499"/>
    <w:rsid w:val="002B3395"/>
    <w:rsid w:val="002B3D41"/>
    <w:rsid w:val="002B3EFD"/>
    <w:rsid w:val="002B54D3"/>
    <w:rsid w:val="002B55B2"/>
    <w:rsid w:val="002B6E74"/>
    <w:rsid w:val="002C2C31"/>
    <w:rsid w:val="002D0522"/>
    <w:rsid w:val="002D2AB9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0DE"/>
    <w:rsid w:val="00335B9A"/>
    <w:rsid w:val="00340251"/>
    <w:rsid w:val="003420E1"/>
    <w:rsid w:val="003435C5"/>
    <w:rsid w:val="003436C1"/>
    <w:rsid w:val="00345AF4"/>
    <w:rsid w:val="00351094"/>
    <w:rsid w:val="00352D71"/>
    <w:rsid w:val="00356304"/>
    <w:rsid w:val="00363749"/>
    <w:rsid w:val="00365106"/>
    <w:rsid w:val="00372A06"/>
    <w:rsid w:val="00372A61"/>
    <w:rsid w:val="00372C4E"/>
    <w:rsid w:val="003A5FB2"/>
    <w:rsid w:val="003B1C93"/>
    <w:rsid w:val="003C2701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4587"/>
    <w:rsid w:val="003F7438"/>
    <w:rsid w:val="003F7E15"/>
    <w:rsid w:val="0040570D"/>
    <w:rsid w:val="004121E6"/>
    <w:rsid w:val="0041387E"/>
    <w:rsid w:val="00413F58"/>
    <w:rsid w:val="00414DF8"/>
    <w:rsid w:val="004151BE"/>
    <w:rsid w:val="00416899"/>
    <w:rsid w:val="00417269"/>
    <w:rsid w:val="0041789F"/>
    <w:rsid w:val="004213B7"/>
    <w:rsid w:val="004236FA"/>
    <w:rsid w:val="00423F48"/>
    <w:rsid w:val="004320F7"/>
    <w:rsid w:val="00432E05"/>
    <w:rsid w:val="00434384"/>
    <w:rsid w:val="00440309"/>
    <w:rsid w:val="004414BF"/>
    <w:rsid w:val="0046404B"/>
    <w:rsid w:val="00465B78"/>
    <w:rsid w:val="00466C23"/>
    <w:rsid w:val="004745A9"/>
    <w:rsid w:val="00485A19"/>
    <w:rsid w:val="004863AF"/>
    <w:rsid w:val="004A1FE9"/>
    <w:rsid w:val="004A2A91"/>
    <w:rsid w:val="004A3E59"/>
    <w:rsid w:val="004A4667"/>
    <w:rsid w:val="004A47E8"/>
    <w:rsid w:val="004A5714"/>
    <w:rsid w:val="004A7253"/>
    <w:rsid w:val="004B5BED"/>
    <w:rsid w:val="004B6E4D"/>
    <w:rsid w:val="004C038A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4448"/>
    <w:rsid w:val="00525B8D"/>
    <w:rsid w:val="00530D9A"/>
    <w:rsid w:val="00534842"/>
    <w:rsid w:val="00534B31"/>
    <w:rsid w:val="00535F2F"/>
    <w:rsid w:val="00544AF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C7F40"/>
    <w:rsid w:val="005D2D5D"/>
    <w:rsid w:val="005F33CA"/>
    <w:rsid w:val="005F57E1"/>
    <w:rsid w:val="005F7E18"/>
    <w:rsid w:val="006004F4"/>
    <w:rsid w:val="0060064E"/>
    <w:rsid w:val="006076BD"/>
    <w:rsid w:val="006106FB"/>
    <w:rsid w:val="0061301D"/>
    <w:rsid w:val="00622E26"/>
    <w:rsid w:val="006277E4"/>
    <w:rsid w:val="006309F3"/>
    <w:rsid w:val="00631331"/>
    <w:rsid w:val="006400C2"/>
    <w:rsid w:val="00642AF3"/>
    <w:rsid w:val="006501BC"/>
    <w:rsid w:val="00650B0E"/>
    <w:rsid w:val="006518EB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B662A"/>
    <w:rsid w:val="006C33C7"/>
    <w:rsid w:val="006C4842"/>
    <w:rsid w:val="006D0553"/>
    <w:rsid w:val="006D75AF"/>
    <w:rsid w:val="006E2E6E"/>
    <w:rsid w:val="006E64A0"/>
    <w:rsid w:val="006E7726"/>
    <w:rsid w:val="006F02B2"/>
    <w:rsid w:val="006F4236"/>
    <w:rsid w:val="006F4B5A"/>
    <w:rsid w:val="00705C09"/>
    <w:rsid w:val="007076F1"/>
    <w:rsid w:val="00712994"/>
    <w:rsid w:val="007144F6"/>
    <w:rsid w:val="00716BD5"/>
    <w:rsid w:val="00717624"/>
    <w:rsid w:val="007234A4"/>
    <w:rsid w:val="007250C7"/>
    <w:rsid w:val="0072546A"/>
    <w:rsid w:val="00725D3D"/>
    <w:rsid w:val="00732A9D"/>
    <w:rsid w:val="00733444"/>
    <w:rsid w:val="007405AF"/>
    <w:rsid w:val="007428B6"/>
    <w:rsid w:val="00742F5B"/>
    <w:rsid w:val="00743FB6"/>
    <w:rsid w:val="007475CD"/>
    <w:rsid w:val="007506C9"/>
    <w:rsid w:val="007571AB"/>
    <w:rsid w:val="00761BA6"/>
    <w:rsid w:val="00767D9D"/>
    <w:rsid w:val="00770795"/>
    <w:rsid w:val="00771F63"/>
    <w:rsid w:val="00792E17"/>
    <w:rsid w:val="0079380C"/>
    <w:rsid w:val="00796397"/>
    <w:rsid w:val="007A6BEF"/>
    <w:rsid w:val="007B2E0B"/>
    <w:rsid w:val="007B59DA"/>
    <w:rsid w:val="007B6F71"/>
    <w:rsid w:val="007C219B"/>
    <w:rsid w:val="007C2E93"/>
    <w:rsid w:val="007C7A00"/>
    <w:rsid w:val="007D4688"/>
    <w:rsid w:val="007F2B88"/>
    <w:rsid w:val="007F4BBA"/>
    <w:rsid w:val="007F6941"/>
    <w:rsid w:val="00802679"/>
    <w:rsid w:val="00806070"/>
    <w:rsid w:val="0080682E"/>
    <w:rsid w:val="00807D2E"/>
    <w:rsid w:val="00814A11"/>
    <w:rsid w:val="00816CB4"/>
    <w:rsid w:val="00817854"/>
    <w:rsid w:val="0082530F"/>
    <w:rsid w:val="008312D3"/>
    <w:rsid w:val="008327A8"/>
    <w:rsid w:val="0086166D"/>
    <w:rsid w:val="00861E3D"/>
    <w:rsid w:val="00865B15"/>
    <w:rsid w:val="00866261"/>
    <w:rsid w:val="00880AB3"/>
    <w:rsid w:val="00883070"/>
    <w:rsid w:val="00885DB2"/>
    <w:rsid w:val="00890852"/>
    <w:rsid w:val="00891146"/>
    <w:rsid w:val="008A2705"/>
    <w:rsid w:val="008A30B5"/>
    <w:rsid w:val="008A3718"/>
    <w:rsid w:val="008B390A"/>
    <w:rsid w:val="008C44A8"/>
    <w:rsid w:val="008C5F2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129E8"/>
    <w:rsid w:val="009203A3"/>
    <w:rsid w:val="00921D2B"/>
    <w:rsid w:val="00924A4F"/>
    <w:rsid w:val="009260C4"/>
    <w:rsid w:val="00931809"/>
    <w:rsid w:val="00932B4A"/>
    <w:rsid w:val="00932E83"/>
    <w:rsid w:val="009342B0"/>
    <w:rsid w:val="009353FB"/>
    <w:rsid w:val="00947A93"/>
    <w:rsid w:val="00947E98"/>
    <w:rsid w:val="00952952"/>
    <w:rsid w:val="009564D2"/>
    <w:rsid w:val="00956CB5"/>
    <w:rsid w:val="00981697"/>
    <w:rsid w:val="0098197B"/>
    <w:rsid w:val="00982942"/>
    <w:rsid w:val="0098297C"/>
    <w:rsid w:val="009836F9"/>
    <w:rsid w:val="009920C3"/>
    <w:rsid w:val="009A040A"/>
    <w:rsid w:val="009A7BB5"/>
    <w:rsid w:val="009A7CEF"/>
    <w:rsid w:val="009B79ED"/>
    <w:rsid w:val="009C1DFF"/>
    <w:rsid w:val="009C2F0C"/>
    <w:rsid w:val="009C53F7"/>
    <w:rsid w:val="009D4559"/>
    <w:rsid w:val="009D6722"/>
    <w:rsid w:val="009D7874"/>
    <w:rsid w:val="009E3750"/>
    <w:rsid w:val="009E3835"/>
    <w:rsid w:val="009E58FB"/>
    <w:rsid w:val="009E5D72"/>
    <w:rsid w:val="009E7FA9"/>
    <w:rsid w:val="009F15E3"/>
    <w:rsid w:val="009F37A9"/>
    <w:rsid w:val="009F4B02"/>
    <w:rsid w:val="009F5594"/>
    <w:rsid w:val="009F6638"/>
    <w:rsid w:val="00A0148E"/>
    <w:rsid w:val="00A038EF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5191"/>
    <w:rsid w:val="00A26EF3"/>
    <w:rsid w:val="00A3119B"/>
    <w:rsid w:val="00A313B8"/>
    <w:rsid w:val="00A32430"/>
    <w:rsid w:val="00A34511"/>
    <w:rsid w:val="00A456C8"/>
    <w:rsid w:val="00A47C85"/>
    <w:rsid w:val="00A52774"/>
    <w:rsid w:val="00A60E6C"/>
    <w:rsid w:val="00A62CEA"/>
    <w:rsid w:val="00A636B2"/>
    <w:rsid w:val="00A6389C"/>
    <w:rsid w:val="00A63FA3"/>
    <w:rsid w:val="00A64A63"/>
    <w:rsid w:val="00A65FF1"/>
    <w:rsid w:val="00A661A0"/>
    <w:rsid w:val="00A66723"/>
    <w:rsid w:val="00A67407"/>
    <w:rsid w:val="00A71D36"/>
    <w:rsid w:val="00A7520D"/>
    <w:rsid w:val="00A75987"/>
    <w:rsid w:val="00A777AA"/>
    <w:rsid w:val="00A77FC2"/>
    <w:rsid w:val="00A8165B"/>
    <w:rsid w:val="00A81C45"/>
    <w:rsid w:val="00A866F6"/>
    <w:rsid w:val="00A87F56"/>
    <w:rsid w:val="00A913E5"/>
    <w:rsid w:val="00A94A64"/>
    <w:rsid w:val="00A94DE6"/>
    <w:rsid w:val="00A9644B"/>
    <w:rsid w:val="00AA2EE6"/>
    <w:rsid w:val="00AA6A45"/>
    <w:rsid w:val="00AA793A"/>
    <w:rsid w:val="00AA7C7C"/>
    <w:rsid w:val="00AB26A9"/>
    <w:rsid w:val="00AB4F78"/>
    <w:rsid w:val="00AB7B0C"/>
    <w:rsid w:val="00AC04E1"/>
    <w:rsid w:val="00AC1F33"/>
    <w:rsid w:val="00AD1950"/>
    <w:rsid w:val="00AD4642"/>
    <w:rsid w:val="00AD4A76"/>
    <w:rsid w:val="00AD4CAB"/>
    <w:rsid w:val="00AD53D2"/>
    <w:rsid w:val="00AD7447"/>
    <w:rsid w:val="00AD781B"/>
    <w:rsid w:val="00AE45BD"/>
    <w:rsid w:val="00AE722E"/>
    <w:rsid w:val="00AE7DEA"/>
    <w:rsid w:val="00AF3E1D"/>
    <w:rsid w:val="00B04D59"/>
    <w:rsid w:val="00B0699F"/>
    <w:rsid w:val="00B117B5"/>
    <w:rsid w:val="00B12E7B"/>
    <w:rsid w:val="00B140D5"/>
    <w:rsid w:val="00B234B2"/>
    <w:rsid w:val="00B34724"/>
    <w:rsid w:val="00B347A3"/>
    <w:rsid w:val="00B42D2B"/>
    <w:rsid w:val="00B51B7A"/>
    <w:rsid w:val="00B54C05"/>
    <w:rsid w:val="00B57622"/>
    <w:rsid w:val="00B60431"/>
    <w:rsid w:val="00B67C19"/>
    <w:rsid w:val="00B70468"/>
    <w:rsid w:val="00B71092"/>
    <w:rsid w:val="00B75550"/>
    <w:rsid w:val="00B77978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0980"/>
    <w:rsid w:val="00BC215C"/>
    <w:rsid w:val="00BC289B"/>
    <w:rsid w:val="00BC5174"/>
    <w:rsid w:val="00BD531B"/>
    <w:rsid w:val="00BE018F"/>
    <w:rsid w:val="00BF3404"/>
    <w:rsid w:val="00BF4C55"/>
    <w:rsid w:val="00BF5672"/>
    <w:rsid w:val="00BF5823"/>
    <w:rsid w:val="00BF67E4"/>
    <w:rsid w:val="00BF6DC8"/>
    <w:rsid w:val="00C12EE2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751E4"/>
    <w:rsid w:val="00C775A7"/>
    <w:rsid w:val="00C82530"/>
    <w:rsid w:val="00C87FED"/>
    <w:rsid w:val="00C930B3"/>
    <w:rsid w:val="00C9313E"/>
    <w:rsid w:val="00C978FA"/>
    <w:rsid w:val="00C97AA5"/>
    <w:rsid w:val="00C97C58"/>
    <w:rsid w:val="00CA053B"/>
    <w:rsid w:val="00CA12E3"/>
    <w:rsid w:val="00CA1E3A"/>
    <w:rsid w:val="00CB2EAB"/>
    <w:rsid w:val="00CB49BA"/>
    <w:rsid w:val="00CB6B32"/>
    <w:rsid w:val="00CB6C8A"/>
    <w:rsid w:val="00CC0E47"/>
    <w:rsid w:val="00CC39DD"/>
    <w:rsid w:val="00CC6919"/>
    <w:rsid w:val="00CC6C3A"/>
    <w:rsid w:val="00CD259D"/>
    <w:rsid w:val="00CD7B18"/>
    <w:rsid w:val="00CE132E"/>
    <w:rsid w:val="00CE4142"/>
    <w:rsid w:val="00CF0F98"/>
    <w:rsid w:val="00CF1E48"/>
    <w:rsid w:val="00CF2531"/>
    <w:rsid w:val="00CF5AB0"/>
    <w:rsid w:val="00D03E5B"/>
    <w:rsid w:val="00D11E87"/>
    <w:rsid w:val="00D12840"/>
    <w:rsid w:val="00D13B1C"/>
    <w:rsid w:val="00D1435E"/>
    <w:rsid w:val="00D201D5"/>
    <w:rsid w:val="00D21EE0"/>
    <w:rsid w:val="00D24A6D"/>
    <w:rsid w:val="00D255FD"/>
    <w:rsid w:val="00D27C23"/>
    <w:rsid w:val="00D3366B"/>
    <w:rsid w:val="00D376E7"/>
    <w:rsid w:val="00D41072"/>
    <w:rsid w:val="00D41C7D"/>
    <w:rsid w:val="00D42568"/>
    <w:rsid w:val="00D450FE"/>
    <w:rsid w:val="00D541C1"/>
    <w:rsid w:val="00D54250"/>
    <w:rsid w:val="00D62C62"/>
    <w:rsid w:val="00D703AD"/>
    <w:rsid w:val="00D72DD8"/>
    <w:rsid w:val="00D73923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01D9"/>
    <w:rsid w:val="00DA4E03"/>
    <w:rsid w:val="00DA7548"/>
    <w:rsid w:val="00DC0F0B"/>
    <w:rsid w:val="00DC2B50"/>
    <w:rsid w:val="00DC36A8"/>
    <w:rsid w:val="00DC3CC4"/>
    <w:rsid w:val="00DC4F10"/>
    <w:rsid w:val="00DD2E2F"/>
    <w:rsid w:val="00DE22B9"/>
    <w:rsid w:val="00DF0ABA"/>
    <w:rsid w:val="00DF468D"/>
    <w:rsid w:val="00DF5EC0"/>
    <w:rsid w:val="00DF62BE"/>
    <w:rsid w:val="00E06694"/>
    <w:rsid w:val="00E115B0"/>
    <w:rsid w:val="00E13B3C"/>
    <w:rsid w:val="00E25FD0"/>
    <w:rsid w:val="00E3232E"/>
    <w:rsid w:val="00E34CAE"/>
    <w:rsid w:val="00E35B4D"/>
    <w:rsid w:val="00E371EB"/>
    <w:rsid w:val="00E3799F"/>
    <w:rsid w:val="00E41346"/>
    <w:rsid w:val="00E42942"/>
    <w:rsid w:val="00E432F6"/>
    <w:rsid w:val="00E4380A"/>
    <w:rsid w:val="00E4541D"/>
    <w:rsid w:val="00E51778"/>
    <w:rsid w:val="00E548A0"/>
    <w:rsid w:val="00E66653"/>
    <w:rsid w:val="00E70C08"/>
    <w:rsid w:val="00E7441A"/>
    <w:rsid w:val="00E74B3F"/>
    <w:rsid w:val="00E75875"/>
    <w:rsid w:val="00E76D31"/>
    <w:rsid w:val="00E81A39"/>
    <w:rsid w:val="00E86AD1"/>
    <w:rsid w:val="00E92BB1"/>
    <w:rsid w:val="00E92D24"/>
    <w:rsid w:val="00E94E93"/>
    <w:rsid w:val="00E94FBD"/>
    <w:rsid w:val="00EA19D4"/>
    <w:rsid w:val="00EA26C5"/>
    <w:rsid w:val="00EB10C5"/>
    <w:rsid w:val="00EB2040"/>
    <w:rsid w:val="00EB5267"/>
    <w:rsid w:val="00EC1B34"/>
    <w:rsid w:val="00EC332D"/>
    <w:rsid w:val="00EC437A"/>
    <w:rsid w:val="00ED2FF9"/>
    <w:rsid w:val="00ED37B5"/>
    <w:rsid w:val="00EE0113"/>
    <w:rsid w:val="00EE340A"/>
    <w:rsid w:val="00EF243C"/>
    <w:rsid w:val="00EF43B7"/>
    <w:rsid w:val="00EF667C"/>
    <w:rsid w:val="00F003C1"/>
    <w:rsid w:val="00F1265B"/>
    <w:rsid w:val="00F2383B"/>
    <w:rsid w:val="00F23A93"/>
    <w:rsid w:val="00F24341"/>
    <w:rsid w:val="00F25C6F"/>
    <w:rsid w:val="00F33DB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A525B"/>
    <w:rsid w:val="00FB147F"/>
    <w:rsid w:val="00FB48D7"/>
    <w:rsid w:val="00FB6174"/>
    <w:rsid w:val="00FC2523"/>
    <w:rsid w:val="00FC459E"/>
    <w:rsid w:val="00FD641C"/>
    <w:rsid w:val="00FE10FC"/>
    <w:rsid w:val="00FE32D0"/>
    <w:rsid w:val="00FF0B50"/>
    <w:rsid w:val="00FF3895"/>
    <w:rsid w:val="00FF635E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13">
    <w:name w:val="s_13"/>
    <w:basedOn w:val="a"/>
    <w:uiPriority w:val="99"/>
    <w:rsid w:val="00891146"/>
    <w:pPr>
      <w:ind w:firstLine="720"/>
    </w:pPr>
    <w:rPr>
      <w:rFonts w:eastAsia="Calibri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EE340A"/>
    <w:rPr>
      <w:rFonts w:ascii="Times New Roman" w:hAnsi="Times New Roman"/>
      <w:sz w:val="24"/>
      <w:szCs w:val="24"/>
      <w:lang w:val="ru-RU" w:eastAsia="ru-RU" w:bidi="ar-SA"/>
    </w:rPr>
  </w:style>
  <w:style w:type="paragraph" w:styleId="aff6">
    <w:name w:val="Block Text"/>
    <w:basedOn w:val="a"/>
    <w:semiHidden/>
    <w:unhideWhenUsed/>
    <w:rsid w:val="00E92BB1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EEF1-93F6-42F5-BB2F-0612CAE1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cp:lastPrinted>2024-06-17T06:47:00Z</cp:lastPrinted>
  <dcterms:created xsi:type="dcterms:W3CDTF">2020-04-21T09:38:00Z</dcterms:created>
  <dcterms:modified xsi:type="dcterms:W3CDTF">2024-06-17T06:51:00Z</dcterms:modified>
</cp:coreProperties>
</file>